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F386D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Вор</w:t>
      </w:r>
    </w:p>
    <w:p w:rsidR="00000000" w:rsidRDefault="00EF386D">
      <w:pPr>
        <w:jc w:val="both"/>
        <w:rPr>
          <w:rFonts w:eastAsia="Times New Roman"/>
        </w:rPr>
      </w:pP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Понурый дворф в окружении трех рассерженных эльфов нервно ерзал на деревянном табурете и старался не смотреть им в глаза. Главный перворожденный, заведующий допросом, что-то строчил на лежащем перед ним пергаменте, а остальные изображали грозные статуи и д</w:t>
      </w:r>
      <w:r>
        <w:rPr>
          <w:rFonts w:ascii="Calibri" w:hAnsi="Calibri"/>
          <w:color w:val="000000"/>
        </w:rPr>
        <w:t>ержали ладони на рукоятях волнистых клинков.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Ну, — наконец-то заговорил первый. — Давай, рассказывай!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Вообще-то, это вы меня поймали, я даже не знаю за что… — неуверенно промямлил подследственный и вновь замолчал.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Ох… — эльф начал осознавать, что раз</w:t>
      </w:r>
      <w:r>
        <w:rPr>
          <w:rFonts w:ascii="Calibri" w:hAnsi="Calibri"/>
          <w:color w:val="000000"/>
        </w:rPr>
        <w:t>говор рискует затянуться. — Что ты делал вчера, в районе десяти вечера?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Гулял…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 он издевается! — не выдержал один из стражей. — За решетку его, и дело с концом!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Л`эль, остынь, — следователь немного смягчился, его и без того прекрасные черты букваль</w:t>
      </w:r>
      <w:r>
        <w:rPr>
          <w:rFonts w:ascii="Calibri" w:hAnsi="Calibri"/>
          <w:color w:val="000000"/>
        </w:rPr>
        <w:t>но засветились добродушием, и он вновь обратился к дворфу. — Послушай, никто не желает тебе зла. Расскажешь нам все, и, если за тобой нет никакой вины, иди себе на все четыре стороны. Что ты делал в храме Луны?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Рассматривал парк и скульптуры, там очень к</w:t>
      </w:r>
      <w:r>
        <w:rPr>
          <w:rFonts w:ascii="Calibri" w:hAnsi="Calibri"/>
          <w:color w:val="000000"/>
        </w:rPr>
        <w:t>расиво, знаете ли.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Мы-то знаем, но что может понимать в красоте обитатель подземного царства, который не видит в своей жизни ничего, кроме бесконечных шахт и доменных печей?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Кое-что понимаю, — пробубнил под нос дворф и как-то странно поглядел на потерт</w:t>
      </w:r>
      <w:r>
        <w:rPr>
          <w:rFonts w:ascii="Calibri" w:hAnsi="Calibri"/>
          <w:color w:val="000000"/>
        </w:rPr>
        <w:t>ые мозолистые ладони.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был не стар и не молод, и как по меркам своего народа — очень даже пригож. Окладистая рыжая борода, заплетенная в две толстые косы, спадала ему на грудь. На курносом лице красовалась целая россыпь веснушек, а грустные желтоватые гл</w:t>
      </w:r>
      <w:r>
        <w:rPr>
          <w:rFonts w:ascii="Calibri" w:hAnsi="Calibri"/>
          <w:color w:val="000000"/>
        </w:rPr>
        <w:t>аза лучились природным добродушием и буквально сообщали, что его хозяин не способен сотворить ничего злонамеренного.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Ладно, начнем сначала, — следователь в очередной раз взял себя в руки. — Имя? Род?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Лотри, сын… Бранна.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— Короля Серебряной горы? — воск</w:t>
      </w:r>
      <w:r>
        <w:rPr>
          <w:rFonts w:ascii="Calibri" w:hAnsi="Calibri"/>
          <w:color w:val="000000"/>
        </w:rPr>
        <w:t>ликнул стоящий позади стражник. — Того самого, что еще каких-нибудь сто лет назад напал на нашу Долину и увел в рабство немало местных жителей?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Да… — голос дворфа стал гораздо тише.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Эльфы разом замолчали, пытаясь отодвинуть воспоминания минувших дней, а </w:t>
      </w:r>
      <w:r>
        <w:rPr>
          <w:rFonts w:ascii="Calibri" w:hAnsi="Calibri"/>
          <w:color w:val="000000"/>
        </w:rPr>
        <w:t>подследственный совсем поник и опустил свою сверкающую медью голову. Его щеки слегка побледнели, а руки продолжили неуверенно перебирать пальцами и потирать рабочие мозоли.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Тебя следует судить только поэтому, но… — старший из перворожденных выдержал пауз</w:t>
      </w:r>
      <w:r>
        <w:rPr>
          <w:rFonts w:ascii="Calibri" w:hAnsi="Calibri"/>
          <w:color w:val="000000"/>
        </w:rPr>
        <w:t>у. — Дети не должны отвечать за грехи отцов. Скажи мне лучше вот что: как Бранн отпустил тебя в наши земли? Неужели, жизнь сына ему совсем не дорога?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и не спрашивался… Больно надо. Не маленький.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О, самовольный, — следователь усмехнулся и резко переве</w:t>
      </w:r>
      <w:r>
        <w:rPr>
          <w:rFonts w:ascii="Calibri" w:hAnsi="Calibri"/>
          <w:color w:val="000000"/>
        </w:rPr>
        <w:t>л тему разговора: — Так, говоришь, заинтересовался статуями? И, как мне доложили, успел пообщаться с несколькими жрецами? Что ты у них спрашивал?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Просто поинтересовался, когда все это было сделано и кем.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 только? — один глаз эльфа слегка прищурился.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</w:t>
      </w:r>
      <w:r>
        <w:rPr>
          <w:rFonts w:ascii="Calibri" w:hAnsi="Calibri"/>
          <w:color w:val="000000"/>
        </w:rPr>
        <w:t xml:space="preserve"> Да.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Хорошо. Тогда мы вынуждены задержать тебя до выяснения всех обстоятельств дела, — перворожденный поднялся и указал на дворфа стражникам: — Отведите его в клетку, пусть подумает.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Но в чем я виноват? Скажите хоть, что случилось! Вы только и делаете,</w:t>
      </w:r>
      <w:r>
        <w:rPr>
          <w:rFonts w:ascii="Calibri" w:hAnsi="Calibri"/>
          <w:color w:val="000000"/>
        </w:rPr>
        <w:t xml:space="preserve"> что спрашиваете и угрожаете…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вот об этом ты знаешь получше нашего.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правда…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Следователь кивнул, и Лотри под пристальным взором двоих конвоиров отправился в камеру. За следующие три дня, что он там провел, его дважды вызывали на допрос, но каждый разговор заканчивался примерно одним: дворф ни в чем не признавался, а эльфы ничего не</w:t>
      </w:r>
      <w:r>
        <w:rPr>
          <w:rFonts w:ascii="Calibri" w:hAnsi="Calibri"/>
          <w:color w:val="000000"/>
        </w:rPr>
        <w:t xml:space="preserve"> предъявляли. На четвертые сутки к железной решетке подошел перворожденный с боевой секирой в руках. Он провел у замка светящейся ладонью, открыл дверь и, вручив пленнику оружие, проводил его на выход.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 </w:t>
      </w:r>
    </w:p>
    <w:p w:rsidR="00000000" w:rsidRDefault="00EF386D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Тем временем, в кабинете следователя, вокруг е</w:t>
      </w:r>
      <w:r>
        <w:rPr>
          <w:rFonts w:ascii="Calibri" w:hAnsi="Calibri"/>
          <w:color w:val="000000"/>
        </w:rPr>
        <w:t>го стола собралось несколько стражников. Они угрюмо подпирали шершавые деревянные стены, выращенные из живых деревьев и ждали, пока начальник соизволит прояснить сложившуюся ситуацию. Наконец, он сделал несколько пометок в рабочей тетради и поднял голову.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Улик у нас нет, поэтому-то я и отдал приказ отпустить сына Бранна. И нет, это не значит, что все кончено. Мы аккуратно за ним проследим и попробуем все разузнать. Вопросы есть?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Да. Поясните для тех, кто еще не в курсе дела. Что он совершил?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Поясняю, </w:t>
      </w:r>
      <w:r>
        <w:rPr>
          <w:rFonts w:ascii="Calibri" w:hAnsi="Calibri"/>
          <w:color w:val="000000"/>
        </w:rPr>
        <w:t>— эльф откинулся на спинку стула и сложил руки на груди. — Мы подозреваем его в воровстве одной очень ценной реликвии… Ценной не только для Долины, но и для всего народа перворожденных! Негодяй украл у нас Свет Луны!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F386D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Лотри замер на самом пороге, ед</w:t>
      </w:r>
      <w:r>
        <w:rPr>
          <w:rFonts w:ascii="Calibri" w:hAnsi="Calibri"/>
          <w:color w:val="000000"/>
        </w:rPr>
        <w:t>ва не получив дверью по спине и зажмурился от резанувшего по глазам света. День был в самом разгаре, вокруг шумели листья деревьев, а между стволами прогуливались целые группы эльфов и бегали детишки. Никто из них не обратил на дворфа внимания, и он, облег</w:t>
      </w:r>
      <w:r>
        <w:rPr>
          <w:rFonts w:ascii="Calibri" w:hAnsi="Calibri"/>
          <w:color w:val="000000"/>
        </w:rPr>
        <w:t>ченно вздохнув, направился к постоялому двору проверить оставленные там вещи.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Хозяйка, сидевшая в витиеватом, естественно живом кресле окинула его спокойным взглядом и даже не спросила, где пропадал ее гость прошедшие три дня. Лотри поднялся по ступеням на</w:t>
      </w:r>
      <w:r>
        <w:rPr>
          <w:rFonts w:ascii="Calibri" w:hAnsi="Calibri"/>
          <w:color w:val="000000"/>
        </w:rPr>
        <w:t xml:space="preserve"> второй этаж, прикоснулся к торчащему из двери наросту, а когда тот перестал светиться, распознав руку посетителя, зашел внутрь комнаты. Все его вещи оказались на тех же местах, что и раньше, и никаких признаков вмешательства не наблюдалось. Вот только, на</w:t>
      </w:r>
      <w:r>
        <w:rPr>
          <w:rFonts w:ascii="Calibri" w:hAnsi="Calibri"/>
          <w:color w:val="000000"/>
        </w:rPr>
        <w:t xml:space="preserve"> прикроватном столике лежала небольшая коробочка, которой до этого не было.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«Что это?» — удивился дворф, присаживаясь на мягкую перину и протягивая к находке руку.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Как только он до нее дотронулся, от неизвестного предмета начало исходить легкое свечение, п</w:t>
      </w:r>
      <w:r>
        <w:rPr>
          <w:rFonts w:ascii="Calibri" w:hAnsi="Calibri"/>
          <w:color w:val="000000"/>
        </w:rPr>
        <w:t>охожее на то, что было у двери. Скорее всего, использовался такой же тип заклинания, ну, или что-то в этом духе, потому как стоило ему рассеяться, и крышка тут же раскрылась, а Лотри увидел сложенное в несколько раз письмо. Почему его отправили так, а не с</w:t>
      </w:r>
      <w:r>
        <w:rPr>
          <w:rFonts w:ascii="Calibri" w:hAnsi="Calibri"/>
          <w:color w:val="000000"/>
        </w:rPr>
        <w:t xml:space="preserve"> помощью магии, оставалось загадкой, но дворф распечатал послание трясущимися пальцами и глубоко вздохнул. Его глаза пробежались по написанным строчкам, после чего они моментально растворились, словно никогда и не существовали.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Лотри улыбнулся, плюхнулся н</w:t>
      </w:r>
      <w:r>
        <w:rPr>
          <w:rFonts w:ascii="Calibri" w:hAnsi="Calibri"/>
          <w:color w:val="000000"/>
        </w:rPr>
        <w:t>а кровать и, закинув руки за голову, принялся рассматривать красивый, состоящий из переплетения множества ветвей потолок. А ведь ему действительно нравились созданные эльфами вещи и он умел их ценить, тут он следователю не врал…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Спустя буквально час раздал</w:t>
      </w:r>
      <w:r>
        <w:rPr>
          <w:rFonts w:ascii="Calibri" w:hAnsi="Calibri"/>
          <w:color w:val="000000"/>
        </w:rPr>
        <w:t xml:space="preserve">ся мелодичный звон колокольчиков, а затем, еще через некоторое время кто-то принялся колотить в дверь. Причем, делал это грубо и с силой, как-будто старался ее сломать. Лотри нехотя опустил ноги на травяной ковер и медленно побрел открывать. Он потянул за </w:t>
      </w:r>
      <w:r>
        <w:rPr>
          <w:rFonts w:ascii="Calibri" w:hAnsi="Calibri"/>
          <w:color w:val="000000"/>
        </w:rPr>
        <w:t>отросток и сразу получил по голове, потому как посетитель решил ускориться и бесцеремонно ввалился внутрь, лихорадочно оглядываясь по сторонам.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Гостем оказался еще один дворф, немного ниже ростом и гораздо шире в плечах. Его иссиня-черная борода доходила д</w:t>
      </w:r>
      <w:r>
        <w:rPr>
          <w:rFonts w:ascii="Calibri" w:hAnsi="Calibri"/>
          <w:color w:val="000000"/>
        </w:rPr>
        <w:t>о пояса и была заправлена за пояс, а маленькие коричневые глазки так и бегали от одного предмета до другого, пристально что-то выискивая. Наконец, он так же молча прошел в самый центр комнаты и вытащил из кармана своей длинной, доходящей до колен куртки ка</w:t>
      </w:r>
      <w:r>
        <w:rPr>
          <w:rFonts w:ascii="Calibri" w:hAnsi="Calibri"/>
          <w:color w:val="000000"/>
        </w:rPr>
        <w:t>кой-то неизвестный сверток. Внутри оказался маленький восьмигранный предмет с причудливым квадратным узором и постаментом для чего-то еще.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Чего вылупился? Дверь закрой! — проворчал посетитель.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Привет, Рорин. Рад тебя видеть, а что за шум? — спросил Лот</w:t>
      </w:r>
      <w:r>
        <w:rPr>
          <w:rFonts w:ascii="Calibri" w:hAnsi="Calibri"/>
          <w:color w:val="000000"/>
        </w:rPr>
        <w:t>ри, но поручение все же выполнил.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Тссс! — гость приставил палец ко рту и принялся возиться в небольшой, привязанной к кушаку сумке.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Наконец, он извлек оттуда маленький голубоватый кристалл, посмотрел его на просвет, после чего удовлетворенно хмыкнул и во</w:t>
      </w:r>
      <w:r>
        <w:rPr>
          <w:rFonts w:ascii="Calibri" w:hAnsi="Calibri"/>
          <w:color w:val="000000"/>
        </w:rPr>
        <w:t>друзил на тот самый постамент из тонкой серебристой проволоки. В коробочке что-то щелкнуло, загудело, и камень за несколько секунд полностью перекрасился в фиолетовый.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Странно… Даже так… Ну, хорошо. Теперь мы можем поговорить, в округе нет ни единого под</w:t>
      </w:r>
      <w:r>
        <w:rPr>
          <w:rFonts w:ascii="Calibri" w:hAnsi="Calibri"/>
          <w:color w:val="000000"/>
        </w:rPr>
        <w:t>слушивающего и подсматривающего заклинания, а от слишком длинных эльфийских… Гхм. В общем, за дверью нас тоже не разобрать.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Рорин оставил прибор на полу, отложил висящий за поясом топор в сторону и подошел к Лотри, внимательно исследуя его со всех сторон.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Говорят, тебя замели в тюрьму и держали там несколько дней? — спросил Дворф, протягивая сородичу руку.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Три, если быть точным.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выглядишь ты неплохо, даже не похудел… Ну, рассказывай, на чем они тебя подловили? Неужели, вспомнили старые обиды и повяз</w:t>
      </w:r>
      <w:r>
        <w:rPr>
          <w:rFonts w:ascii="Calibri" w:hAnsi="Calibri"/>
          <w:color w:val="000000"/>
        </w:rPr>
        <w:t>али по расовому признаку?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 все хорошо. Кормили прекрасно, пытать — не пытали. Правда, я так и не понял, в чем провинился, но… — Лотри виновато развел руками, а его гость, обладающий куда более жестким характером, недовольно сощурился.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Мне-то уж не за</w:t>
      </w:r>
      <w:r>
        <w:rPr>
          <w:rFonts w:ascii="Calibri" w:hAnsi="Calibri"/>
          <w:color w:val="000000"/>
        </w:rPr>
        <w:t>ливай, а! По роже твоей, веснушчатой вижу, что врешь! Ну, или просто не договариваешь…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Зачем мне врать двоюродному брату? Точно тебе говорю, они и сами мне ничего не сказали и обвинений никаких не предъявляли.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Хм… — Рорин присел на край кровати и задум</w:t>
      </w:r>
      <w:r>
        <w:rPr>
          <w:rFonts w:ascii="Calibri" w:hAnsi="Calibri"/>
          <w:color w:val="000000"/>
        </w:rPr>
        <w:t>чиво покопался в бороде. — Допустим. И долго ты собираешься оставаться в этом городишке? Не пора ли домой? Подальше от греха…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думаю, что долго. Пару дней, не больше. Если только не случится чего-нибудь непредвиденного.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Например? — гость вновь с подо</w:t>
      </w:r>
      <w:r>
        <w:rPr>
          <w:rFonts w:ascii="Calibri" w:hAnsi="Calibri"/>
          <w:color w:val="000000"/>
        </w:rPr>
        <w:t>зрением уставился на брата, пытаясь понять, не скрывает ли тот чего-то важного. — Признавайся, решил провернуть какое-то дельце и боишься, что тебя снова повяжут? Да?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 чего ты так решил? Нет, просто хочу погулять, посмотреть на всю эту красоту и подышат</w:t>
      </w:r>
      <w:r>
        <w:rPr>
          <w:rFonts w:ascii="Calibri" w:hAnsi="Calibri"/>
          <w:color w:val="000000"/>
        </w:rPr>
        <w:t>ь свежим воздухом.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Заболел? Давно ли нас интересует свежий воздух и эльфийские творения? Ушастые только и могут, что песни петь да деревья выращивать!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Вас, может, и не интересует! А мне нравится! — вспылил Лотри, и у него на щеках выступил яркий румяне</w:t>
      </w:r>
      <w:r>
        <w:rPr>
          <w:rFonts w:ascii="Calibri" w:hAnsi="Calibri"/>
          <w:color w:val="000000"/>
        </w:rPr>
        <w:t>ц. — Понимали бы что! Всю жизнь пыль нюхаем да у печей обгораем, надоело!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чего… — Рорин удивился внезапной вспышке своего всегда спокойного родственника и даже слегка опешил. — Мы — дети камня, мы были из него рождены и после смерти снова возвращаемся</w:t>
      </w:r>
      <w:r>
        <w:rPr>
          <w:rFonts w:ascii="Calibri" w:hAnsi="Calibri"/>
          <w:color w:val="000000"/>
        </w:rPr>
        <w:t xml:space="preserve"> к корням гор. А вот они — другие, дети света, солнечного и лунного…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Лотри дернулся, но быстро взял себя в руки и даже сделал вид, что успокоился.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Даже не знаю, зачем я тут разглагольствую… Тем более, что ты и сам прекрасно все понимаешь, — темнобородый </w:t>
      </w:r>
      <w:r>
        <w:rPr>
          <w:rFonts w:ascii="Calibri" w:hAnsi="Calibri"/>
          <w:color w:val="000000"/>
        </w:rPr>
        <w:t>дворф погладил свой лысый череп и даже потянулся, чтобы забрать все еще работающее устройство, но вместо этого лишь махнул рукой и направился к выходу. — Ну, бывай…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что, обиделся? Брат…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Пустяки. Пропущу пару кружечек того, что длинноухие называют пи</w:t>
      </w:r>
      <w:r>
        <w:rPr>
          <w:rFonts w:ascii="Calibri" w:hAnsi="Calibri"/>
          <w:color w:val="000000"/>
        </w:rPr>
        <w:t>вом и двинусь дальше. Негатор оставь себе, вдруг пригодится. Если кристалл станет красным — кто-то пытается тебя прослушать, если белым или, не дай Великий Отец, потрескается — меняй на новый. Не тяни. Может взорваться. Удачи… Брат, — Рорин протянул кузену</w:t>
      </w:r>
      <w:r>
        <w:rPr>
          <w:rFonts w:ascii="Calibri" w:hAnsi="Calibri"/>
          <w:color w:val="000000"/>
        </w:rPr>
        <w:t xml:space="preserve"> свою крепкую, потемневшую от работы ладонь и вышел из комнаты.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Лотри затворил за ним дверь и грустно опустил голову.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F386D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Докладывайте, — устало произнес следователь.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 подозреваемому заходил двоюродный брат. Рорин, сын Гранна. Хорошо, мы вовремя з</w:t>
      </w:r>
      <w:r>
        <w:rPr>
          <w:rFonts w:ascii="Calibri" w:hAnsi="Calibri"/>
          <w:color w:val="000000"/>
        </w:rPr>
        <w:t>аметили негатор и не стали отправлять жучков, чтобы не выдавать своего присутствия. Плохо, что не удалось их подслушать, — эльф вытянулся в струнку в ожидании реакции начальства.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Значит, им есть, что скрывать! Установить слежку за вторым? — спросил один </w:t>
      </w:r>
      <w:r>
        <w:rPr>
          <w:rFonts w:ascii="Calibri" w:hAnsi="Calibri"/>
          <w:color w:val="000000"/>
        </w:rPr>
        <w:t>из помощников.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Да. И как можно быстрее. Арестовывать его не стоит, возможно, у них назначена другая встреча и мы спугнем Лотри раньше времени.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Будет сделано, — перворожденный стрелой выскочил из кабинета начальника и скрылся в многочисленных живых кори</w:t>
      </w:r>
      <w:r>
        <w:rPr>
          <w:rFonts w:ascii="Calibri" w:hAnsi="Calibri"/>
          <w:color w:val="000000"/>
        </w:rPr>
        <w:t>дорах полицейского управления.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Что говорят жрецы? — следователь поднялся из-за стола и обратился к все еще застывшему посыльному.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Им так и не удалось настроиться на Свет и выяснить его местоположение…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F386D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Долина, носившая имя древнего эльфийского правителя, начала постепенно укутываться в сумеречную пелену. То тут, то там загорались изящные уличные лампы, наполненные магическим раствором, а жители, привыкшие к почти круглосуточному бодрствованию, не спешили</w:t>
      </w:r>
      <w:r>
        <w:rPr>
          <w:rFonts w:ascii="Calibri" w:hAnsi="Calibri"/>
          <w:color w:val="000000"/>
        </w:rPr>
        <w:t xml:space="preserve"> укрываться от тьмы и так же, как и днем, вальяжно прогуливались между выращенными из деревьев домами, занимались насущными делами и просто общались. С одной стороны доносился звон кузнечного молота, с другой — протяжное пение и струнная музыка, а с третье</w:t>
      </w:r>
      <w:r>
        <w:rPr>
          <w:rFonts w:ascii="Calibri" w:hAnsi="Calibri"/>
          <w:color w:val="000000"/>
        </w:rPr>
        <w:t>й — мелодичный клич торговцев, зазывающих к себе покупателей.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Лотри, вышедший на улицу, бесцельно брел вперед, завороженный происходящим вокруг и периодически останавливался, чтобы полюбоваться очередным действом. Неподалеку, за рыночной площадью возвышалс</w:t>
      </w:r>
      <w:r>
        <w:rPr>
          <w:rFonts w:ascii="Calibri" w:hAnsi="Calibri"/>
          <w:color w:val="000000"/>
        </w:rPr>
        <w:t xml:space="preserve">я хрустальный купол Храма, где ему довелось побывать почти перед самым арестом. Он был выше большинства деревьев, гораздо шире других домов и величественнее, чем все, что доводилось видеть дворфу до этого. Не даром ведь Долина Ал`Арат считалась негласной, </w:t>
      </w:r>
      <w:r>
        <w:rPr>
          <w:rFonts w:ascii="Calibri" w:hAnsi="Calibri"/>
          <w:color w:val="000000"/>
        </w:rPr>
        <w:t>духовной столицей перворожденных и сохранялась в первозданном виде уже многие и многие века.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Сейчас, когда войны наконец-то прекратились, а помышлять о следующих никто не спешил, эльфы восстановили свое благосостояние, и любой гость города надолго терял да</w:t>
      </w:r>
      <w:r>
        <w:rPr>
          <w:rFonts w:ascii="Calibri" w:hAnsi="Calibri"/>
          <w:color w:val="000000"/>
        </w:rPr>
        <w:t>р речи, впервые оказавшись на его прекрасных улицах. Любой, кроме дворфов, если не презиравших, то искренне не понимавших искусство перворожденных и их стремление к слишком, как они выражались, вычурной роскоши.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Лотри остановился около небольшого магазина,</w:t>
      </w:r>
      <w:r>
        <w:rPr>
          <w:rFonts w:ascii="Calibri" w:hAnsi="Calibri"/>
          <w:color w:val="000000"/>
        </w:rPr>
        <w:t xml:space="preserve"> выращенного из совсем еще молодого дуба и уставился на витрину с украшениями. Среди множества самых причудливых ожерелий, колец и сережек, изготовленных из самых благородных металлов, он заметил простой деревянный кулон в форме листа и тут же принялся шар</w:t>
      </w:r>
      <w:r>
        <w:rPr>
          <w:rFonts w:ascii="Calibri" w:hAnsi="Calibri"/>
          <w:color w:val="000000"/>
        </w:rPr>
        <w:t>ить по карманам, вспоминая куда подевал последние сбережения. Наконец, деньги нашлись и заветная покупка перекочевала в шершавую ладонь дворфа вместе с вежливой благодарностью от хозяина лавки. Лотри тут же спрятал кулон за пазуху и двинулся дальше, соверш</w:t>
      </w:r>
      <w:r>
        <w:rPr>
          <w:rFonts w:ascii="Calibri" w:hAnsi="Calibri"/>
          <w:color w:val="000000"/>
        </w:rPr>
        <w:t>енно не замечая притаившуюся на ветвях дерева тень.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Зато она следила за ним внимательно, и при этом, фиксировала каждое его действие, независимо от того, была ли это простая прогулка или же что-то еще. Неизвестный перепрыгнул дальше и прижался к стволу сле</w:t>
      </w:r>
      <w:r>
        <w:rPr>
          <w:rFonts w:ascii="Calibri" w:hAnsi="Calibri"/>
          <w:color w:val="000000"/>
        </w:rPr>
        <w:t>дующего дома, в то время, как дворф продолжал безмятежно брести к Храму Луны.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Лотри приблизился к длинным, пологим ступеням сумерки окончательно сгустились и уступили место ночи. На небе зажглись звезды, лампы на стенах домов стали ярче, а стены духо</w:t>
      </w:r>
      <w:r>
        <w:rPr>
          <w:rFonts w:ascii="Calibri" w:hAnsi="Calibri"/>
          <w:color w:val="000000"/>
        </w:rPr>
        <w:t>вной обители наполнились прямо таки волшебным свечением. Стражи, стоящие по обеим сторонам от арки-входа, заметили подошедшего дворфа, но даже не пошевелились, а вот остальные посетители-перворожденные косились на него с интересом. Не часто им доводилось в</w:t>
      </w:r>
      <w:r>
        <w:rPr>
          <w:rFonts w:ascii="Calibri" w:hAnsi="Calibri"/>
          <w:color w:val="000000"/>
        </w:rPr>
        <w:t>идеть детей гор, любующихся на их монументы.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 этот момент тень, наблюдавшая за гостем сверху, прошептала несколько слов, но с места не сдвинулась, даже когда Лотри преодолел все ступени и скрылся внутри. Кажется, проникнуть туда незамеченным было для нее </w:t>
      </w:r>
      <w:r>
        <w:rPr>
          <w:rFonts w:ascii="Calibri" w:hAnsi="Calibri"/>
          <w:color w:val="000000"/>
        </w:rPr>
        <w:t>невозможно.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Храм представлял из себя единое широкое пространство с множеством витиеватых лавочек по всей окружности, растущими тут и там деревцами и небольшим прудиком в самом центре. Это был своего рода парк, укрытый стенами от ветра и защищенный куполом </w:t>
      </w:r>
      <w:r>
        <w:rPr>
          <w:rFonts w:ascii="Calibri" w:hAnsi="Calibri"/>
          <w:color w:val="000000"/>
        </w:rPr>
        <w:t>от дождя. Свет луны проходил сквозь хрусталь и рассеивался по округе, а сама она без каких либо искажений отражалась на водной глади, рядом с плавающими там же цветами. Похоже, без магии тут, как и везде во владениях эльфов, не обходилось.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Лотри доковылял </w:t>
      </w:r>
      <w:r>
        <w:rPr>
          <w:rFonts w:ascii="Calibri" w:hAnsi="Calibri"/>
          <w:color w:val="000000"/>
        </w:rPr>
        <w:t>до пруда и присел прямо на траву, рядом с другими, собравшимися там эльфами.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Вы слышали? Говорят, сегодня службы не будет? — тихо прошептал один из них, стараясь не нарушать царивший вокруг покой.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Не может быть… Такого не случалось уже пару сотен лет, </w:t>
      </w:r>
      <w:r>
        <w:rPr>
          <w:rFonts w:ascii="Calibri" w:hAnsi="Calibri"/>
          <w:color w:val="000000"/>
        </w:rPr>
        <w:t>и даже во время войны жрица всегда читала нам наставления Богини…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Верно. Представить не могу, что должно произойти, чтобы мы лишились ее благословенного голоса…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Подслушавший разговор дворф слегка нахмурился, но постарался тут же взять себя в руки и вновь</w:t>
      </w:r>
      <w:r>
        <w:rPr>
          <w:rFonts w:ascii="Calibri" w:hAnsi="Calibri"/>
          <w:color w:val="000000"/>
        </w:rPr>
        <w:t xml:space="preserve"> обратить свой взор на спокойную водную гладь, где один из цветков наплыл на отражение луны. Одновременно с этим, сверху, из-за его спины, упала тень, и Лотри резко обернулся, чтобы посмотреть кому она принадлежала. Молчаливый страж в серебряных доспехах, </w:t>
      </w:r>
      <w:r>
        <w:rPr>
          <w:rFonts w:ascii="Calibri" w:hAnsi="Calibri"/>
          <w:color w:val="000000"/>
        </w:rPr>
        <w:t>с копьем в руках глядел на него практически без эмоций, но дворфу внезапно стало тревожно и как-то не по себе.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Кажется, вы были тут несколько ночей назад, — заговорил он на грани слышимости. — Вот.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Воин раскрыл перед Лотри ладонь, на которой покоилась кр</w:t>
      </w:r>
      <w:r>
        <w:rPr>
          <w:rFonts w:ascii="Calibri" w:hAnsi="Calibri"/>
          <w:color w:val="000000"/>
        </w:rPr>
        <w:t>охотная серьга в виде кузнечного молота.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Спасибо… А я уж подумал, что никогда ее не найду.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Страж молча поклонился и вновь удалился ко входу, а дворф почти с силой сжал кулак и постарался собраться, ведь он ее, конечно же, не терял. И когда ходил в Храм п</w:t>
      </w:r>
      <w:r>
        <w:rPr>
          <w:rFonts w:ascii="Calibri" w:hAnsi="Calibri"/>
          <w:color w:val="000000"/>
        </w:rPr>
        <w:t xml:space="preserve">оследний раз — серьги на нем уже не было. А значит, подобрали ее не тут и вернули не просто так. Лотри окончательно потерял спокойствие и хотел пойти прочь, но решил, что именно этого от него и ждут, поэтому силой заставил себя сидеть и снова посмотреть в </w:t>
      </w:r>
      <w:r>
        <w:rPr>
          <w:rFonts w:ascii="Calibri" w:hAnsi="Calibri"/>
          <w:color w:val="000000"/>
        </w:rPr>
        <w:t>пруд.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Вот только, к его немалому удивлению, луны там больше не было, а цветок, что плавал по поверхности неподалеку — как-будто бы слегка увял. Дворф медленно задрал голову к переливающемуся сверху куполу и даже вздохнул с облегчением, поскольку ночное све</w:t>
      </w:r>
      <w:r>
        <w:rPr>
          <w:rFonts w:ascii="Calibri" w:hAnsi="Calibri"/>
          <w:color w:val="000000"/>
        </w:rPr>
        <w:t>тило никуда не делось, и все лишь перестало пробиваться внутрь Храма. «Всего лишь?» — поправил себя Лотри, потирая уставшие глаза.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Внезапно, сидящая рядом пара удивленно вскрикнула, привлекая внимание остальных посетителей. Эльфы быстро собрались вокруг пр</w:t>
      </w:r>
      <w:r>
        <w:rPr>
          <w:rFonts w:ascii="Calibri" w:hAnsi="Calibri"/>
          <w:color w:val="000000"/>
        </w:rPr>
        <w:t>уда и застыли как вкопанные. На лицах многих из них появилась тревога, и хотя кто-то оставался серьезен и даже безмятежен, большинство перворожденных не на шутку растерялось.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Пропало отражение Богини… — произнесли в толпе. — Неужели она отвернулась от на</w:t>
      </w:r>
      <w:r>
        <w:rPr>
          <w:rFonts w:ascii="Calibri" w:hAnsi="Calibri"/>
          <w:color w:val="000000"/>
        </w:rPr>
        <w:t>с?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Тс… Что ты такое говоришь? Возможно, нарушилась целостность заклятия на куполе, уверен жрецы быстро с этим справятся и все вернется на круги своя.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Но ты же сам слышал, что они отменили сегодняшнюю службу… А что если это как-то связано? Что, если случилось что-то непоправимое?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Хватит сгущать краски, — донеслось из-за спин собравшихся.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Голос был неимоверно волевым и одновременно мягким, и принадлеж</w:t>
      </w:r>
      <w:r>
        <w:rPr>
          <w:rFonts w:ascii="Calibri" w:hAnsi="Calibri"/>
          <w:color w:val="000000"/>
        </w:rPr>
        <w:t>ал высокому эльфу в простых зеленых одеждах, с пеньковым шнурком на лбу. Он медленно прошел сквозь толпу, казалось, раздвигая ее мыслями, а затем присел у самой воды. Перворожденный пустил в нее ладонь и зачерпнул немного влаги, после чего сделал несколько</w:t>
      </w:r>
      <w:r>
        <w:rPr>
          <w:rFonts w:ascii="Calibri" w:hAnsi="Calibri"/>
          <w:color w:val="000000"/>
        </w:rPr>
        <w:t xml:space="preserve"> глотков, и его глаза начали мерцать серебряным светом.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Госпожа еще здесь…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Маэстро А`т, но как же так, почему мы не видим ее отражение? — спросил один из собравшихся.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Потому что… — говорящий приподнялся и замолчал, наблюдая как к нему приближается пр</w:t>
      </w:r>
      <w:r>
        <w:rPr>
          <w:rFonts w:ascii="Calibri" w:hAnsi="Calibri"/>
          <w:color w:val="000000"/>
        </w:rPr>
        <w:t>оцессия, состоящая из служителя Храма и сопровождающих его нескольких стражников.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Потому что у нас нет проводника ее воли, — произнес вновь прибывший. — Сбылось древнее пророчество, наступление которого мы ждали последнюю тысячу лет. И хотя, я не в коем </w:t>
      </w:r>
      <w:r>
        <w:rPr>
          <w:rFonts w:ascii="Calibri" w:hAnsi="Calibri"/>
          <w:color w:val="000000"/>
        </w:rPr>
        <w:t>случае не собираюсь подвергать сомнению слова уважаемого друида, боюсь, Богиня действительно оставила нас без своего благословения.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Тот, кого назвали маэстро, нахмурился и внимательно посмотрел на жреца, а затем по-доброму улыбнулся и даже поклонился.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Вы</w:t>
      </w:r>
      <w:r>
        <w:rPr>
          <w:rFonts w:ascii="Calibri" w:hAnsi="Calibri"/>
          <w:color w:val="000000"/>
        </w:rPr>
        <w:t xml:space="preserve"> ошибаетесь, дорогой мой первосвященник. И к счастью, никто от этого не расстроится и уж тем более, не пострадает. Позвольте откланяться, — мерцающий в его глазах свет наконец-то потух, и эльф развернулся к выходу.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Посмотрим, А`т, посмотрим. Надеюсь, вы </w:t>
      </w:r>
      <w:r>
        <w:rPr>
          <w:rFonts w:ascii="Calibri" w:hAnsi="Calibri"/>
          <w:color w:val="000000"/>
        </w:rPr>
        <w:t>правы… — в голосе служителя проскользнули недовольные нотки, но на его лице не отразилось ни единой эмоции.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Лотри наблюдал за этой картиной немного со стороны, но от него не скрылось, как эльф в зеленом внимательно изучил его фигуру и даже слегка подмигнул</w:t>
      </w:r>
      <w:r>
        <w:rPr>
          <w:rFonts w:ascii="Calibri" w:hAnsi="Calibri"/>
          <w:color w:val="000000"/>
        </w:rPr>
        <w:t>. В этом жесте не было и доли усмешки, а только лишь веселье, поэтому дворф тут же вскочил на ноги и пошел вслед за практически пропавшим из вида друидом.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 нагнал его уже на лестнице, но еще какое-то время молча топал позади, не зная с чего бы начать. В </w:t>
      </w:r>
      <w:r>
        <w:rPr>
          <w:rFonts w:ascii="Calibri" w:hAnsi="Calibri"/>
          <w:color w:val="000000"/>
        </w:rPr>
        <w:t>этот момент, неподвластно взору, в ветвях ближайшего дерева двинулась тень. Ее хозяин слегка пошевелился, но вместо того, чтобы идти за Лотри, неуверенно застыл на месте.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F386D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Как наши дела? Говорят, на водах Храма исчезло отражение Богини, и верховны</w:t>
      </w:r>
      <w:r>
        <w:rPr>
          <w:rFonts w:ascii="Calibri" w:hAnsi="Calibri"/>
          <w:color w:val="000000"/>
        </w:rPr>
        <w:t>й жрец рассказал всем, что это случилось из-за пропажи проводника? — следователь мрачно оперся головой на руки и уставился на докладчика уставшими глазами.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Так точно. Больше исчезновение Света не секрет, и жители Долины об этом знают.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что с подозрева</w:t>
      </w:r>
      <w:r>
        <w:rPr>
          <w:rFonts w:ascii="Calibri" w:hAnsi="Calibri"/>
          <w:color w:val="000000"/>
        </w:rPr>
        <w:t>емым.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Скрылся…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Как? — удивленно прикрикнул хозяин кабинет. — Как простой дворф мог уйти от нашей слежки?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Маэстро А`т… Он погасил волю сыщиков одним единственным заклинанием…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Но зачем ему это понадобилось? Не заставляй меня думать, что он является с</w:t>
      </w:r>
      <w:r>
        <w:rPr>
          <w:rFonts w:ascii="Calibri" w:hAnsi="Calibri"/>
          <w:color w:val="000000"/>
        </w:rPr>
        <w:t>ообщником сана Бранна! Такого просто не может быть!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Мы не знаем…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этот момент в комнату следователя ворвался еще один эльф и, быстро кивнув начальнику, заговорил: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Мы снова его нашли! На самой окраине города, в старом саду Н`эля.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Второй с ним? А друи</w:t>
      </w:r>
      <w:r>
        <w:rPr>
          <w:rFonts w:ascii="Calibri" w:hAnsi="Calibri"/>
          <w:color w:val="000000"/>
        </w:rPr>
        <w:t>д?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Нет, он один.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Отлично! Выдвигаемся, но аккуратно. Я с вами, — главный дознаватель встал со своего места, накинул на плечи легкую курточку и прицепил на пояс изогнутый клинок.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F386D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Лотри распрощался с друидом и недоуменно замер около древней каменной стены, так непохожей на все, что он видел в Долине прежде. А`т произвел на него совершенно неожиданное впечатление веселого малого, не обремененного думами, что одолевают большинство дол</w:t>
      </w:r>
      <w:r>
        <w:rPr>
          <w:rFonts w:ascii="Calibri" w:hAnsi="Calibri"/>
          <w:color w:val="000000"/>
        </w:rPr>
        <w:t>гоживущих перворожденных. Он рассказал ему легенду, которую упоминал служитель Храма, а затем, явно зная в чем дело, оставил дворфа в одиночестве, ничего не спросив и ничего не потребовав.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Единственное, что он произнес перед уходом: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Не переживай, Богиня </w:t>
      </w:r>
      <w:r>
        <w:rPr>
          <w:rFonts w:ascii="Calibri" w:hAnsi="Calibri"/>
          <w:color w:val="000000"/>
        </w:rPr>
        <w:t>все еще с нами. Так было и так будет всегда, пока мы не уйдем из этого мира или не свернем с предложенного нам пути. А проводник… Все меняется, ничто не статично, и на смену старому всегда приходит новое. Таков бесконечный круговорот жизни.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 этих слов Ло</w:t>
      </w:r>
      <w:r>
        <w:rPr>
          <w:rFonts w:ascii="Calibri" w:hAnsi="Calibri"/>
          <w:color w:val="000000"/>
        </w:rPr>
        <w:t>три слегка опешил, поскольку говорил эльф крайне туманно и все больше общими фразами. Как, впрочем, и все остальные представители этой расы. Но тем не менее, слова друида подействовали на него успокаивающе, и это состояние не покинуло его даже тогда, когда</w:t>
      </w:r>
      <w:r>
        <w:rPr>
          <w:rFonts w:ascii="Calibri" w:hAnsi="Calibri"/>
          <w:color w:val="000000"/>
        </w:rPr>
        <w:t xml:space="preserve"> фигура в зеленых одеждах скрылась в ночи.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Дворф присел на небольшой булыжник, по одной стороне которого стелился мох, и достал из-за пазухи трубочку. Луна ярко светила на старый сад, и сизые плети табачного дыма смотрелись в ее лучах особенно красиво. Все</w:t>
      </w:r>
      <w:r>
        <w:rPr>
          <w:rFonts w:ascii="Calibri" w:hAnsi="Calibri"/>
          <w:color w:val="000000"/>
        </w:rPr>
        <w:t xml:space="preserve"> время, что Лотри провел на камне, за ним пристально наблюдали из ветвей ближайшего огромного дуба. Теней было несколько и их количество постепенно росло, пока наконец не дошло до пяти. Курящий ничего не замечал, зато они во всю сверлили его взглядами и жд</w:t>
      </w:r>
      <w:r>
        <w:rPr>
          <w:rFonts w:ascii="Calibri" w:hAnsi="Calibri"/>
          <w:color w:val="000000"/>
        </w:rPr>
        <w:t>али, ждали, пока предполагаемый вор не выдаст себя с потрохами.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Какая чудесная ночь… — мечтательно протянул Лотри, затягиваясь и выпуская перед собой дым. — И такая же прекрасная луна. Понятно, почему эльфы настолько к ней привязаны… Будет грустно, если </w:t>
      </w:r>
      <w:r>
        <w:rPr>
          <w:rFonts w:ascii="Calibri" w:hAnsi="Calibri"/>
          <w:color w:val="000000"/>
        </w:rPr>
        <w:t>они ее вдруг лишатся…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Ну так двигайся к своему убежищу, и покажи нам Свет, — тихо прошипел один из следопытов, слушающий речь дворфа через ползающего рядом с ним жучка.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Тс… — добравшийся до места следователь приложил палец к губам и грозно покосился на</w:t>
      </w:r>
      <w:r>
        <w:rPr>
          <w:rFonts w:ascii="Calibri" w:hAnsi="Calibri"/>
          <w:color w:val="000000"/>
        </w:rPr>
        <w:t xml:space="preserve"> подчиненного.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ответ тот лишь кивнул и продолжил свое занятие. Тем временем, Лотри закончил с трубочкой и, кряхтя, поднялся с камня, на котором сидел. Он внимательно осмотрелся по сторонам и даже наигранно кашлянул, проверяя, не откликнется ли кто на шум</w:t>
      </w:r>
      <w:r>
        <w:rPr>
          <w:rFonts w:ascii="Calibri" w:hAnsi="Calibri"/>
          <w:color w:val="000000"/>
        </w:rPr>
        <w:t>. А когда окончательно убедился, что все спокойно, двинулся к той самой каменной стене, за которой находился небольшой овраг и крохотная, едва заметная тропинка. Он спустился по ней к речушке, протянувшейся вокруг Долины дугой и двинулся вдоль берега по те</w:t>
      </w:r>
      <w:r>
        <w:rPr>
          <w:rFonts w:ascii="Calibri" w:hAnsi="Calibri"/>
          <w:color w:val="000000"/>
        </w:rPr>
        <w:t>чению. Вокруг было тихо и спокойно: птицы сновали с ветки на ветку, а невысокие кусты, доходившие дворфу до груди, легонько шелестели листьями.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Других деревьев в округе не росло, поэтому отряду следопытов пришлось спуститься на землю и следовать за подозре</w:t>
      </w:r>
      <w:r>
        <w:rPr>
          <w:rFonts w:ascii="Calibri" w:hAnsi="Calibri"/>
          <w:color w:val="000000"/>
        </w:rPr>
        <w:t>ваемым низами. Они разделились на две группы и крались немного слева и немного справа. Один из эльфов непрерывно колдовал заклинание усиленного зрения, другой — управлял подслушивающими насекомыми, но ничего подозрительного дворф так и не сделал. Кроме тог</w:t>
      </w:r>
      <w:r>
        <w:rPr>
          <w:rFonts w:ascii="Calibri" w:hAnsi="Calibri"/>
          <w:color w:val="000000"/>
        </w:rPr>
        <w:t>о, что брел он среди ночи, в каком-то неизвестном направлении и периодически оглядывался назад и по сторонам, проверяя не следует ли кто по пятам.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Перворожденные, живущие здесь многие века, прекрасно знали, что берег реки — своего рода граница, отделяющая </w:t>
      </w:r>
      <w:r>
        <w:rPr>
          <w:rFonts w:ascii="Calibri" w:hAnsi="Calibri"/>
          <w:color w:val="000000"/>
        </w:rPr>
        <w:t>их землю от соседних поселений людей, и стоило дворфу перебраться на другой берег — как он тут же покинул бы Долину. Вот только, уходить он не спешил и целенаправленно топал вперед, все убыстряя и убыстряя шаг.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Наконец Лотри хлопнул себя по лбу и вспомнил </w:t>
      </w:r>
      <w:r>
        <w:rPr>
          <w:rFonts w:ascii="Calibri" w:hAnsi="Calibri"/>
          <w:color w:val="000000"/>
        </w:rPr>
        <w:t>об оставленном кузеном подарке. Он порылся в небольшой поясной сумочке, проверил кристалл на просвет и, убедившись, что все в порядке, вставил его в устройство. Негатор моментально засветился красным, а идущие следом эльфы едва не заскрипели зубами, сообра</w:t>
      </w:r>
      <w:r>
        <w:rPr>
          <w:rFonts w:ascii="Calibri" w:hAnsi="Calibri"/>
          <w:color w:val="000000"/>
        </w:rPr>
        <w:t>зив, что не успели среагировать вовремя и снять наложенные на дворфа заклинания. Держащийся со второй группой следователь устало выдохнул и, просигналив остальным не шевелиться, медленно пошел в сторону замершего дворфа.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Испуганный Лотри заметил его не сра</w:t>
      </w:r>
      <w:r>
        <w:rPr>
          <w:rFonts w:ascii="Calibri" w:hAnsi="Calibri"/>
          <w:color w:val="000000"/>
        </w:rPr>
        <w:t>зу, но к этому моменту уже успел спрятать устройство за пазухой и терпеливо ждал эльфа. Бежать ему было бессмысленно. Чужая территория, быстроходные преследователи, да и в целом… Драпать — все равно, что признаться в содеянном.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Никогда бы не подумал, что</w:t>
      </w:r>
      <w:r>
        <w:rPr>
          <w:rFonts w:ascii="Calibri" w:hAnsi="Calibri"/>
          <w:color w:val="000000"/>
        </w:rPr>
        <w:t xml:space="preserve"> нам доведется встретиться в таком месте, — следователь улыбнулся. — Решил посмотреть что-нибудь определенное или так, простоя прогулка на свежем воздухе?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И то, и то… — неуверенно ответил Лотри. — А ночь действительно хороша. Да и А`т порекомендовал мне </w:t>
      </w:r>
      <w:r>
        <w:rPr>
          <w:rFonts w:ascii="Calibri" w:hAnsi="Calibri"/>
          <w:color w:val="000000"/>
        </w:rPr>
        <w:t>здесь походить…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Врать дворф не умел. От слова совсем. Это было заметно уже тогда, на первом допросе, но теперь его голос выдавал хозяина еще сильней.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Что-то случилось? — поинтересовался эльф, делая вид, что любуется россыпью звезд над головой. — Возможно</w:t>
      </w:r>
      <w:r>
        <w:rPr>
          <w:rFonts w:ascii="Calibri" w:hAnsi="Calibri"/>
          <w:color w:val="000000"/>
        </w:rPr>
        <w:t>, я смогу помочь?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Нет, что вы. Все в порядке, просто все это так… неожиданно. Да и сложно, знаете ли, забыть, что еще вчера меня держали за решеткой. Хотя, конечно, условия у вас прекрасные… И кормят хорошо, и камеры светлые… Не то, что у нас, и уж тем б</w:t>
      </w:r>
      <w:r>
        <w:rPr>
          <w:rFonts w:ascii="Calibri" w:hAnsi="Calibri"/>
          <w:color w:val="000000"/>
        </w:rPr>
        <w:t>олее, у людей.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 как же, позволь спросить, тебе удалось побывать сразу у всех?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Лотри замолчал, сообразив, что сморозил большую глупость, а язык — его враг. Он немного потоптался на месте, и следователь, видя, что ответа не будет, поспешил перевести тему: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Впрочем, какая мне разница. Главное, что больше никаких проблем нет, и в наших землях спокойствие и порядок.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Так вам удалось найти преступника?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Конечно, мы всегда добиваемся цели, — голос эльфа стал серьезным и внушительным, — несмотря ни на что…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Хорошо, — Лотри засунул руки в карманы курточки и нащупал два небольших, плотно набитых мешочка. — Так я могу идти?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Так я тебя и не держу. Все-таки не на службе, — перворожденный вновь улыбнулся, но его глаза смотрели на дворфа совсем не дружелюбно. — </w:t>
      </w:r>
      <w:r>
        <w:rPr>
          <w:rFonts w:ascii="Calibri" w:hAnsi="Calibri"/>
          <w:color w:val="000000"/>
        </w:rPr>
        <w:t>Может быть, проводить? Или показать чего-нибудь интересное? Например, место, когда-то служившее нам Храмом Луны, до того, как жрецы перебрались внутрь города?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Эти слова заставили Лотри вздрогнуть, что, конечно же, не скрылось от опытного взгляда сыщика. Он</w:t>
      </w:r>
      <w:r>
        <w:rPr>
          <w:rFonts w:ascii="Calibri" w:hAnsi="Calibri"/>
          <w:color w:val="000000"/>
        </w:rPr>
        <w:t xml:space="preserve"> был расслаблен и невозмутим, но только внешне. Внутри у эльфа происходила буря, готовая вот-вот вырваться наружу.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«И как мне от него теперь отделаться?» — подумал дворф, топчась на месте.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Да нет, спасибо. Пожалуй, погуляю вдоль реки. Тем более, проблем </w:t>
      </w:r>
      <w:r>
        <w:rPr>
          <w:rFonts w:ascii="Calibri" w:hAnsi="Calibri"/>
          <w:color w:val="000000"/>
        </w:rPr>
        <w:t>у вас хватает и без меня. Кажется, случилась какая-то беда, что-то связанное с отражением… Правда, А`т заверил, что все будет в порядке, но остальные его не очень-то и послушались…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Откуда тебе, сыну камня знать о наших бедах, — раздраженно заметил эльф. </w:t>
      </w:r>
      <w:r>
        <w:rPr>
          <w:rFonts w:ascii="Calibri" w:hAnsi="Calibri"/>
          <w:color w:val="000000"/>
        </w:rPr>
        <w:t>— Ты даже не представляешь...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«… что наделал!» — хотел добавить следователь, но вовремя спохватился.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представляешь, чем это может грозить нашему роду. Богиня, ее благословение…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Внезапно, говоривший утратил свое хладнокровие и начал медленно приближать</w:t>
      </w:r>
      <w:r>
        <w:rPr>
          <w:rFonts w:ascii="Calibri" w:hAnsi="Calibri"/>
          <w:color w:val="000000"/>
        </w:rPr>
        <w:t>ся к Лотри. В его ясных глазах загорелся огонь ненависти, а фигура едва ли не замерцала от обволакивающего света луны. Рука перворожденного сама-собой потянулась к клинку, он вытащил его из ножен и слегка согнул колени, готовясь к рывку вперед.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Сидящие в з</w:t>
      </w:r>
      <w:r>
        <w:rPr>
          <w:rFonts w:ascii="Calibri" w:hAnsi="Calibri"/>
          <w:color w:val="000000"/>
        </w:rPr>
        <w:t>асаде воины нахмурились, решая, стоит ли им вмешиваться и пытаться остановить начальника, а испуганный дворф попятился и еще плотнее сжал кулаки. В этот момент сзади донеслось хриплое карканье ворона, и нервы Лотри не выдержали.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 кинул в эльфа лежащие в </w:t>
      </w:r>
      <w:r>
        <w:rPr>
          <w:rFonts w:ascii="Calibri" w:hAnsi="Calibri"/>
          <w:color w:val="000000"/>
        </w:rPr>
        <w:t>кармане мешочки, а сам упал колени и прикрыл ладонями уши. Грохнуло так, словно это было делом рук целой бригады дворфов, работающей над созданием новой штольни. Во все стороны полетели снопы искр, а место, где еще секунду назад стоял следователь, заволокл</w:t>
      </w:r>
      <w:r>
        <w:rPr>
          <w:rFonts w:ascii="Calibri" w:hAnsi="Calibri"/>
          <w:color w:val="000000"/>
        </w:rPr>
        <w:t>о плотным слоем дыма. Сидевшие в засаде эльфы рванулись к своему командиру, но стоило им попасть в серое облако, как в головах тут же зашумело, а глаза наполнились влагой. Похоже, в бомбах содержалось чего-то едкое, что сбило преследователей и даже застави</w:t>
      </w:r>
      <w:r>
        <w:rPr>
          <w:rFonts w:ascii="Calibri" w:hAnsi="Calibri"/>
          <w:color w:val="000000"/>
        </w:rPr>
        <w:t>ло их отступить.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эльфы не были бы эльфами, если в рукавах у них не имелось бы несколько запасных карт. Один из боевой четверки принялся шептать первые слова заклинания, а остальные, окружив его с трех сторон, возвели некое подобие мерцающего барьера, ск</w:t>
      </w:r>
      <w:r>
        <w:rPr>
          <w:rFonts w:ascii="Calibri" w:hAnsi="Calibri"/>
          <w:color w:val="000000"/>
        </w:rPr>
        <w:t>возь который не проникало ни единой вредной пылинки.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Луну перекрыло взявшимися неизвестно откуда тучами, а затем, практически сразу подул сильнейший ветер. И чем мощнее он становился, тем меньше дыма оставалось на месте взрыва. Наконец все закончилось, эль</w:t>
      </w:r>
      <w:r>
        <w:rPr>
          <w:rFonts w:ascii="Calibri" w:hAnsi="Calibri"/>
          <w:color w:val="000000"/>
        </w:rPr>
        <w:t>фы сняли защиту и побежали искать своего начальника или то, что от него осталось.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 их немалому удивлению, тело оказалось целым и неповрежденным, а вот дворфа нигде не было. Сын Бранна как будто испарился, и они, вместо того, чтобы тут же отправиться на по</w:t>
      </w:r>
      <w:r>
        <w:rPr>
          <w:rFonts w:ascii="Calibri" w:hAnsi="Calibri"/>
          <w:color w:val="000000"/>
        </w:rPr>
        <w:t>иски — бросились к следователю, который лежал на спине, с зажатым в руке клинком и закрытыми глазами. Один из четверки присел рядом и положил ладонь ему на грудь, после чего с облегчением выдохнул. Сердце перворожденного билось ровно и уверенно, и кажется,</w:t>
      </w:r>
      <w:r>
        <w:rPr>
          <w:rFonts w:ascii="Calibri" w:hAnsi="Calibri"/>
          <w:color w:val="000000"/>
        </w:rPr>
        <w:t xml:space="preserve"> сейчас он смотрел сны.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Пара резких пощечин вернула его к реальности. Эльф медленно, поддерживаемый товарищем, приподнялся на локтях и непонимающе осмотрелся по сторонам.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Что это было? — прошептал он сухим голосом.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Лотри всех нас обдурил. Мы думали, чт</w:t>
      </w:r>
      <w:r>
        <w:rPr>
          <w:rFonts w:ascii="Calibri" w:hAnsi="Calibri"/>
          <w:color w:val="000000"/>
        </w:rPr>
        <w:t>о вы мертвы, а бомбы оказались вполне себе безобидными…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Только не говори мне, что ты расстроился, — следователь вскочил на ноги, борясь с головокружением и глянул в ту сторону, где еще недавно стоял дворф. — Почему отвлеклись на меня и не побежали его до</w:t>
      </w:r>
      <w:r>
        <w:rPr>
          <w:rFonts w:ascii="Calibri" w:hAnsi="Calibri"/>
          <w:color w:val="000000"/>
        </w:rPr>
        <w:t>гонять?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Так ведь… Думали, что все…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Что, все!? — рявкнул перворожденный. — По сравнению со Светом, моя жизнь не стоит и гроша. Колдуй поиск, собрались и вперед!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 с силой воткнул клинок обратно в ножны и, подавая остальным пример, подбежал к невысоким </w:t>
      </w:r>
      <w:r>
        <w:rPr>
          <w:rFonts w:ascii="Calibri" w:hAnsi="Calibri"/>
          <w:color w:val="000000"/>
        </w:rPr>
        <w:t>зарослям, к которым вела цепочка следов, оставленная тяжелыми коваными сапогами дворфа. В это время зрачки одного из эльфов стали полупрозрачными и, словно откликаясь на его зов, сверху спикировал молодой ястреб. Он сел ему на плечо, прильнув своей головой</w:t>
      </w:r>
      <w:r>
        <w:rPr>
          <w:rFonts w:ascii="Calibri" w:hAnsi="Calibri"/>
          <w:color w:val="000000"/>
        </w:rPr>
        <w:t>, как-будто к чему-то прислушиваясь, а затем вновь взмыл в небо, выискивая указанную перворожденным цель.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F386D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Лотри ломился сквозь ветки и высокую траву, едва успевая дышать и стараясь не упасть. С момента взрыва прошло совсем немного времени, но он понимал, что сыщики наверняка уже идут по его душу. Впереди, за небольшой рощицей виднелись темные стены без крыши, </w:t>
      </w:r>
      <w:r>
        <w:rPr>
          <w:rFonts w:ascii="Calibri" w:hAnsi="Calibri"/>
          <w:color w:val="000000"/>
        </w:rPr>
        <w:t>увитые плющом. Они гармонично соседствовали с леском, и казалось, существовали там всегда.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Дворф проскочил последние метры до каменной кладки, пробежал через украшенную письменами арку и кубарем вкатился внутрь Храма. Здесь, в идеально ровном круге мерцала</w:t>
      </w:r>
      <w:r>
        <w:rPr>
          <w:rFonts w:ascii="Calibri" w:hAnsi="Calibri"/>
          <w:color w:val="000000"/>
        </w:rPr>
        <w:t xml:space="preserve"> вода, от которой отражалась луна, а рядом, в тени небольшого каменного бортика лежала маленькая холщовая сумка. Сын Бранна поднялся на ноги, отряхнул испачканную одежду и медленно, с каким-то внутренним содроганием, приблизился к пруду.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выглядел горазд</w:t>
      </w:r>
      <w:r>
        <w:rPr>
          <w:rFonts w:ascii="Calibri" w:hAnsi="Calibri"/>
          <w:color w:val="000000"/>
        </w:rPr>
        <w:t>о меньше того, что был в Городе, но и на его поверхности плавали цветы и мерцали звезды, а вокруг ютились крохотные птички, нисколько не боящиеся внезапного гостя.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Лотри повертел головой по сторонам, но больше в Храме никого не было, поэтому он подошел к в</w:t>
      </w:r>
      <w:r>
        <w:rPr>
          <w:rFonts w:ascii="Calibri" w:hAnsi="Calibri"/>
          <w:color w:val="000000"/>
        </w:rPr>
        <w:t>оде и, упершись руками о бортик, посмотрел на своего двойника. В этот момент из-за его спины раздался голос: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Случилось что-то нехорошее?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Дворф знал говорящего, но все равно дернулся и быстро обернулся, протягивая руку в карман. Прямо перед ним, на неболь</w:t>
      </w:r>
      <w:r>
        <w:rPr>
          <w:rFonts w:ascii="Calibri" w:hAnsi="Calibri"/>
          <w:color w:val="000000"/>
        </w:rPr>
        <w:t>шом валуне, где еще секунду назад никого не было, устроилась прекрасная эльфийка в легкой кожаной курточке, походных штанах для верховой езды и тонких сапогах без каблука. Ее длинные, идеально-белые волосы были стянуты в тугой пучок на затылке, а тонкие па</w:t>
      </w:r>
      <w:r>
        <w:rPr>
          <w:rFonts w:ascii="Calibri" w:hAnsi="Calibri"/>
          <w:color w:val="000000"/>
        </w:rPr>
        <w:t xml:space="preserve">льцы постукивали по рукояти изогнутого клинка, такого же, каким обладали идущие по следу Лотри ищейки. Лицо перворожденной украшала спокойная улыбка, а в глазницах стояла молочная пелена без единого намека на зрачки. Оценить ее возраст так же, как возраст </w:t>
      </w:r>
      <w:r>
        <w:rPr>
          <w:rFonts w:ascii="Calibri" w:hAnsi="Calibri"/>
          <w:color w:val="000000"/>
        </w:rPr>
        <w:t>других представителей этой расы, не представлялось возможным, ведь в отличие от остальных, кого выдавал взгляд — здесь такой метод не подходил.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Да… За мной погоня… Главный следователь и еще четверо…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Т`иэн, мрачный жнец… — грустно произнесла девушка. — </w:t>
      </w:r>
      <w:r>
        <w:rPr>
          <w:rFonts w:ascii="Calibri" w:hAnsi="Calibri"/>
          <w:color w:val="000000"/>
        </w:rPr>
        <w:t>Эльф с тяжелой судьбой.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Да, он самый. И знаешь? — Лотри замялся и опустил глаза к земле. — Я тут подумал…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Что? — перворожденная грациозно спрыгнула с камня и медленно подошла к дворфу.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Ее необычные глаза, практически светящиеся в темноте, могли бы вызы</w:t>
      </w:r>
      <w:r>
        <w:rPr>
          <w:rFonts w:ascii="Calibri" w:hAnsi="Calibri"/>
          <w:color w:val="000000"/>
        </w:rPr>
        <w:t>вать ужас, но только не сейчас, когда на этом прекрасном лице играла мягкая улыбка с едва различимыми нотками задора. Девушка протянула ладонь, прихватила собеседника за его рыжую бороду и мягко подтолкнула подбородок вверх.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Там, в Храме, жрец говорил пр</w:t>
      </w:r>
      <w:r>
        <w:rPr>
          <w:rFonts w:ascii="Calibri" w:hAnsi="Calibri"/>
          <w:color w:val="000000"/>
        </w:rPr>
        <w:t>о древнее пророчество… Пропажу проводника и беды, которые она может принести твоему роду. Что возможно, вы никогда не ощутите на себе благословение Богини… — дворф говорил быстро, стараясь успеть произнести все, что накопилось у него в голове. — Я не хочу,</w:t>
      </w:r>
      <w:r>
        <w:rPr>
          <w:rFonts w:ascii="Calibri" w:hAnsi="Calibri"/>
          <w:color w:val="000000"/>
        </w:rPr>
        <w:t xml:space="preserve"> чтобы это случилось, понимаешь…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Да… — веки эльфийки дрогнули от едва сдерживаемой улыбки.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еще вот, — Лотри запустил руку за пазуху и извлек оттуда купленный недавно медальон. — Это тебе.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приняла подарок и тут же повесила его на шею, пряча де</w:t>
      </w:r>
      <w:r>
        <w:rPr>
          <w:rFonts w:ascii="Calibri" w:hAnsi="Calibri"/>
          <w:color w:val="000000"/>
        </w:rPr>
        <w:t>ревянный лист под курткой. Одновременно с этим сквозь каменную арку вихрем влетел Т`иэн в сопровождении четверых помощников. Двое из них моментально вытащили из ножен клинки, а те, что прятались за их спинами, начали шептать заклинания, и уже через мгновен</w:t>
      </w:r>
      <w:r>
        <w:rPr>
          <w:rFonts w:ascii="Calibri" w:hAnsi="Calibri"/>
          <w:color w:val="000000"/>
        </w:rPr>
        <w:t>ие воздух вокруг буквально заискрился от скопившегося в нем напряжения.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Свет! — крикнул следователь.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здесь, — ответила эльфийка. — Приветствую тебя, доблестный страж.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в порядке? Что он с тобой сделал? Отойди, мы разберемся! — выкрикнул Т`иэн, со</w:t>
      </w:r>
      <w:r>
        <w:rPr>
          <w:rFonts w:ascii="Calibri" w:hAnsi="Calibri"/>
          <w:color w:val="000000"/>
        </w:rPr>
        <w:t>бираясь было нырнуть вперед и натыкаясь глазами на потертые ножны, закрепленные у девушки на поясе. — Что…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Твое рвение похвально, но, кажется, ты наконец-то догадался?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отвернулась от не знающего, что делать дворфа и щелкнула пальцами. Над головами ко</w:t>
      </w:r>
      <w:r>
        <w:rPr>
          <w:rFonts w:ascii="Calibri" w:hAnsi="Calibri"/>
          <w:color w:val="000000"/>
        </w:rPr>
        <w:t>лдующих раздался хлопок, воздух наполнился свежим запахом озона, а от скопившегося заклинания не осталось и следа.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Но… Как же так? Ты хочешь лишить нас благословения богини?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Конечно, нет, — ответила эльфийка. — Я просто нашла того, с кем хочется остать</w:t>
      </w:r>
      <w:r>
        <w:rPr>
          <w:rFonts w:ascii="Calibri" w:hAnsi="Calibri"/>
          <w:color w:val="000000"/>
        </w:rPr>
        <w:t>ся. А вам и жрецам Храма неплохо бы послушаться А`та.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Остаться… с дворфом? — возмутился следователь, но клинок все-таки опустил.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лишь пожала плечами, и тут из-за ее спины вышел Лотри.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 что? Разве не должны мы относиться друг другу одинаково хо</w:t>
      </w:r>
      <w:r>
        <w:rPr>
          <w:rFonts w:ascii="Calibri" w:hAnsi="Calibri"/>
          <w:color w:val="000000"/>
        </w:rPr>
        <w:t>рошо!?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хоть понимаешь, что несешь? Ведь дело не в вас двоих, а она — не просто эльфийка. Она — Свет Луны, проводник ее воли, верховная жрица, живущая с нами с момента нашего рождения…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 сколько угодно! — закричал дворф. — Вот только не надо ровнять</w:t>
      </w:r>
      <w:r>
        <w:rPr>
          <w:rFonts w:ascii="Calibri" w:hAnsi="Calibri"/>
          <w:color w:val="000000"/>
        </w:rPr>
        <w:t xml:space="preserve"> Итиль с магическим артефактом!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был сегодня в Храме и видел, как отражение пропало со священных вод. Если она уйдет — погибнет вся наша раса, — Т`иэн попробовал успокоится и говорить мягче.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Но здесь-то оно есть… — ответил Лотри, указывая рукой за спину.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Потому что мы в бывшей обители Богини и ее провод… Верховная жрица тоже рядом, — устало объяснил следователь, а затем удивленно приподнял брови. — Итиль?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Да, — вмешалась эльфийка и улыбн</w:t>
      </w:r>
      <w:r>
        <w:rPr>
          <w:rFonts w:ascii="Calibri" w:hAnsi="Calibri"/>
          <w:color w:val="000000"/>
        </w:rPr>
        <w:t>улась. — Теперь у меня тоже есть имя. Я больше не жрица, и уж точно не проводник. На рассеивание ваших заклинаний ушли последние, дарованные Богиней силы.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отошла к пруду и, нащупав руками бортик, присела на его край. Т`иэн внимательно проследил за ее д</w:t>
      </w:r>
      <w:r>
        <w:rPr>
          <w:rFonts w:ascii="Calibri" w:hAnsi="Calibri"/>
          <w:color w:val="000000"/>
        </w:rPr>
        <w:t>вижениями, а затем едва не выронил оружие, ведь, судя по всему, сейчас их всемогущий Свет была слепа и полностью лишена магии.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Но…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улыбнулась, зачерпнула ладошкой воду, а затем ополоснула лицо. Стоящий рядом Лотри подбежал к ней и, словно прочита</w:t>
      </w:r>
      <w:r>
        <w:rPr>
          <w:rFonts w:ascii="Calibri" w:hAnsi="Calibri"/>
          <w:color w:val="000000"/>
        </w:rPr>
        <w:t>в мысли, помог подняться и подставил для опоры свой локоть. Они оба повернулись к застывшему в изумлению Т`иену, но он так и не смог ничего произнести. Как не смогли и его подчиненные, безучастно наблюдающие за этой необычной парой, медленно проходящей чер</w:t>
      </w:r>
      <w:r>
        <w:rPr>
          <w:rFonts w:ascii="Calibri" w:hAnsi="Calibri"/>
          <w:color w:val="000000"/>
        </w:rPr>
        <w:t>ез еще одну арку с противоположной стороны стены.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Все пропало… — прошептал следователь.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всегда был таким упрямым и никогда никого не слушал! — произнес неизвестный детский голос.</w:t>
      </w:r>
    </w:p>
    <w:p w:rsidR="00000000" w:rsidRDefault="00EF38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Эльфы резко обернулись. Над их головами, прямо на краю окружающей Храм</w:t>
      </w:r>
      <w:r>
        <w:rPr>
          <w:rFonts w:ascii="Calibri" w:hAnsi="Calibri"/>
          <w:color w:val="000000"/>
        </w:rPr>
        <w:t xml:space="preserve"> стены стоял друид А`т, а рядом с ним сидела беловолосая девчонка и болтала своими маленькими ногами. На вид ей было около десяти, а в глазах с отсутствующими зрачками застыла молочная пелена.</w:t>
      </w:r>
    </w:p>
    <w:p w:rsidR="00000000" w:rsidRDefault="00EF386D">
      <w:pPr>
        <w:pStyle w:val="a5"/>
        <w:jc w:val="both"/>
      </w:pPr>
    </w:p>
    <w:p w:rsidR="00000000" w:rsidRDefault="00EF386D">
      <w:pPr>
        <w:pStyle w:val="a5"/>
        <w:jc w:val="both"/>
      </w:pPr>
    </w:p>
    <w:p w:rsidR="00000000" w:rsidRDefault="00EF386D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EF386D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EF386D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F386D"/>
    <w:rsid w:val="00EF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FCB2E449-B45B-4EF4-8AE6-02116BF40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5599</Words>
  <Characters>31422</Characters>
  <Application>Microsoft Office Word</Application>
  <DocSecurity>4</DocSecurity>
  <Lines>591</Lines>
  <Paragraphs>205</Paragraphs>
  <ScaleCrop>false</ScaleCrop>
  <Company/>
  <LinksUpToDate>false</LinksUpToDate>
  <CharactersWithSpaces>37097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Вор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2019-04-21T22:37:00Z</dcterms:created>
  <dcterms:modified xsi:type="dcterms:W3CDTF">2019-04-21T22:37:00Z</dcterms:modified>
</cp:coreProperties>
</file>