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286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Тот злосчастный день</w:t>
      </w:r>
    </w:p>
    <w:p w:rsidR="00000000" w:rsidRDefault="00192869">
      <w:pPr>
        <w:jc w:val="both"/>
        <w:rPr>
          <w:rFonts w:eastAsia="Times New Roman"/>
        </w:rPr>
      </w:pP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родилась и жила в деревне. Все жители у нас были дружные, в деревне всегда царило спокойствие. Но то, что произошло в тот злосчастный летний день, запомнилось мне на всю жизнь.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в прошлом году. Мне тогда было четырнадцать лет. Однажды утром мы услышали с улицы голос нашего лесничего, который бежал по дороге и кричал: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лесу поселилась ведьма, я чудом спасся от неё! Не ходите в лес!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 жители нашей деревни потерял</w:t>
      </w:r>
      <w:r>
        <w:rPr>
          <w:rFonts w:ascii="Calibri" w:hAnsi="Calibri"/>
          <w:color w:val="000000"/>
        </w:rPr>
        <w:t>и покой. С наступлением темноты на улице слышался страшный вой, шум, стук в двери. Испуганные люди крепко запирали двери и окна. Но в нашем доме всё было спокойно, так как мама каждую ночь обставляла его освященными свечами. Мы с мамой жили вдвоём, но иног</w:t>
      </w:r>
      <w:r>
        <w:rPr>
          <w:rFonts w:ascii="Calibri" w:hAnsi="Calibri"/>
          <w:color w:val="000000"/>
        </w:rPr>
        <w:t>да к нам во двор прилетал могучий белый орёл, мы его кормили, а я рассказывала ему разные истории. Он так слушал, как будто понимал, что я ему говорю. И ещё мне казалось, что орёл обладал магической силой.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не знали, как избавиться от ведьмы. Как-то ра</w:t>
      </w:r>
      <w:r>
        <w:rPr>
          <w:rFonts w:ascii="Calibri" w:hAnsi="Calibri"/>
          <w:color w:val="000000"/>
        </w:rPr>
        <w:t>з жители деревни собрались и пришли к моей маме за советом, так как она была местной ведуньей. Среди них был и наш усатый сосед дядя Олег со своим толстеньким, неуклюжим сыном Мишей.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Люди с надеждой смотрели на мою маму. Выслушав их, она поглядела на дядю </w:t>
      </w:r>
      <w:r>
        <w:rPr>
          <w:rFonts w:ascii="Calibri" w:hAnsi="Calibri"/>
          <w:color w:val="000000"/>
        </w:rPr>
        <w:t>Олега, а затем на его сына и сказала: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Ведьма умрёт благодаря силе твоего сына.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удивилась, так как Миша был самым слабым мальчиком в деревне.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Люди, не веря маминым словам, с недовольством стали выходить с нашего двора.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невозможно. Ты сама хоть слы</w:t>
      </w:r>
      <w:r>
        <w:rPr>
          <w:rFonts w:ascii="Calibri" w:hAnsi="Calibri"/>
          <w:color w:val="000000"/>
        </w:rPr>
        <w:t>шишь, что говоришь?! – разозлился дядя Олег. Затем он кивнул сыну, и они тоже вышли.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Мишка, послушай мой совет: качайся на турнике! – с усмешкой крикнула я им вслед.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Моей маме тогда было тридцать пять лет. Хотя старой она не была, но у неё болели ноги, е</w:t>
      </w:r>
      <w:r>
        <w:rPr>
          <w:rFonts w:ascii="Calibri" w:hAnsi="Calibri"/>
          <w:color w:val="000000"/>
        </w:rPr>
        <w:t>й трудно было ходить. Мама постояла, глядя на уходящих людей, и вдруг взволнованно посмотрела на меня, а затем позвала домой. Подойдя к шкафу, она что-то достала с полки и протянула мне: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Кристина, этот оберег я сделала для тебя, но молитву на него ты дол</w:t>
      </w:r>
      <w:r>
        <w:rPr>
          <w:rFonts w:ascii="Calibri" w:hAnsi="Calibri"/>
          <w:color w:val="000000"/>
        </w:rPr>
        <w:t>жна прочитать сама. Потом надень его на шею и не снимай, тогда ты будешь недосягаема для ведьмы.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взяла оберег, вышла из комнаты и сунула его в карман. С улицы раздался звонкий смех знакомых ребят. «Прочитаю молитву на оберег потом», – решила я и забыла.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улице ярко светило солнце, небо было чистым и ясным. Мы сидели на лавочке, и Витя рассказывал нам разные истории. Он был самым начитанным из нас и мечтал стать врачом. А его сестра Таня, самая весёлая и любопытная, в будущем хотела стать журналистом. У </w:t>
      </w:r>
      <w:r>
        <w:rPr>
          <w:rFonts w:ascii="Calibri" w:hAnsi="Calibri"/>
          <w:color w:val="000000"/>
        </w:rPr>
        <w:t>них все уже было запланировано, они постоянно о чём-нибудь мечтали, я же ещё не думала ни о будущей профессии, ни о других планах на жизнь.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Говорят, в нашем лесу появилась ведьма, – неожиданно сказала Таня и предложила: – Давайте пойдём и посмотрим на не</w:t>
      </w:r>
      <w:r>
        <w:rPr>
          <w:rFonts w:ascii="Calibri" w:hAnsi="Calibri"/>
          <w:color w:val="000000"/>
        </w:rPr>
        <w:t>ё.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опасно, нельзя, – попытался отговорить её брат.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 не хочу, – ответила я. – Даже не думай об этом!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мы тихонечко, только взглянем и сразу убежим, – уговаривала нас Таня.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и Витя не могли её переубедить, так как нам тоже было любопытно. </w:t>
      </w:r>
      <w:r>
        <w:rPr>
          <w:rFonts w:ascii="Calibri" w:hAnsi="Calibri"/>
          <w:color w:val="000000"/>
        </w:rPr>
        <w:t>Но мы все же боялись.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Даже в лес не будем заходить, только заглянем, – продолжала она.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я и Витя согласились, и мы направились в сторону леса.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пути около магазина мы увидели нашего соседа дядю Олега. Он разговаривал с сельчанами, рядом стоял его</w:t>
      </w:r>
      <w:r>
        <w:rPr>
          <w:rFonts w:ascii="Calibri" w:hAnsi="Calibri"/>
          <w:color w:val="000000"/>
        </w:rPr>
        <w:t xml:space="preserve"> сын Миша и ел мороженое. Увидев нас, он подошёл к нам.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куда вы идёте?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лес, посмотреть на ведьму, которую все боятся, – засмеялась Таня.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папе расскажу, что вы туда идёте! Нельзя туда ходить, тот лес заколдованный, – испуганно произнёс Миша.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Мишка, если пойдёшь с нами, то нам не будет страшно, ведь ты спаситель нашей деревни от ведьмы, – пошутила я.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развернулся и хотел пойти рассказать дяде Олегу о том, куда мы идём. Но мы его отговорили. Пообещав, что не расскажет, Миша молча отошёл к от</w:t>
      </w:r>
      <w:r>
        <w:rPr>
          <w:rFonts w:ascii="Calibri" w:hAnsi="Calibri"/>
          <w:color w:val="000000"/>
        </w:rPr>
        <w:t>цу и сочувственно посмотрел нам вслед.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Чем ближе мы подходили к лесу, тем страшнее становилось мне и Вите, а Таня, похоже, не боялась. Она смеялась и успокаивала нас: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 трое, а ведьма одна, не нужно её бояться.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мы дошли до леса. Я посмотр</w:t>
      </w:r>
      <w:r>
        <w:rPr>
          <w:rFonts w:ascii="Calibri" w:hAnsi="Calibri"/>
          <w:color w:val="000000"/>
        </w:rPr>
        <w:t>ела на наручные часы: 12:00, полдень, но лес был окутан тенью. И все же мы не побоялись зайти в него.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Смотрите, какая сочная земляника! – радостно воскликнула Таня, и мы, забыв о ведьме, стали собирать и есть землянику. Сквозь лёгкий шелест деревьев я ус</w:t>
      </w:r>
      <w:r>
        <w:rPr>
          <w:rFonts w:ascii="Calibri" w:hAnsi="Calibri"/>
          <w:color w:val="000000"/>
        </w:rPr>
        <w:t>лышала женский шепот: «Ни ешь, возвращайся быстрее домой!», но ягоды были так притягательны, так хотелось попробовать ещё и ещё... Съев землянику, мы как будто оказались в другом мире: голова закружилась, стало темно, как ночью, растения начали очень быстр</w:t>
      </w:r>
      <w:r>
        <w:rPr>
          <w:rFonts w:ascii="Calibri" w:hAnsi="Calibri"/>
          <w:color w:val="000000"/>
        </w:rPr>
        <w:t>о расти, деревья поменяли цвет, трава сделалась колючей и жгучей. Лес окутался мраком.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услышала громкий, страшный крик Тани и обернулась…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Перед Таней и Витей стояла ведьма. Волосы её были чёрные, лохматые, и по ним ползали жирные черви. Глаза у неё были </w:t>
      </w:r>
      <w:r>
        <w:rPr>
          <w:rFonts w:ascii="Calibri" w:hAnsi="Calibri"/>
          <w:color w:val="000000"/>
        </w:rPr>
        <w:t>красные и полные ярости, нос кривой, на спине выпячивался горб, а на правом плече сидел большой чёрный паук. Ведьма в одну секунду стала огромной и, открыв пасть, проглотила Таню, а затем Витю. Потом она резко повернулась ко мне и стала приближаться. Я исп</w:t>
      </w:r>
      <w:r>
        <w:rPr>
          <w:rFonts w:ascii="Calibri" w:hAnsi="Calibri"/>
          <w:color w:val="000000"/>
        </w:rPr>
        <w:t>угалась, по моей спине пробежала дрожь, но, вспомнив про оберег, я быстро достала его из кармана и кинула в ведьму. Вокруг ведьмы образовался замкнутый круг, но она была очень сильная и начала разбивать его. Меня трясло от страха. Я побежала прочь, плача н</w:t>
      </w:r>
      <w:r>
        <w:rPr>
          <w:rFonts w:ascii="Calibri" w:hAnsi="Calibri"/>
          <w:color w:val="000000"/>
        </w:rPr>
        <w:t>авзрыд, но выхода из леса не было видно.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впереди я увидела силуэты жителей деревни: они шли по лесу, держа в руках свечи. Впереди всех шёл дядя Олег. Я подбежала к ним, стала кричать, умоляя о помощи. Но они меня не слышали и не видели, а потом куда-</w:t>
      </w:r>
      <w:r>
        <w:rPr>
          <w:rFonts w:ascii="Calibri" w:hAnsi="Calibri"/>
          <w:color w:val="000000"/>
        </w:rPr>
        <w:t>то исчезли. «Показалось, наверное», – подумала я и продолжила искать выход из леса. Моя обувь порвалась, ноги были в крови от колючей травы. Вскоре я добралась до развилки тропинок. Куда же дальше? И тут появилась маленькая милая девочка.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 ко мне, я т</w:t>
      </w:r>
      <w:r>
        <w:rPr>
          <w:rFonts w:ascii="Calibri" w:hAnsi="Calibri"/>
          <w:color w:val="000000"/>
        </w:rPr>
        <w:t>ебе помогу! – проговорила она.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вновь услышала женский шепот: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ходи!»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очень устала, поэтому, надеясь на помощь, пошла за девочкой. Мы подошли к небольшому домику, крыша которого была из больших листьев земляники, а стены домика </w:t>
      </w:r>
      <w:r>
        <w:rPr>
          <w:rFonts w:ascii="Calibri" w:hAnsi="Calibri"/>
          <w:color w:val="000000"/>
        </w:rPr>
        <w:lastRenderedPageBreak/>
        <w:t>украшали красивые цв</w:t>
      </w:r>
      <w:r>
        <w:rPr>
          <w:rFonts w:ascii="Calibri" w:hAnsi="Calibri"/>
          <w:color w:val="000000"/>
        </w:rPr>
        <w:t>еточки. Шёл приятный цветочный аромат, и мне стало легко и спокойно на душе. Мы с девочкой зашли в этот домик и сели на лавочку. Мне надо было отдохнуть. Девочка сидела рядом и, глядя мне в глаза, мило улыбалась. Затем она встала и пошла в сторону печки. Я</w:t>
      </w:r>
      <w:r>
        <w:rPr>
          <w:rFonts w:ascii="Calibri" w:hAnsi="Calibri"/>
          <w:color w:val="000000"/>
        </w:rPr>
        <w:t xml:space="preserve"> взглянула на её тень на стене и поняла, что это была та страшная ведьма! Дрожащими руками я схватила кочергу и, размахнувшись, сильно ударила её по ногам, а потом выскочила из домика. Страшная ведьма вылетела за мной, в один миг оказалась рядом и схватила</w:t>
      </w:r>
      <w:r>
        <w:rPr>
          <w:rFonts w:ascii="Calibri" w:hAnsi="Calibri"/>
          <w:color w:val="000000"/>
        </w:rPr>
        <w:t xml:space="preserve"> меня. Затем она снова стала огромной и сказала: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Наступил твой конец!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сверху засветило солнце – это, раздвинув ветви деревьев, подлетал мой знакомый орёл. Ведьма отпрянула от света. Орёл вцепился в ведьму и стал вырывать кусочки её плоти. Между н</w:t>
      </w:r>
      <w:r>
        <w:rPr>
          <w:rFonts w:ascii="Calibri" w:hAnsi="Calibri"/>
          <w:color w:val="000000"/>
        </w:rPr>
        <w:t>ими завязалась схватка.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Быстрее, спасайся! Я её задержу, беги! – неожиданно человеческим голосом крикнул орёл.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пустилась бежать, но вскоре споткнулась и упала. «В какой же стороне выход?» – подумала я.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«Съешь белый грибочек», – подсказал всё тот же жен</w:t>
      </w:r>
      <w:r>
        <w:rPr>
          <w:rFonts w:ascii="Calibri" w:hAnsi="Calibri"/>
          <w:color w:val="000000"/>
        </w:rPr>
        <w:t>ский шёпот.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траве среди множества земляник я с трудом нашла один белый грибочек, сорвала его и съела. Впереди засверкал луч света, и я поняла, что конец леса близок. Собрала все силы, встала и побежала в сторону света.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я уже почти добралась до окра</w:t>
      </w:r>
      <w:r>
        <w:rPr>
          <w:rFonts w:ascii="Calibri" w:hAnsi="Calibri"/>
          <w:color w:val="000000"/>
        </w:rPr>
        <w:t>ины тёмного леса, как вдруг сзади меня кто-то толкнул и я упала животом на землю. Раненая, истерзанная орлом ведьма схватила меня за ноги и начала тянуть назад. Я сопротивлялась, пыталась её оттолкнуть, хваталась за траву, тянулась к выходу из леса. Вперед</w:t>
      </w:r>
      <w:r>
        <w:rPr>
          <w:rFonts w:ascii="Calibri" w:hAnsi="Calibri"/>
          <w:color w:val="000000"/>
        </w:rPr>
        <w:t>и под солнцем играли дети, и среди них я увидела своего соседа Мишу, только он почему-то выглядел немного старше своих лет.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Помогите! – закричала я.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посмотрели на меня, но, увидев страшную ведьму, которая тащила меня обратно в лес, побоялись подойти</w:t>
      </w:r>
      <w:r>
        <w:rPr>
          <w:rFonts w:ascii="Calibri" w:hAnsi="Calibri"/>
          <w:color w:val="000000"/>
        </w:rPr>
        <w:t>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Спасите! Не бойтесь, на свету она вас не тронет! – из последних сил прокричала я, захлёбываясь слезами.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подбежали, схватили меня за руки и стали тянуть из темноты на свет. Сил не хватало: ведьма, хоть и раненая, была намного сильнее их. Тогда Миша</w:t>
      </w:r>
      <w:r>
        <w:rPr>
          <w:rFonts w:ascii="Calibri" w:hAnsi="Calibri"/>
          <w:color w:val="000000"/>
        </w:rPr>
        <w:t xml:space="preserve"> стал звать отца. Прибежал его отец, схватил меня за руки и резко потянул к себе: ведьма не успела меня отпустить и сгорела на солнце.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в слезах обняла Мишу. На моих часах было 14:00. «Эти два часа страха и ужаса наконец-то прошли!» – тяжело вздохнула я.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Мишка, представляешь, она их проглотила! Таню и Витю! Я за эти пару часов в лесу чуть с ума не сошла от страха! – вытирая слёзы, сказала я, а потом, удивлённо глядя на него, спросила: – А как ты так быстро вырос за два часа? Ты выглядишь старше на пару л</w:t>
      </w:r>
      <w:r>
        <w:rPr>
          <w:rFonts w:ascii="Calibri" w:hAnsi="Calibri"/>
          <w:color w:val="000000"/>
        </w:rPr>
        <w:t>ет.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вокруг стояли и удивлённо смотрели на меня. Я взглянула на Мишиного отца и сказала: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вы, дядя Олег, тоже немного изменились: и усы сбрили, и мускулы хорошо подкачали.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Миша смотрел на меня так, как будто впервые видел.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Миша, а Рома, – раст</w:t>
      </w:r>
      <w:r>
        <w:rPr>
          <w:rFonts w:ascii="Calibri" w:hAnsi="Calibri"/>
          <w:color w:val="000000"/>
        </w:rPr>
        <w:t>ерянно буркнул мальчик и взглянул на своего отца. А тот только вздохнул и произнёс: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Кристина, Миша – это я. С тех пор, как вы ушли в лес, прошло не два часа, а двадцать лет. Мы думали, что вы давно уже погибли. Когда я вас видел в последний раз, я всё-та</w:t>
      </w:r>
      <w:r>
        <w:rPr>
          <w:rFonts w:ascii="Calibri" w:hAnsi="Calibri"/>
          <w:color w:val="000000"/>
        </w:rPr>
        <w:t>ки рассказал отцу, что вы отправились в лес посмотреть на ведьму. И жители деревни ещё тогда, двадцать лет назад, собрались, взяли у твоей мамы оставшиеся освященные свечи и долго искали вас в лесу, но не нашли. А я с тех пор качал мускулы, послушав твой с</w:t>
      </w:r>
      <w:r>
        <w:rPr>
          <w:rFonts w:ascii="Calibri" w:hAnsi="Calibri"/>
          <w:color w:val="000000"/>
        </w:rPr>
        <w:t>овет, – улыбнулся он.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удивлённо оглядела взрослого Мишу, не зная, что ответить. Тогда Миша с сыном повели меня домой, потому что от усталости я едва стояла на ногах. На пороге моего дома я увидела пожилую седоволосую женщину. Я присмотрелась и узнала её:</w:t>
      </w:r>
      <w:r>
        <w:rPr>
          <w:rFonts w:ascii="Calibri" w:hAnsi="Calibri"/>
          <w:color w:val="000000"/>
        </w:rPr>
        <w:t xml:space="preserve"> это была моя мама, ей уже было пятьдесят пять. Я, рыдая, крепко обняла её.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Мама, я не прочитала молитву на оберег и не надела его на шею! Прости, я не послушала тебя тогда!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Кристина, ты меня потом ещё дважды не послушала,– сказала мама, обнимая меня.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Когда? – спросила я и сразу вспомнила женский шепот. – Так это ты меня предупреждала в лесу?!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 прошёл месяц. Закончились летние каникулы, и я пошла в школу с сыном Миши Ромой, так как мы с ним теперь ровесники и одноклассники.</w:t>
      </w:r>
    </w:p>
    <w:p w:rsidR="00000000" w:rsidRDefault="0019286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92869">
      <w:pPr>
        <w:pStyle w:val="a5"/>
        <w:jc w:val="both"/>
      </w:pPr>
    </w:p>
    <w:p w:rsidR="00000000" w:rsidRDefault="00192869">
      <w:pPr>
        <w:pStyle w:val="a5"/>
        <w:jc w:val="both"/>
      </w:pPr>
    </w:p>
    <w:p w:rsidR="00000000" w:rsidRDefault="0019286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9286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</w:t>
      </w:r>
      <w:r>
        <w:rPr>
          <w:color w:val="000000"/>
          <w:sz w:val="18"/>
          <w:szCs w:val="18"/>
        </w:rPr>
        <w:t xml:space="preserve">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9286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2869"/>
    <w:rsid w:val="001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CE03F20-CF7C-44AD-A128-721EA686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1718</Words>
  <Characters>8463</Characters>
  <Application>Microsoft Office Word</Application>
  <DocSecurity>4</DocSecurity>
  <Lines>170</Lines>
  <Paragraphs>66</Paragraphs>
  <ScaleCrop>false</ScaleCrop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Тот злосчастный день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