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2E2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Кто я?</w:t>
      </w:r>
    </w:p>
    <w:p w:rsidR="00000000" w:rsidRDefault="004C2E22">
      <w:pPr>
        <w:jc w:val="both"/>
        <w:rPr>
          <w:rFonts w:eastAsia="Times New Roman"/>
        </w:rPr>
      </w:pP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Звонок будильника ввинтился в мозг, и тело поспешно вскочило с постели. Начался новый день: схватить из холодильника зачерствевший бутерброд и, прихлёбывая на ходу дешёвенький кофейный напиток, быстро влезть в потрёпанные джинсы, сунуть ноги в драные кросс</w:t>
      </w:r>
      <w:r>
        <w:rPr>
          <w:rFonts w:ascii="Calibri" w:hAnsi="Calibri"/>
          <w:color w:val="000000"/>
        </w:rPr>
        <w:t xml:space="preserve">овки и пулей выскочить на улицу. Будильник звенел за час до уроков, а мне надо было ещё втиснуться в переполненный городской автобус и трястись полчаса до школьного городка. Я – болотница из деревушки Большие Хмыри. Так я значусь в школьных документах. Но </w:t>
      </w:r>
      <w:r>
        <w:rPr>
          <w:rFonts w:ascii="Calibri" w:hAnsi="Calibri"/>
          <w:color w:val="000000"/>
        </w:rPr>
        <w:t>я подозреваю, что я – не совсем болотница, потому что в своих снах иногда вижу свою молодую и красивую маму, и она – человек. Она носила оберег – личину и научила меня делать такую же для себя, и я не отличалась от девочек – болотниц: казалась такой же пры</w:t>
      </w:r>
      <w:r>
        <w:rPr>
          <w:rFonts w:ascii="Calibri" w:hAnsi="Calibri"/>
          <w:color w:val="000000"/>
        </w:rPr>
        <w:t>щавой полулягушкой с сальными волосами. Наверное, она купила у старосты деревни свидетельство о рождении на имя Марты Харки, так я стала Мартой. Мы целыми днями собирали в болотах целебные корешки и сдавали их перекупщикам. Наверное, маме удалось собрать н</w:t>
      </w:r>
      <w:r>
        <w:rPr>
          <w:rFonts w:ascii="Calibri" w:hAnsi="Calibri"/>
          <w:color w:val="000000"/>
        </w:rPr>
        <w:t xml:space="preserve">ужную сумму и оплатить мою учёбу в средней школе. Бесплатную начальную я закончила с отличием и получила скидку в десять процентов на обучение в городе Трёх Теней. Так я попала в огромный город – муравейник, миллионов на двадцать жителей. Проучившись год, </w:t>
      </w:r>
      <w:r>
        <w:rPr>
          <w:rFonts w:ascii="Calibri" w:hAnsi="Calibri"/>
          <w:color w:val="000000"/>
        </w:rPr>
        <w:t>я поехала на каникулы в свою деревушку, но там не было мамы, и никто не помнил о её существовании, словно мне всё только приснилось. И меня тоже никто не помнил. И я стала жить волком – одиночкой: никто обо мне не заботился и рассчитывать я могла только на</w:t>
      </w:r>
      <w:r>
        <w:rPr>
          <w:rFonts w:ascii="Calibri" w:hAnsi="Calibri"/>
          <w:color w:val="000000"/>
        </w:rPr>
        <w:t xml:space="preserve"> себя. Учиться мне нравилось, и я дала себе слово, что поступлю в университет на отделение практической магии, потому что она тесно связана с химией и математикой. Пришлось расстаться с бесплатной койкой в школьном общежитии. Уроки там готовить было просто</w:t>
      </w:r>
      <w:r>
        <w:rPr>
          <w:rFonts w:ascii="Calibri" w:hAnsi="Calibri"/>
          <w:color w:val="000000"/>
        </w:rPr>
        <w:t xml:space="preserve"> нереально: шум, гам и постоянные сборища любителей выпить по любому поводу. Но где взять денег на квартиру? Я решила попробовать красть что-то в дорогих магазинах и сбывать перекупщикам. В одиночку мне было не справиться, нужен был партнёр для отвлечения </w:t>
      </w:r>
      <w:r>
        <w:rPr>
          <w:rFonts w:ascii="Calibri" w:hAnsi="Calibri"/>
          <w:color w:val="000000"/>
        </w:rPr>
        <w:t>продавца и охранника. Я выбрала своего соседа по парте, Скрипа. Он единственный в классе был нормальным «хомо», с которым можно было просто поговорить и не бояться, что он полезет тебе под юбку. Скрип был из хмыров: туловище бочонком, тонкие ручонки болтаю</w:t>
      </w:r>
      <w:r>
        <w:rPr>
          <w:rFonts w:ascii="Calibri" w:hAnsi="Calibri"/>
          <w:color w:val="000000"/>
        </w:rPr>
        <w:t>тся, как на резинках, нос – пятачком. Зато улыбка у него просто шикарная, рот улыбается где-то прямо за ушами. Добрая такая улыбка. Сначала мы с ним пошатались по шикарным магазинам на Эльфийских Холмах, высматривая системы оберегов от воровства. У меня сл</w:t>
      </w:r>
      <w:r>
        <w:rPr>
          <w:rFonts w:ascii="Calibri" w:hAnsi="Calibri"/>
          <w:color w:val="000000"/>
        </w:rPr>
        <w:t>ожилась схема воровства, очень даже незамысловатая: украденную вещь можно было пронести, если её высоко поднять, выше этих оберегов, или очень низко, почти на уровне пола. Скрип подходил ко входу в отдел в тот момент, когда я шла к кассе. Я радостно визжал</w:t>
      </w:r>
      <w:r>
        <w:rPr>
          <w:rFonts w:ascii="Calibri" w:hAnsi="Calibri"/>
          <w:color w:val="000000"/>
        </w:rPr>
        <w:t>а «привет!» и махала ему высоко поднятой рукой с зажатой в ней сумочкой. Потом бурно бросалась ему на шею, и сигнализация не срабатывала. Охранники равнодушно провожали взглядами юную парочку. Так мы со Скрипом раза два в месяц слегка обирали магазины, вор</w:t>
      </w:r>
      <w:r>
        <w:rPr>
          <w:rFonts w:ascii="Calibri" w:hAnsi="Calibri"/>
          <w:color w:val="000000"/>
        </w:rPr>
        <w:t xml:space="preserve">уя небольшие по размеру товары. У Скрипа был знакомый перекупщик и мы имели довольно стабильный доход. Я сняла себе крошечную «однушку» на окраине, где мне никто не мешал делать </w:t>
      </w:r>
      <w:r>
        <w:rPr>
          <w:rFonts w:ascii="Calibri" w:hAnsi="Calibri"/>
          <w:color w:val="000000"/>
        </w:rPr>
        <w:lastRenderedPageBreak/>
        <w:t>уроки. Там я могла спокойно «подтягивать» Скрипа по математике в обмен на помо</w:t>
      </w:r>
      <w:r>
        <w:rPr>
          <w:rFonts w:ascii="Calibri" w:hAnsi="Calibri"/>
          <w:color w:val="000000"/>
        </w:rPr>
        <w:t>щь в моих исследованиях окрестных свалок. Оттуда и была принесена почти целая деревянная кровать. Скрип её затянул болтами, матрас и простыни я купила в магазине. А стол и стулья я нашла целыми, только покрасила их тёмным лаком. Мы занимались уроками, разл</w:t>
      </w:r>
      <w:r>
        <w:rPr>
          <w:rFonts w:ascii="Calibri" w:hAnsi="Calibri"/>
          <w:color w:val="000000"/>
        </w:rPr>
        <w:t>ожив учебники на полу, там же могли и заснуть, уронив голову на книжку.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мы нашли на свалке настоящего киберпса. Он был почти засыпан мусором, один нос торчал из-под железного листа, а глаза оранжево светились. У него совсем сел магоаккумулятор и от</w:t>
      </w:r>
      <w:r>
        <w:rPr>
          <w:rFonts w:ascii="Calibri" w:hAnsi="Calibri"/>
          <w:color w:val="000000"/>
        </w:rPr>
        <w:t xml:space="preserve">казали все функции, питающиеся от высоких материй. Он просто умирал, и мы со Скрипом приволокли его домой. Тащили на тележке, её колёса еле прокручивались, такой он был тяжёлый. Зрение, слух и речь я ему восстановила, а вот парализованные задние ноги – не </w:t>
      </w:r>
      <w:r>
        <w:rPr>
          <w:rFonts w:ascii="Calibri" w:hAnsi="Calibri"/>
          <w:color w:val="000000"/>
        </w:rPr>
        <w:t>смогла. Так Гром и передвигался по дому, перебирая передними лапами, в то время как задние лежали на тележке. Мы со Скрипом назвали пса Громом. И ему имя понравилось, потому что имя бывает у живого существа, а железные роботы имеют вместо имени многозначны</w:t>
      </w:r>
      <w:r>
        <w:rPr>
          <w:rFonts w:ascii="Calibri" w:hAnsi="Calibri"/>
          <w:color w:val="000000"/>
        </w:rPr>
        <w:t>й номер. Гром считает себя живым псом, потому что видит сны. Во сне он бегает по улицам за хорошенькими сучками и виляет хвостом, и задирает псов – соперников. Я понимаю Грома, ведь я тоже вижу сны из другой жизни. Кибер – пёс из класса волкодавов, вся шку</w:t>
      </w:r>
      <w:r>
        <w:rPr>
          <w:rFonts w:ascii="Calibri" w:hAnsi="Calibri"/>
          <w:color w:val="000000"/>
        </w:rPr>
        <w:t>ра у него – из титанового сплава, он стоит целого десятка обычных сторожевых псов. Его на заводе ударило током высокой частоты, и он свихнулся: стал думать о посторонних вещах, стал оживать. Он сказал, что среди тридцати семи витков ДНК личностного блока у</w:t>
      </w:r>
      <w:r>
        <w:rPr>
          <w:rFonts w:ascii="Calibri" w:hAnsi="Calibri"/>
          <w:color w:val="000000"/>
        </w:rPr>
        <w:t xml:space="preserve"> него прячется настоящая живая душа. Поэтому он не прошёл проверки после ремонта, и его решили разобрать на запчасти. Гром убежал, его ловили, но он умело прятался, пока не сел аккумулятор. Если бы мы его не нашли, он отключился бы уже через неделю. Теперь</w:t>
      </w:r>
      <w:r>
        <w:rPr>
          <w:rFonts w:ascii="Calibri" w:hAnsi="Calibri"/>
          <w:color w:val="000000"/>
        </w:rPr>
        <w:t xml:space="preserve"> он живёт у меня, питается током из розетки. А вот когда я починю ему задние ноги, тогда он будет жрать бензин, как хороший грузовик, тогда точно придётся воровать чаще, бензин здесь дорог.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 поклялся молчать о Громе, и своё слово держит, потому что на</w:t>
      </w:r>
      <w:r>
        <w:rPr>
          <w:rFonts w:ascii="Calibri" w:hAnsi="Calibri"/>
          <w:color w:val="000000"/>
        </w:rPr>
        <w:t>м за укрывательство беглого кибер – пса светит по двадцать лет каторги. Скрип всегда знает, когда надо прикинуться ветошью и не квакать. Хмыры хотя и не из первых учеников, зато житейской смекалки и хитрости у них хоть отбавляй.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этими заботами о Громе я </w:t>
      </w:r>
      <w:r>
        <w:rPr>
          <w:rFonts w:ascii="Calibri" w:hAnsi="Calibri"/>
          <w:color w:val="000000"/>
        </w:rPr>
        <w:t>запустила учёбу и спохватилась только накануне контрольной по астрологии. Пришлось поехать на Эльфийские Холмы, потому что там время тянулось в три раза медленнее, чтобы богатенькие «хомо» могли, не спеша, разглядывать товар в витринах. Там я усиленно зауч</w:t>
      </w:r>
      <w:r>
        <w:rPr>
          <w:rFonts w:ascii="Calibri" w:hAnsi="Calibri"/>
          <w:color w:val="000000"/>
        </w:rPr>
        <w:t>ивала астрологические таблицы и пропустила свой последний автобус. Пришлось топать к подземке. От своей остановки до дома красться полчаса, дом примыкает к свалке и это место пользуется дурной славой. Но я не боялась, я умею ходить по тёмным улицам. В квар</w:t>
      </w:r>
      <w:r>
        <w:rPr>
          <w:rFonts w:ascii="Calibri" w:hAnsi="Calibri"/>
          <w:color w:val="000000"/>
        </w:rPr>
        <w:t xml:space="preserve">тале Чёрных Упырей незаметно проскользнула прямо под носом банды Орга. Серые тролли меня не заметили, так были увлечены избиением кого-то. В двух кварталах от дома я увидела, как группа вурдалаков играла с девушкой. Они толкали её, как мяч, передавая друг </w:t>
      </w:r>
      <w:r>
        <w:rPr>
          <w:rFonts w:ascii="Calibri" w:hAnsi="Calibri"/>
          <w:color w:val="000000"/>
        </w:rPr>
        <w:t xml:space="preserve">другу, щипая и улюлюкая. Своими остро отточенными ногтями они на полосы изрезали её блузку и юбку. Дриада </w:t>
      </w:r>
      <w:r>
        <w:rPr>
          <w:rFonts w:ascii="Calibri" w:hAnsi="Calibri"/>
          <w:color w:val="000000"/>
        </w:rPr>
        <w:lastRenderedPageBreak/>
        <w:t>тоскливо кричала «помогите!». Вот дура, надо в таких случаях кричать «пожар» или «насилуют». Тогда народ высунется в окна из чистого любопытства. Я её</w:t>
      </w:r>
      <w:r>
        <w:rPr>
          <w:rFonts w:ascii="Calibri" w:hAnsi="Calibri"/>
          <w:color w:val="000000"/>
        </w:rPr>
        <w:t xml:space="preserve"> узнала, это девушка из моей школы, только на два класса старше. И я сделала свою очередную глупость. Находят на меня иногда приступы идиотизма. Я побежала, резко наклонившись, ловко поднырнула под руки вурдалаков, вышибая дриаду из круга. Сама покатилась </w:t>
      </w:r>
      <w:r>
        <w:rPr>
          <w:rFonts w:ascii="Calibri" w:hAnsi="Calibri"/>
          <w:color w:val="000000"/>
        </w:rPr>
        <w:t>в другую сторону с криком «беги!» Но эта дура на высоких каблуках бегать не умела. За мной банда погонялась подольше, и одному я успела располосовать куртку ножом.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Братва, у нас сегодня ужин из двух блюд! И первое, и второе!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толкали меня и щипали, и </w:t>
      </w:r>
      <w:r>
        <w:rPr>
          <w:rFonts w:ascii="Calibri" w:hAnsi="Calibri"/>
          <w:color w:val="000000"/>
        </w:rPr>
        <w:t>смеялись в лицо. Сама я, дура, виновата. Пожалела какую-то куклу раскрашенную. Теперь меня сожрут. В этом мире нет места жалости, здесь каждый только сам за себя. А я постоянно забываю об этом, и это – причина всех моих несчастий. Всё, если только останусь</w:t>
      </w:r>
      <w:r>
        <w:rPr>
          <w:rFonts w:ascii="Calibri" w:hAnsi="Calibri"/>
          <w:color w:val="000000"/>
        </w:rPr>
        <w:t xml:space="preserve"> жива, никого жалеть больше не буду. Если только останусь…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тебя знаю, - вдруг сказал вожак, - ты из нашей школы, со Скрипом водишься.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тебя знаю, ты из двенадцатого класса, тебя Максом звать.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это сделала?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Просто мне стало её жалко, </w:t>
      </w:r>
      <w:r>
        <w:rPr>
          <w:rFonts w:ascii="Calibri" w:hAnsi="Calibri"/>
          <w:color w:val="000000"/>
        </w:rPr>
        <w:t>хотела спасти.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Тьфу! – плюнул кто-то. – Какая гадость!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на её место? – уточнил Макс.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что, ты её отпустишь? Да ха – ха – ха три раза!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Отпущу. Дети Луны за базар отвечают. Но вот тебя я выпью. У меня, деточка, очень острые зубы.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-Повышибаю, б</w:t>
      </w:r>
      <w:r>
        <w:rPr>
          <w:rFonts w:ascii="Calibri" w:hAnsi="Calibri"/>
          <w:color w:val="000000"/>
        </w:rPr>
        <w:t>удешь бульончик через трубочку пить.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что тут смешного, но они ржали до визга.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она же целенькая! – заорал кто-то. – Я чую девственницу. Зачем её сразу жрать, если можно сначала попользоваться?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Сначала сопли подбери, - мрачно огрызнулась я, -</w:t>
      </w:r>
      <w:r>
        <w:rPr>
          <w:rFonts w:ascii="Calibri" w:hAnsi="Calibri"/>
          <w:color w:val="000000"/>
        </w:rPr>
        <w:t xml:space="preserve"> Тоже мне, нюхальщик нашёлся. Хотите жрать, жрите!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придумал, - объявил Макс, - я вас обоих отпущу, но ты мне будешь должна. А это – задаток.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он просто поднял меня и укусил в шею. Сначала было очень больно, а потом на меня навалилась ужасная слабость.</w:t>
      </w:r>
      <w:r>
        <w:rPr>
          <w:rFonts w:ascii="Calibri" w:hAnsi="Calibri"/>
          <w:color w:val="000000"/>
        </w:rPr>
        <w:t xml:space="preserve"> Рот у Макса весь в крови. Он облизнулся и толкнул меня к дриаде. Вся свора просто взвыла, что от них ускользает их ужин, а Макс прикрикнул на них и они примолкли. А дриада не убежала, а потащила меня, подхватив под руку. И это было удивительно. Выходит, е</w:t>
      </w:r>
      <w:r>
        <w:rPr>
          <w:rFonts w:ascii="Calibri" w:hAnsi="Calibri"/>
          <w:color w:val="000000"/>
        </w:rPr>
        <w:t xml:space="preserve">сть в этом мире пока ещё нормальные «хомо» Она дотащила меня до своей квартиры и уложила в постель, обработав мне ранки на шее очень нежными духами. Утром она выбросила мою облитую кровью майку и дала свою белую, попеняв мне за личину. Сказала, что у меня </w:t>
      </w:r>
      <w:r>
        <w:rPr>
          <w:rFonts w:ascii="Calibri" w:hAnsi="Calibri"/>
          <w:color w:val="000000"/>
        </w:rPr>
        <w:t>очень красивые глаза. В школу мы опоздали из – за меня, ноги у меня предательски дрожали.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Ба, кто к нам пришёл! – дурашливо заорал Крысомор. – Нас почтила своим присутствием мамзель Марта! И опоздала-то всего на пятнадцать минут. Гадкую девочку надо нака</w:t>
      </w:r>
      <w:r>
        <w:rPr>
          <w:rFonts w:ascii="Calibri" w:hAnsi="Calibri"/>
          <w:color w:val="000000"/>
        </w:rPr>
        <w:t>зать.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знаю я его наказание: подкрадётся сзади и сильно ущипнёт за ягодицу. У всех девочек хвосты и ягодицы не выходят из синяков. Щипанул больно. Но я даже не дёрнулась. Пусть не воображает, что мне больно. А класс с готовностью заржал. Какие же они туп</w:t>
      </w:r>
      <w:r>
        <w:rPr>
          <w:rFonts w:ascii="Calibri" w:hAnsi="Calibri"/>
          <w:color w:val="000000"/>
        </w:rPr>
        <w:t>ые свиньи, мои одноклассники.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на место, гадкая девочка, ты и так отняла у меня уйму времени.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скроила непробиваемую морду лица и уселась рядом со Скрипом.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тебе лица нет, - тихонько прошептал он, еле двигая губами. – Тебя что, укусили?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есть немножко.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Крысомор пошёл между рядами, похлопывая себя металлической линейкой по ладони: - Итак, деточки мои, детишечки, вспомним-ка домашнее заданьице. А задано нам было… Мавка, что?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Четыре стихии и их проявление, - бодро чирикает Мавка.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</w:t>
      </w:r>
      <w:r>
        <w:rPr>
          <w:rFonts w:ascii="Calibri" w:hAnsi="Calibri"/>
          <w:color w:val="000000"/>
        </w:rPr>
        <w:t>н ведёт опрос, Скрип тихонько интересуется, кто меня укусил, не вампир ли часом. Узнав, что вурдалак, успокаивает: это не так опасно.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ты ночевала? Майка на тебе новая, очень дорогая.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твоё дело. Ты зачем Тонки сказал, что я девственница? У него</w:t>
      </w:r>
      <w:r>
        <w:rPr>
          <w:rFonts w:ascii="Calibri" w:hAnsi="Calibri"/>
          <w:color w:val="000000"/>
        </w:rPr>
        <w:t xml:space="preserve"> язык, как помело!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дал мне за это три наклейки на куртку. Могу отдать тебе одну.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подавись своей наклейкой, скотина! – И я кольнула его циркулем. Скрип с воплем подскочил и Крысомор тут же среагировал: - Скрип Раткин, расскажи о круге обращения эл</w:t>
      </w:r>
      <w:r>
        <w:rPr>
          <w:rFonts w:ascii="Calibri" w:hAnsi="Calibri"/>
          <w:color w:val="000000"/>
        </w:rPr>
        <w:t>ементов стихий. Приведи примеры.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Ну, элементы стихий находятся везде, например, в «хомо» содержатся 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Плохо, я тебя ещё спрошу. Марта, отвечай!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Самый простой пример: дерево, растёт из земли и плоть его – земля. Питается влагой и соки его – суть вода.</w:t>
      </w:r>
      <w:r>
        <w:rPr>
          <w:rFonts w:ascii="Calibri" w:hAnsi="Calibri"/>
          <w:color w:val="000000"/>
        </w:rPr>
        <w:t xml:space="preserve"> Потребляет углекислый газ и выделяет кислород. Дыхание дерева – суть воздух. Ну и в структуре воздух есть. Также в структуре происходят процессы термодинамики, так называемое «биологическое тепло». Солнечный свет необходим для фотосинтеза. Жизнь дерева не</w:t>
      </w:r>
      <w:r>
        <w:rPr>
          <w:rFonts w:ascii="Calibri" w:hAnsi="Calibri"/>
          <w:color w:val="000000"/>
        </w:rPr>
        <w:t>возможна без огня. Возьмём кусок дерева и будем его нагревать. Сначала выделится смола – суть вода, потом горячий воздух и огонь. А зола – суть земля.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Липка Квакша, сколько элементов стихий находится в любом объёме?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учила, честное слово, -Ква</w:t>
      </w:r>
      <w:r>
        <w:rPr>
          <w:rFonts w:ascii="Calibri" w:hAnsi="Calibri"/>
          <w:color w:val="000000"/>
        </w:rPr>
        <w:t xml:space="preserve">кша растерянно смотрит по сторонам, -учила. Бац! Удар линейкой по пальцам. Квакша стонет и засовывает пальцы в рот. Урок идёт своим чередом. В школьной столовой меня окликнул Макс, красивый, накачанный, черноволосый. Предупредил, чтобы я ждала его у входа </w:t>
      </w:r>
      <w:r>
        <w:rPr>
          <w:rFonts w:ascii="Calibri" w:hAnsi="Calibri"/>
          <w:color w:val="000000"/>
        </w:rPr>
        <w:t>в четыре часа, и не забыла вымыть шею, он не любит запаха духов.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Решила стать популярной? – спросил меня Скрип противным голосом. – Решила стать вурдалачьей закуской?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Скрип, прекрати, и без тебя тошно.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меня вызвали к доске доказывать тождество Ласс</w:t>
      </w:r>
      <w:r>
        <w:rPr>
          <w:rFonts w:ascii="Calibri" w:hAnsi="Calibri"/>
          <w:color w:val="000000"/>
        </w:rPr>
        <w:t>аля. Во имя тринадцати демонов внешнего круга, насколько всё просто в математике. А вот жизнь на формулы не разложишь. Наконец, в четыре, отзвенел последний звонок, позволяющий покинуть школьное помещение. Коридоры наполнились топотом ног и копыт. Крылатые</w:t>
      </w:r>
      <w:r>
        <w:rPr>
          <w:rFonts w:ascii="Calibri" w:hAnsi="Calibri"/>
          <w:color w:val="000000"/>
        </w:rPr>
        <w:t xml:space="preserve"> нетерпеливо вылетали прямо в окна. Все бежали из ненавистной школы. На сегодня – все свободны. Свобода манит. Завтра утром по звонку дети побредут в школу, ведь обучение оплачено родителями и не прийти в школу может только больной, парализованный или мёрт</w:t>
      </w:r>
      <w:r>
        <w:rPr>
          <w:rFonts w:ascii="Calibri" w:hAnsi="Calibri"/>
          <w:color w:val="000000"/>
        </w:rPr>
        <w:t>вый.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Назавтра в школу я опять бежала. Влетела в неё вместе со звонком, зацепилась рукой за косяк, гася скорость. Инерция протащила меня дальше, и я толкнула Крысомора. Он ловко подставил мне ножку, и я грохнулась на пол, вякнув скорее от удивления, чем от </w:t>
      </w:r>
      <w:r>
        <w:rPr>
          <w:rFonts w:ascii="Calibri" w:hAnsi="Calibri"/>
          <w:color w:val="000000"/>
        </w:rPr>
        <w:t>боли. Дорогие однокласснички завизжали от смеха. А Крысомор быстро наступил мне на руку своим грязным ботинком. Хорошо ещё, что на левую.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моя бедная девочка! – фальшиво пожалел меня Крысомор. – Ты не ушиблась?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промолчала, стиснув зубы. В нём сто ки</w:t>
      </w:r>
      <w:r>
        <w:rPr>
          <w:rFonts w:ascii="Calibri" w:hAnsi="Calibri"/>
          <w:color w:val="000000"/>
        </w:rPr>
        <w:t>ло, не меньше. А этот гад стал понемногу поворачивать ногу, надавливая всем телом.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большая девочка, Марта. А большие девочки не должны носиться по школе, сломя голову. Какой пример ты подаёшь другим деткам? Если вы все начнёте бегать и сталкиватьс</w:t>
      </w:r>
      <w:r>
        <w:rPr>
          <w:rFonts w:ascii="Calibri" w:hAnsi="Calibri"/>
          <w:color w:val="000000"/>
        </w:rPr>
        <w:t>я, вам же всем будет больно. Тебе больно?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Пресвятая Матерь, мои пальцы сейчас затрещат, из глаз брызнули слёзы. Он ждёт, что я завою? Не дождётся! Крысомор довольно оглядел хохочущий класс, проверяя успешность своего выступления. Для этих тварей нет больше</w:t>
      </w:r>
      <w:r>
        <w:rPr>
          <w:rFonts w:ascii="Calibri" w:hAnsi="Calibri"/>
          <w:color w:val="000000"/>
        </w:rPr>
        <w:t>го удовольствия, чем наблюдать чьё-то публичное унижение. Им всё равно, кого будут унижать, потому что каждый – сам за себя. Тут раздался смачный звук оплеухи. Крысомор повернулся в ту сторону и, наконец-то, сошёл с моей руки.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чём дело, Мавка Чиквик?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не виновата, господин учитель, Скрип высморкался в мой хвост.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мой добрый Скрип, всегда знающий, как отвлечь внимание за чужой счёт. Скрип, спасший мои пальцы.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Мавка, я не видел сморкания, но я слышал, как ты его ударила. Нехорошая, злая девочка, т</w:t>
      </w:r>
      <w:r>
        <w:rPr>
          <w:rFonts w:ascii="Calibri" w:hAnsi="Calibri"/>
          <w:color w:val="000000"/>
        </w:rPr>
        <w:t>ы будешь наказана! А ты, Марта, чего разлеглась тут на полу? Вставай и садись на своё место.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шепнула я Скрипу, усаживаясь на своё место, баюкая распухающую руку. В обед меня отловили вурдалаки и за шкирку приволокли в свой угол столовки к Макс</w:t>
      </w:r>
      <w:r>
        <w:rPr>
          <w:rFonts w:ascii="Calibri" w:hAnsi="Calibri"/>
          <w:color w:val="000000"/>
        </w:rPr>
        <w:t>у. Тот уже знал про мою руку. Вот же быстро разносятся слухи и сплетни по школе.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Крысомор был у меня классным наставником десять лет назад, - тихо сказал мне Макс. – Как-то мы решили его убить: сшили куклу, достали его волос и даже плевок. Сожгли куклу н</w:t>
      </w:r>
      <w:r>
        <w:rPr>
          <w:rFonts w:ascii="Calibri" w:hAnsi="Calibri"/>
          <w:color w:val="000000"/>
        </w:rPr>
        <w:t>а четырёх чёрных свечах, со всеми заклятьями. Оказалось, все учителя пожизненно защищены от колдовства. Наслать порчу может только настоящий профи. Хочешь, я испишу его дверь похабными словами?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мелкое хулиганство, - заметила я, - зато какое приятное.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мою руку в ладони и внимательно осмотрел: - Пошевели пальцами, кажется, перелома нет. У таких, как ты – очень хрупкие косточки, слабые мышцы, тупые зубы. На что вы годитесь, кроме еды?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мне в глаза, и я почувствовала, что мучительно кра</w:t>
      </w:r>
      <w:r>
        <w:rPr>
          <w:rFonts w:ascii="Calibri" w:hAnsi="Calibri"/>
          <w:color w:val="000000"/>
        </w:rPr>
        <w:t>снею.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забери свой долг! Жри меня прямо сейчас, и закончим эту комедию!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это нравится! – весело сказал Макс. – После уроков жди меня у входа. Из школы я выползла последней. Идти не хотелось, но все запасные ходы были накрепко заколочены. Мрачная С</w:t>
      </w:r>
      <w:r>
        <w:rPr>
          <w:rFonts w:ascii="Calibri" w:hAnsi="Calibri"/>
          <w:color w:val="000000"/>
        </w:rPr>
        <w:t>айма сидела на ступеньке и курила прямо под плакатом «курить воспрещается»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Макс – гопник, бандит и отморозок.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душе он – хороший, - не согласилась я. – И он – свой. Ты злишься от того, что Дети Луны не берут тебя в свою стаю?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Дура! – топнула но</w:t>
      </w:r>
      <w:r>
        <w:rPr>
          <w:rFonts w:ascii="Calibri" w:hAnsi="Calibri"/>
          <w:color w:val="000000"/>
        </w:rPr>
        <w:t>гой дриада. – девчонок в банду не берут, берут только подстилок. А ты – не подстилка, ты просто – банка с кровью!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Подкравшийся сзади Гомзо громко гавкнул, и Сайма с визгом отскочила и схватилась рукой за сердце.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 дура! – припечатал вурдалак. – Девчон</w:t>
      </w:r>
      <w:r>
        <w:rPr>
          <w:rFonts w:ascii="Calibri" w:hAnsi="Calibri"/>
          <w:color w:val="000000"/>
        </w:rPr>
        <w:t>ок берут, только своих. Моя родная мамаша в стае бегала, боевая девка была. Она до сих пор с папашей дерётся не по – детски. Иной раз думаю, прибьют друг друга. Ан, нет, любовь только крепче. А эту детишечку я забираю, согласно уговору. – И он поволок меня</w:t>
      </w:r>
      <w:r>
        <w:rPr>
          <w:rFonts w:ascii="Calibri" w:hAnsi="Calibri"/>
          <w:color w:val="000000"/>
        </w:rPr>
        <w:t xml:space="preserve"> за угол к Максу.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Вурдалаки тут же стали рядиться, кто с кем поедет, потому что мотоциклов у них всего десять. Один в ремонте, а ещё один – совсем убитый. Макс равнодушно смотрел мимо меня. Такой весь в коже, сапоги – с цепочками, такой уверенный в себе, ч</w:t>
      </w:r>
      <w:r>
        <w:rPr>
          <w:rFonts w:ascii="Calibri" w:hAnsi="Calibri"/>
          <w:color w:val="000000"/>
        </w:rPr>
        <w:t>то мне сразу же захотелось плюнуть ему на нос, чтобы просто полюбоваться на его удивлённое и обиженное лицо. Он ждал, что я обниму его обеими руками и прижмусь к спине, но я гордо откинулась назад и вцепилась в сиденье. Банда помчалась со школьного двора и</w:t>
      </w:r>
      <w:r>
        <w:rPr>
          <w:rFonts w:ascii="Calibri" w:hAnsi="Calibri"/>
          <w:color w:val="000000"/>
        </w:rPr>
        <w:t xml:space="preserve"> мне понравилось, как мотоциклы ругались матом с грузовиками на светофоре. Те тоже не скупились на витиеватые слова, а водители грозили кулаками из своих окошек. К моему дому домчали за пять минут, может, чуточку больше. Макс отправил своих волчат в тренаж</w:t>
      </w:r>
      <w:r>
        <w:rPr>
          <w:rFonts w:ascii="Calibri" w:hAnsi="Calibri"/>
          <w:color w:val="000000"/>
        </w:rPr>
        <w:t>ёрный зал, а мне, как я ни отнекивалась, пришлось показать, где я живу. Мотоцикл заглох и Максу пришлось катить его к подъезду. Оказалось, мотоцикл был не то, что старый, а хуже: уже убитый. Я спросила у мотоцикла его имя, но он не ответил.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зовут Уби</w:t>
      </w:r>
      <w:r>
        <w:rPr>
          <w:rFonts w:ascii="Calibri" w:hAnsi="Calibri"/>
          <w:color w:val="000000"/>
        </w:rPr>
        <w:t>йца Треш, - ответил за него Макс, - а молчит потому, что у него нет личностного блока. Я знаю, что на таких ездить нельзя, запрещено законом. Но на нём живом ездить было просто опасно: он же десять ребят разбил, псих. Я, когда его купил, послушал, что он б</w:t>
      </w:r>
      <w:r>
        <w:rPr>
          <w:rFonts w:ascii="Calibri" w:hAnsi="Calibri"/>
          <w:color w:val="000000"/>
        </w:rPr>
        <w:t>олтает, взял плоскогубцы и выдрал из Треша его подлую душонку. Соединил на прямую.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постучала условным стуком, за дверью раздался шорох и поскрипывание. – Это я, открывай, Гром.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 с тобой? Я его не знаю.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Макс, он свой.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 открыл дверь и от</w:t>
      </w:r>
      <w:r>
        <w:rPr>
          <w:rFonts w:ascii="Calibri" w:hAnsi="Calibri"/>
          <w:color w:val="000000"/>
        </w:rPr>
        <w:t>катил назад на кухню. Макс, как зашёл, сразу растерял остатки своей крутизны. Я заперла дверь и погладила пса по холодной голове.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без меня?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 всегда: в окно смотрел, радио слушал и книги читал. Да, сегодня под окном такая сучка пробежала, так </w:t>
      </w:r>
      <w:r>
        <w:rPr>
          <w:rFonts w:ascii="Calibri" w:hAnsi="Calibri"/>
          <w:color w:val="000000"/>
        </w:rPr>
        <w:t>у меня все гормоны прямо вскипели.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но у тебя нет гормонов, ты – железный.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ты понимаешь!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статья, - хрипло сказал Макс, оправившись от удивления. – Ты укрываешь беглого кибера.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на переплавку, - кивнул пёс, - а ей двадцать ле</w:t>
      </w:r>
      <w:r>
        <w:rPr>
          <w:rFonts w:ascii="Calibri" w:hAnsi="Calibri"/>
          <w:color w:val="000000"/>
        </w:rPr>
        <w:t>т каторги. Да мы с ней просто укакиваемся со страху…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Макс присел на корточки и потрогал его задние ноги. Я призналась, что с ногами у меня никак не получается: разбирала всё до винтиков, поломок не обнаружила, собрала снова, но они не ожили. Тяги и приводы</w:t>
      </w:r>
      <w:r>
        <w:rPr>
          <w:rFonts w:ascii="Calibri" w:hAnsi="Calibri"/>
          <w:color w:val="000000"/>
        </w:rPr>
        <w:t xml:space="preserve"> по отдельности работают, а вместе – нет.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Марта, дай отвёртку, я посмотрю, в чём тут дело.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её в руках держать умеешь? – забеспокоился Гром.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последний год учусь на механическом, и у моего брата есть автомастерская. Конечно, ты посложнее мотоц</w:t>
      </w:r>
      <w:r>
        <w:rPr>
          <w:rFonts w:ascii="Calibri" w:hAnsi="Calibri"/>
          <w:color w:val="000000"/>
        </w:rPr>
        <w:t>икла.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верно: мотоциклы тупые, у них душонки всего-то на три витка. У машин – до семи, у флаеров – до десяти. А у меня, пацан, тридцать семь витков, больше только у дракона.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Опупеть! –только и вымолвил Макс. Ему очень польстило, что Гром принял его </w:t>
      </w:r>
      <w:r>
        <w:rPr>
          <w:rFonts w:ascii="Calibri" w:hAnsi="Calibri"/>
          <w:color w:val="000000"/>
        </w:rPr>
        <w:t>за своего, и я тоже назвала его своим. От киберпса он в восторге, как сопливый мальчишка, ведь все мы видели киберпса только в кино. Так я влилась в его банду. Вечерами мы мотались по своим улицам, грабя зазевавшихся прохожих. Мне дали имя в стае, теперь я</w:t>
      </w:r>
      <w:r>
        <w:rPr>
          <w:rFonts w:ascii="Calibri" w:hAnsi="Calibri"/>
          <w:color w:val="000000"/>
        </w:rPr>
        <w:t xml:space="preserve"> – Волчок, молодой, с молочными зубками, но уже опасный. А я ещё и успевала делать уроки, и Макса подтягивать по математике. Он не поверил мне, что я смогу, потому что учебники старшеклассников все заговорены от поползновений младших. А я их все уже прочит</w:t>
      </w:r>
      <w:r>
        <w:rPr>
          <w:rFonts w:ascii="Calibri" w:hAnsi="Calibri"/>
          <w:color w:val="000000"/>
        </w:rPr>
        <w:t>ала, потому что поняла принцип заговора и научилась его обходить: надо просто на титульном листе солью написать руны «кара» и «квиста», потом добавить один из тайных знаков Богини и ту же операцию проделать на девятнадцатой странице и на последней. Тогда б</w:t>
      </w:r>
      <w:r>
        <w:rPr>
          <w:rFonts w:ascii="Calibri" w:hAnsi="Calibri"/>
          <w:color w:val="000000"/>
        </w:rPr>
        <w:t>уквы перестанут разбегаться по страницам, и голова не будет раскалываться от боли. А учить надо на Эльфийском холме, там время течёт в три раза медленнее. Моя цель – получить высшее образование, и я костьми лягу, но пробьюсь на бесплатное отделение универс</w:t>
      </w:r>
      <w:r>
        <w:rPr>
          <w:rFonts w:ascii="Calibri" w:hAnsi="Calibri"/>
          <w:color w:val="000000"/>
        </w:rPr>
        <w:t>итета.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меня две дороги: на зону или в армию. Да ещё могут просто зарезать. Я лучше в армию пойду, в Фамагусте опять заваруха начинается, меня в штурмовики с песнями и плясками возьмут. А после армии, если жив останусь, можно будет хорошую работу найти. Дети</w:t>
      </w:r>
      <w:r>
        <w:rPr>
          <w:rFonts w:ascii="Calibri" w:hAnsi="Calibri"/>
          <w:color w:val="000000"/>
        </w:rPr>
        <w:t xml:space="preserve"> Луны – это не навсегда. Скоро я уйду во взрослую жизнь. Мой отец тоже бегал в стае, потом женился, устроился работать на завод. Дети Луны были, есть и будут. Только из банды вырастаешь, как из детства. Это мелкие пацаны тешат себя надеждами подмять под се</w:t>
      </w:r>
      <w:r>
        <w:rPr>
          <w:rFonts w:ascii="Calibri" w:hAnsi="Calibri"/>
          <w:color w:val="000000"/>
        </w:rPr>
        <w:t>бя весь район, потом – всю Северную часть, всех держать в кулаке, ездить на шикарных машинах и плевать в морду подкупленным патрульным…Всё давно уже поделено и сосчитано злыми и зубастыми дядями, отмотавшими по пять сроков. Не нам туда лезть, мы просто мел</w:t>
      </w:r>
      <w:r>
        <w:rPr>
          <w:rFonts w:ascii="Calibri" w:hAnsi="Calibri"/>
          <w:color w:val="000000"/>
        </w:rPr>
        <w:t>кие гопники, которые держат пяток кварталов. Мне скучно так жить…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я его обняла, очень осторожно, пробуя пальцами и удивляясь этому чувству узнавания. Он был мой, мой с первого его укуса, я всегда это знала.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мы вместе, можешь снимать свою ли</w:t>
      </w:r>
      <w:r>
        <w:rPr>
          <w:rFonts w:ascii="Calibri" w:hAnsi="Calibri"/>
          <w:color w:val="000000"/>
        </w:rPr>
        <w:t>чину, - тихо сказал он, -я всё равно тебя насквозь вижу: нет у тебя ни прыщей, ни сальных волос, и зубки все ровные. Странно, почему я тебя не замечал раньше? Словно прокусил твою личину? Ты такая красивая, как тёмная эльфа, а глаза зелёные, как у светлой.</w:t>
      </w:r>
      <w:r>
        <w:rPr>
          <w:rFonts w:ascii="Calibri" w:hAnsi="Calibri"/>
          <w:color w:val="000000"/>
        </w:rPr>
        <w:t xml:space="preserve"> Скажи мне что – нибудь.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буду с тобой. Уедешь – и я уеду, прогонять будешь – не уйду. Ты нашёлся – и это самое главное.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сидели, обнявшись и закрыв глаза, и это было очень серьёзно. Но мне было больно и страшно предчувствием грядущей тоски…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через месяц я почувствовала, что Максу хочется меня укусить, и я разрешила. Тогда он зубами рванул своё запястье: - Пей! Мы всегда так делаем, когда хотим обменяться именами. Я дал тебе свою кровь и дам своё имя.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кровь, густая и горячая, обожгла мне </w:t>
      </w:r>
      <w:r>
        <w:rPr>
          <w:rFonts w:ascii="Calibri" w:hAnsi="Calibri"/>
          <w:color w:val="000000"/>
        </w:rPr>
        <w:t>рот… Что-то в этот миг случилось: под его красивым лицом мне померещилась ухмылка черепа.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Моё истинное имя – Коэнос. Владей им. Тебе, женщина, я отдаю своё имя, свою кровь и свою жизнь. Перед лицом Богини – не смей врать…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мы стали любовниками. Впервы</w:t>
      </w:r>
      <w:r>
        <w:rPr>
          <w:rFonts w:ascii="Calibri" w:hAnsi="Calibri"/>
          <w:color w:val="000000"/>
        </w:rPr>
        <w:t>е в своей несчастной жизни я была абсолютно счастлива. Макс закончил двенадцатый класс, и отец помог ему устроиться на завод помощником инженера. Завод делал какую-то оснастку для пассажирских драконов, служебное жильё предоставлялось, и там была школа для</w:t>
      </w:r>
      <w:r>
        <w:rPr>
          <w:rFonts w:ascii="Calibri" w:hAnsi="Calibri"/>
          <w:color w:val="000000"/>
        </w:rPr>
        <w:t xml:space="preserve"> меня. Ехать надо было через две недели, и ехать далеко.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стаи сказал, что было бы здорово ограбить магазин, чтобы у нас с Максом были деньги на переезд, мебель и месяц просто пожрать до получки. А Макс идею с магазином отмёл, как нереальную: унес</w:t>
      </w:r>
      <w:r>
        <w:rPr>
          <w:rFonts w:ascii="Calibri" w:hAnsi="Calibri"/>
          <w:color w:val="000000"/>
        </w:rPr>
        <w:t xml:space="preserve">ти барахла мы можем, но нам не продать его перекупщикам, потому что начнётся шум и полицейские возьмут на заметку всех скупщиков краденого. Тогда мне пришло в голову ограбить дом эльфа. У меня была его визитка, она магически связана с его деньгами, потому </w:t>
      </w:r>
      <w:r>
        <w:rPr>
          <w:rFonts w:ascii="Calibri" w:hAnsi="Calibri"/>
          <w:color w:val="000000"/>
        </w:rPr>
        <w:t>что лежала в бумажнике. А я бумажник у него украла два года назад. Сам бумажник я выбросила, а визитку оставила на память, она была такая красивая « Л.В.С. Тальвикайте. Мёртвый Лог, этаж семьдесят пять». Макс согласился, и я стала разрабатывать план операц</w:t>
      </w:r>
      <w:r>
        <w:rPr>
          <w:rFonts w:ascii="Calibri" w:hAnsi="Calibri"/>
          <w:color w:val="000000"/>
        </w:rPr>
        <w:t xml:space="preserve">ии. Выяснила, что по субботам эльф уходил в ночной клуб. Питер свёл знакомство с уборщицей – шишигой и водил её в пивной бар. Эта пивная алкоголичка стала для нас ценным информатором. Если эльф не ночевал дома, то отпускал всю прислугу и повара. В субботу </w:t>
      </w:r>
      <w:r>
        <w:rPr>
          <w:rFonts w:ascii="Calibri" w:hAnsi="Calibri"/>
          <w:color w:val="000000"/>
        </w:rPr>
        <w:t>мы пошли на дело на двух мотоциклах и стареньком фургоне с фальшивыми номерами. Шоки, как самого маленького, оставили дома, несмотря на его истерику. Так что на дело нас пошло тринадцать, плохое число… Мёртвый Лог – это башня старой постройки в центре горо</w:t>
      </w:r>
      <w:r>
        <w:rPr>
          <w:rFonts w:ascii="Calibri" w:hAnsi="Calibri"/>
          <w:color w:val="000000"/>
        </w:rPr>
        <w:t>да, окружённая парком. Парк в переселённом городе – это чьи-то бешеные бабки. Мы рассредоточились вокруг башни: рации в ушах, проволочные микрофоны – во рту. Они сожрали почти всю нашу наличность. Я вошла, собирая обереги на дверях центрального входа. В ох</w:t>
      </w:r>
      <w:r>
        <w:rPr>
          <w:rFonts w:ascii="Calibri" w:hAnsi="Calibri"/>
          <w:color w:val="000000"/>
        </w:rPr>
        <w:t>ранников Макс выстрелил из газового пистолета и связал, а у нас в носу были специальные фильтры. Макс стянул с одного из них ливрею, а я надела принесённое с собой платье горничной. Все вурдалаки вошли, как было условлено, в голубых комбинезонах и кепках н</w:t>
      </w:r>
      <w:r>
        <w:rPr>
          <w:rFonts w:ascii="Calibri" w:hAnsi="Calibri"/>
          <w:color w:val="000000"/>
        </w:rPr>
        <w:t>очных грузоперевозчиков «Натти и Бампо» и молча разошлись по квартире. В комнаты с мощными заклятьями мы не входили, добра было полно везде. Упаковали вещи в коробки. Собирали серебро, антиквариат и сильно перепугались, когда в комнату, зевая, вышел из спа</w:t>
      </w:r>
      <w:r>
        <w:rPr>
          <w:rFonts w:ascii="Calibri" w:hAnsi="Calibri"/>
          <w:color w:val="000000"/>
        </w:rPr>
        <w:t>льни сам хозяин, завязывая пояс алого халата. Его глаза метали молнии. Эльф принёс тугую волну ярости и гнева. Он глянул на меня и его глаза удивлённо расширились.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Макс выстрелил в него. Мы тут же связали эльфа верёвкой и склеили ему пальцы</w:t>
      </w:r>
      <w:r>
        <w:rPr>
          <w:rFonts w:ascii="Calibri" w:hAnsi="Calibri"/>
          <w:color w:val="000000"/>
        </w:rPr>
        <w:t xml:space="preserve"> скотчем. Потом мы отыскали сейф и вскрыли его: я изо всех сил вспоминала подходящие заклятья, а Макс прикладывал свои познания механики. Наконец-то сейф поддался, бибикнул и открылся. Бумаги мы не тронули, а деньги все выгребли. Сложили вещи в коробки и с</w:t>
      </w:r>
      <w:r>
        <w:rPr>
          <w:rFonts w:ascii="Calibri" w:hAnsi="Calibri"/>
          <w:color w:val="000000"/>
        </w:rPr>
        <w:t xml:space="preserve"> шумом вывалились через чёрный ход, делая вид, что они лёгкие и пустые. Охранник плюнул нам вслед и запер дверь. Мы за углом погрузились в фургон, там же переоделись и в мусорке облили всё бензином и подожгли. И только тогда позволили себе торжествующе зав</w:t>
      </w:r>
      <w:r>
        <w:rPr>
          <w:rFonts w:ascii="Calibri" w:hAnsi="Calibri"/>
          <w:color w:val="000000"/>
        </w:rPr>
        <w:t>ыть. Всё очень просто получилось. Загнав фургон в гараж Алекса, мы быстренько поделили вещи и разбежались по скупщикам краденого. Сложили деньги в кучку и старательно поделили поровну на всех. Оказалось, каждому – по пять тысяч и оставшееся нереализованное</w:t>
      </w:r>
      <w:r>
        <w:rPr>
          <w:rFonts w:ascii="Calibri" w:hAnsi="Calibri"/>
          <w:color w:val="000000"/>
        </w:rPr>
        <w:t xml:space="preserve"> барахло. Макс уезжал утром, а я через неделю, сдав все экзамены в школе. Он ещё спал, когда я проснулась, и я не стала его будить.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Утром я ушла в школу. Утро было ясное, свежее, юное. Я была так счастлива, что кружилась на раздолбанном асфальте. На запах </w:t>
      </w:r>
      <w:r>
        <w:rPr>
          <w:rFonts w:ascii="Calibri" w:hAnsi="Calibri"/>
          <w:color w:val="000000"/>
        </w:rPr>
        <w:t>моего счастья в открытые окна класса полетели яркие бабочки, мешая Крысомору вести урок. Уроки тянулись вяло. На математике меня вызвали к доске, я забрела в мир синусов и косинусов, и тут меня ударило болью. Впервые мне было так больно, что я не могла даж</w:t>
      </w:r>
      <w:r>
        <w:rPr>
          <w:rFonts w:ascii="Calibri" w:hAnsi="Calibri"/>
          <w:color w:val="000000"/>
        </w:rPr>
        <w:t>е крикнуть. Чёрная пустота, в которой нет места Максу, опять удар болью: нет никого, я – одна, опять одна… Шатаясь, я поднялась, оттолкнув математичку Вар Варану, и побежала. От слёз я словно ослепла, но ноги несли меня сами. Я бежала долго, за городом я н</w:t>
      </w:r>
      <w:r>
        <w:rPr>
          <w:rFonts w:ascii="Calibri" w:hAnsi="Calibri"/>
          <w:color w:val="000000"/>
        </w:rPr>
        <w:t>аткнулась на простреленный фургон. В сжатом кулаке Макса - пистолет. Он отстреливался, а его изрешетили из стратокрастов сверху, из флаеров. Я села рядом и смотрела на него сухими глазами. Слёз уже не было. Я поняла, как это – умирать, когда умерла сама… Н</w:t>
      </w:r>
      <w:r>
        <w:rPr>
          <w:rFonts w:ascii="Calibri" w:hAnsi="Calibri"/>
          <w:color w:val="000000"/>
        </w:rPr>
        <w:t>а закате мир дрогнул. Кожа на груди Макса треснула и разошлась неровной дырой. Из дырки вылезло чёрное существо, посидело немного, отдыхая, расправило крылья и улетело. Летучая мышь – нетопырь. Дыра затянулась, и я втащила тело Макса в машину.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Машина, по</w:t>
      </w:r>
      <w:r>
        <w:rPr>
          <w:rFonts w:ascii="Calibri" w:hAnsi="Calibri"/>
          <w:color w:val="000000"/>
        </w:rPr>
        <w:t>моги мне, я не умею тебя водить, а мне надо доехать до дома.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моим хозяином?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убили.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 нам, Богиня! Поверните ключи и нажмите среднюю педаль, деточка.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Кое-как я доехала до гаража Алана. Враз постаревший Алан еле говорил: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брат</w:t>
      </w:r>
      <w:r>
        <w:rPr>
          <w:rFonts w:ascii="Calibri" w:hAnsi="Calibri"/>
          <w:color w:val="000000"/>
        </w:rPr>
        <w:t>ишка, мой глупый братишка… Ну что за гадская жизнь! Никого не осталось, Волчок, совсем никого, всю вашу стаю – подчистую. Только ты и Шоки. Где же убили братишку?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дороге где-то. Я не знаю, на какой…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стая просто загорелась, кто-то в школе, кто-то д</w:t>
      </w:r>
      <w:r>
        <w:rPr>
          <w:rFonts w:ascii="Calibri" w:hAnsi="Calibri"/>
          <w:color w:val="000000"/>
        </w:rPr>
        <w:t>ома. Они не могли кричать, просто хрипели. Их тушили всем, чем могли, но они горели три часа, пламя плясало в их глазах, во рту… Они остались все целые, не обожженные, но мёртвые. Волчок, что же вы наворочали? Смотри, не умирай, хватит с нас смертей!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</w:t>
      </w:r>
      <w:r>
        <w:rPr>
          <w:rFonts w:ascii="Calibri" w:hAnsi="Calibri"/>
          <w:color w:val="000000"/>
        </w:rPr>
        <w:t xml:space="preserve"> убили меня вместе с ними…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отдала ему все деньги на похороны, чтобы всё было правильно. Потом я помню всё какими-то обрывками: пронзительно кричала мать Макса, меня ведут под руки, но я не могу идти, у меня нет тела. Двенадцать могил на кладбище, горсти </w:t>
      </w:r>
      <w:r>
        <w:rPr>
          <w:rFonts w:ascii="Calibri" w:hAnsi="Calibri"/>
          <w:color w:val="000000"/>
        </w:rPr>
        <w:t>земли стучат о гробы: это стучит моё сердце. Почему меня не положили вместе с ними? Вся община собралась их проводить, все – все клыкастые.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обнял меня за плечи и молча привёл домой. Это Скрип, он всё это время был рядом и не произнёс ни слова.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Пей</w:t>
      </w:r>
      <w:r>
        <w:rPr>
          <w:rFonts w:ascii="Calibri" w:hAnsi="Calibri"/>
          <w:color w:val="000000"/>
        </w:rPr>
        <w:t>, - протянул мне стакан с водкой. – И поплачь, наконец, легче станет.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я больше никогда не заплачу.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я услышала тоскливый вой. Это Шоки сидел под окном и выл, проклиная Богиню и весь её проклятый мир. Я села рядом и тоже завыла.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Бежим к с</w:t>
      </w:r>
      <w:r>
        <w:rPr>
          <w:rFonts w:ascii="Calibri" w:hAnsi="Calibri"/>
          <w:color w:val="000000"/>
        </w:rPr>
        <w:t>ерым, - они нас убьют…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тролли нас не убили: – Живите, точите когти и зубы, стаю новую собирайте. Дети Луны были всегда и будут, как и мы, Серые. Мы сейчас забираем у вас Кривую улицу и Долгой Ночи, вам пока хватит, вам ещё долго подрастать придётся. Надо жить и рвать глотки в</w:t>
      </w:r>
      <w:r>
        <w:rPr>
          <w:rFonts w:ascii="Calibri" w:hAnsi="Calibri"/>
          <w:color w:val="000000"/>
        </w:rPr>
        <w:t>сему этому долбанному миру.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пришли, одиннадцать пацанов четырнадцати лет от роду. Последним пришёл хмурый Скрип. Я смотрела в их глаза, блестящие и жадные.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Дети Луны бессмертны, - негромко начала я, - Мы собираем новую стаю, чтобы отомстить. Вы будет</w:t>
      </w:r>
      <w:r>
        <w:rPr>
          <w:rFonts w:ascii="Calibri" w:hAnsi="Calibri"/>
          <w:color w:val="000000"/>
        </w:rPr>
        <w:t>е новой стаей, Шоки поведёт вас, а я научу ненависти.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ответил хор нестройных голосов, торжествующий вой. Мальчишкам было наплевать на вчерашние похороны. Главное, что их выбрали в Дети Луны.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четыре дня я пришла в школу на экзамены. Одноклассники </w:t>
      </w:r>
      <w:r>
        <w:rPr>
          <w:rFonts w:ascii="Calibri" w:hAnsi="Calibri"/>
          <w:color w:val="000000"/>
        </w:rPr>
        <w:t>шарахались от меня, как от чумы. Я сдавала экзамен последней, и Крысомор попросил помочь ему отнести бумаги в учительскую. Учителя молча смотрели на меня и качали головами. Я знала, почему: мои волосы поседели, белая прядь ото лба, слева. Она появилась в т</w:t>
      </w:r>
      <w:r>
        <w:rPr>
          <w:rFonts w:ascii="Calibri" w:hAnsi="Calibri"/>
          <w:color w:val="000000"/>
        </w:rPr>
        <w:t>у ночь, проведённую возле гробов.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всему, - сказал Крысомор, - вы ввязались в очень нехорошее дело, и очень серьёзный маг наслал на вашу банду заклятье мести.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была слишком счастлива, - кивнула Мухотравна, - и не знала, что нужно это скрывать </w:t>
      </w:r>
      <w:r>
        <w:rPr>
          <w:rFonts w:ascii="Calibri" w:hAnsi="Calibri"/>
          <w:color w:val="000000"/>
        </w:rPr>
        <w:t>и бояться, потому что Богиня очень ревнива. Когда кто-то так беззаботно счастлив, она мстит, отнимает всё и швыряет в пропасть. Так мы и учимся, все мы.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спустим с тебя три шкуры, - сказала математичка, - ты или сдохнешь, или поступишь в университет и </w:t>
      </w:r>
      <w:r>
        <w:rPr>
          <w:rFonts w:ascii="Calibri" w:hAnsi="Calibri"/>
          <w:color w:val="000000"/>
        </w:rPr>
        <w:t>получишь стипендию. Ну, Марта, где же ненависть в глазах? Добро пожаловать в мир взрослых.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будь он проклят!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три года, я прорвалась на бесплатное отделение университета, старейшего в городе. Стипендии мне не дали, но зато дали место в общежитии.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Банда устроила мне проводы и повзрослевший Шоки предложил мне похулиганить на прощанье, поехать в порт и посшибаться с троллями, или половить Патрульных. И ревели в ночи моторы, блестели глаза и зубы, и сталь была красной, а луна – тёмной. И мы дрались с </w:t>
      </w:r>
      <w:r>
        <w:rPr>
          <w:rFonts w:ascii="Calibri" w:hAnsi="Calibri"/>
          <w:color w:val="000000"/>
        </w:rPr>
        <w:t>троллями, и летел в небо пронзительный вой вурдалаков. Стая простилась со мной и отпустила. Началась моя вторая жизнь…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открыла глаза: белый потолок, белые стены, я лежу на белой постели, поверх одеяла – тонкие детские ручки. Что со мной? Запищал монитор </w:t>
      </w:r>
      <w:r>
        <w:rPr>
          <w:rFonts w:ascii="Calibri" w:hAnsi="Calibri"/>
          <w:color w:val="000000"/>
        </w:rPr>
        <w:t>и дверь открылась, вошёл врач в белом халате. Никаких рогов, шерсти и копыт. Это настоящий человек! Значит, я действительно человек! Я – у себя дома! Опять провал в сознании. Потом я почувствовала, что кто-то гладит мою руку. Так приятно, это мама, её паль</w:t>
      </w:r>
      <w:r>
        <w:rPr>
          <w:rFonts w:ascii="Calibri" w:hAnsi="Calibri"/>
          <w:color w:val="000000"/>
        </w:rPr>
        <w:t>цы. Я осторожно открыла глаза: мама сидела рядом и плакала. Моя красивая и очень измученная мамочка.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Оказывается, меня неделю назад сбила машина и я была без сознания, а мама всю эту неделю от меня не отходила, спала урывками рядом за ширмою. А мне всего о</w:t>
      </w:r>
      <w:r>
        <w:rPr>
          <w:rFonts w:ascii="Calibri" w:hAnsi="Calibri"/>
          <w:color w:val="000000"/>
        </w:rPr>
        <w:t>диннадцать лет, я белобрысая пигалица с серыми глазами. И мне не надо бороться за право учиться и любить. И вокруг меня – люди, и я – одна из них.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неделю меня выписали, и я пошла в свой пятый класс. Учиться мне почему-то стало совсем неинтересно. Кон</w:t>
      </w:r>
      <w:r>
        <w:rPr>
          <w:rFonts w:ascii="Calibri" w:hAnsi="Calibri"/>
          <w:color w:val="000000"/>
        </w:rPr>
        <w:t>ечно, я успела закончить Университет Пурпурных Сердец, получить диплом магистра практической алхимии и, к счастью, стереть полностью мне память не успели. Плохо только то, что я решала задачи не по правилам. Математичка выходила из себя, но ответы были пра</w:t>
      </w:r>
      <w:r>
        <w:rPr>
          <w:rFonts w:ascii="Calibri" w:hAnsi="Calibri"/>
          <w:color w:val="000000"/>
        </w:rPr>
        <w:t>вильными, и уличить меня в подглядывании ответов она не сумела. Пришлось мне прочитать все учебники с пятого по одиннадцатый класс, чтобы соответствовать времени и месту.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что-то подозревает, всё время присматривается ко мне. Я стараюсь вести себя по –</w:t>
      </w:r>
      <w:r>
        <w:rPr>
          <w:rFonts w:ascii="Calibri" w:hAnsi="Calibri"/>
          <w:color w:val="000000"/>
        </w:rPr>
        <w:t xml:space="preserve"> детски: сижу за столом с куклой Барби, одеваю её в платьица, а сама вспоминаю своих Сайму, и Мишель, и Викторию, моих незабвенных подружек: их платья, волосы, причёски. Всех отняла у меня безжалостная рука Богини. Всех, кто меня любил и кого любила я, все</w:t>
      </w:r>
      <w:r>
        <w:rPr>
          <w:rFonts w:ascii="Calibri" w:hAnsi="Calibri"/>
          <w:color w:val="000000"/>
        </w:rPr>
        <w:t>х безжалостно убили, словно испытывали меня на прочность. В университете я увлеклась практической магией, даже стала ассистировать профессору Гвендвиверре. Подслеповатая Гвендвиверра не замечала, что я тайком читала её библиотеку, утаскивая книги на Эльфий</w:t>
      </w:r>
      <w:r>
        <w:rPr>
          <w:rFonts w:ascii="Calibri" w:hAnsi="Calibri"/>
          <w:color w:val="000000"/>
        </w:rPr>
        <w:t>ский Холм. Так я подобралась к процессу создания гомункулусов: тварей, знающих твоё будущее. Я сумела подговорить Скрипа помочь мне, украла ключи от лаборатории практической магии, и мы с ним заперлись в ней в ночь на воскресенье, когда университет был пра</w:t>
      </w:r>
      <w:r>
        <w:rPr>
          <w:rFonts w:ascii="Calibri" w:hAnsi="Calibri"/>
          <w:color w:val="000000"/>
        </w:rPr>
        <w:t xml:space="preserve">ктически пуст, если не считать охранника на входе. Через два часа упорной работы мне удалось создать это крайне злобное похотливое создание. Я узнала, что я в этом мире чужая: детскую человеческую душу украли в другом мире и проводят над ней эксперименты. </w:t>
      </w:r>
      <w:r>
        <w:rPr>
          <w:rFonts w:ascii="Calibri" w:hAnsi="Calibri"/>
          <w:color w:val="000000"/>
        </w:rPr>
        <w:t>Хотят понять предел её стойкости, убивая всех, кого она полюбила и с кем подружилась. Хотят выяснить, опасна ли она для мира тонких материй и высоких энергий, если вырастет в этом чуждом ей мире. Хотят понять природу человеческой любви и природу человеческ</w:t>
      </w:r>
      <w:r>
        <w:rPr>
          <w:rFonts w:ascii="Calibri" w:hAnsi="Calibri"/>
          <w:color w:val="000000"/>
        </w:rPr>
        <w:t>ой жертвенности. Главное – можно ли вторгаться на Землю, ведь почти вся Галактика Млечный путь – уже ими завоёвана.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Тогда я решила ни с кем близко не сходиться, держать дистанцию, просто учиться и копить знания, чтобы пробиться к Богине и уничтожить её. А </w:t>
      </w:r>
      <w:r>
        <w:rPr>
          <w:rFonts w:ascii="Calibri" w:hAnsi="Calibri"/>
          <w:color w:val="000000"/>
        </w:rPr>
        <w:t>она посылала мне новых любимых, которых я не сумела прогнать или спасти. Мой Лари был из тёмных эльфов, и взял меня натиском. Я пыталась его спасти и рассказала о его смерти, так он собрал денег и выкупил себя у Богини. Оказывается, так у них можно делать.</w:t>
      </w:r>
      <w:r>
        <w:rPr>
          <w:rFonts w:ascii="Calibri" w:hAnsi="Calibri"/>
          <w:color w:val="000000"/>
        </w:rPr>
        <w:t xml:space="preserve"> Конечно, сумма огромная даже для тёмного эльфа, но помог его отец. А перед самой нашей свадьбой пришёл внеочередной Судный День, когда Богиня уничтожала в страшных катаклизмах всех, кто ей не угодил, отправляя на смерть сотни тысяч. И мой Лари не устоял, </w:t>
      </w:r>
      <w:r>
        <w:rPr>
          <w:rFonts w:ascii="Calibri" w:hAnsi="Calibri"/>
          <w:color w:val="000000"/>
        </w:rPr>
        <w:t>погиб по пути на мальчишник, когда неожиданно завыли сирены. И я три года потом шарахалась ото всех и по крупицам собирала сведения о чертоге Богини в седьмом измерении. А когда её воля притянула ко мне Тони, светлого эльфа, я обрадовалась: светлые эльфы б</w:t>
      </w:r>
      <w:r>
        <w:rPr>
          <w:rFonts w:ascii="Calibri" w:hAnsi="Calibri"/>
          <w:color w:val="000000"/>
        </w:rPr>
        <w:t>ессмертны. Кончились мои страдания, я больше не одна в этом страшном мире. Тони сделал мне предложение и повёз знакомиться с отцом. А это оказался мой враг, погубивший Макса, эльф Тальвикайте. Он сделал вид, что не узнал меня, но я-то ясно читала в его гла</w:t>
      </w:r>
      <w:r>
        <w:rPr>
          <w:rFonts w:ascii="Calibri" w:hAnsi="Calibri"/>
          <w:color w:val="000000"/>
        </w:rPr>
        <w:t>зах предельное отвращение. Помолвка наша затянулась, но я переехала жить к Тони в эльфийский квартал и упивалась своим счастьем, кретинка. Если бы я знала, что Тони рождён не от эльфийки, я не была бы так беспечна. Полукровки лишены бессмертия. И настал вн</w:t>
      </w:r>
      <w:r>
        <w:rPr>
          <w:rFonts w:ascii="Calibri" w:hAnsi="Calibri"/>
          <w:color w:val="000000"/>
        </w:rPr>
        <w:t>езапный Судный День, когда Тони погиб в своём боевом драконе. Я тогда ворвалась в дом к его отцу, кричала и била его по лицу, и не могла понять, как он, высший эльф, не мог защитить своего единственного сына. Мы плакали, обнявшись, словно родные, и он расс</w:t>
      </w:r>
      <w:r>
        <w:rPr>
          <w:rFonts w:ascii="Calibri" w:hAnsi="Calibri"/>
          <w:color w:val="000000"/>
        </w:rPr>
        <w:t xml:space="preserve">казал мне всю правду обо мне. Он все эти годы отвечал за меня, был моим ангелом – хранителем, следил, чтобы меня не съели и не поранили, не поймали на воровстве. Я должна была учиться, вживаться в общество и влюбляться в того, на кого укажет Богиня. А она </w:t>
      </w:r>
      <w:r>
        <w:rPr>
          <w:rFonts w:ascii="Calibri" w:hAnsi="Calibri"/>
          <w:color w:val="000000"/>
        </w:rPr>
        <w:t xml:space="preserve">будет испытывать на прочность мою любовь и привязанность, попутно выясняя мотивы моего упорного стремления к учёбе и соблазняя меня карьерой манекенщицы и актрисы. Тальвикайте впал в ярость и поклялся мне, что отомстит Богине за смерть своего сына. И свою </w:t>
      </w:r>
      <w:r>
        <w:rPr>
          <w:rFonts w:ascii="Calibri" w:hAnsi="Calibri"/>
          <w:color w:val="000000"/>
        </w:rPr>
        <w:t xml:space="preserve">клятву он сдержал: сообщил мне, что нашёл боевого Дракона на свалке битых. Это был старый и исправный дракон, всеми забытый, но вполне пригодный для мести. Эльф снабдил меня координатами цели и толстенным томом инструкции по вождению драконов. Я забросила </w:t>
      </w:r>
      <w:r>
        <w:rPr>
          <w:rFonts w:ascii="Calibri" w:hAnsi="Calibri"/>
          <w:color w:val="000000"/>
        </w:rPr>
        <w:t>всю свою учёбу и с трудом сдала выпускные экзамены, но инструкцию одолела. По схеме свалки я проложила путь своего дракона до взлётной площадки, а там меня – не догонят!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Тальвикайте довёз меня до свалки на своём флаере, проэкзаменовал порядок действий и на</w:t>
      </w:r>
      <w:r>
        <w:rPr>
          <w:rFonts w:ascii="Calibri" w:hAnsi="Calibri"/>
          <w:color w:val="000000"/>
        </w:rPr>
        <w:t>вёл морок на охрану, чтобы я пробралась незамеченной. Дракона я нашла с трудом, разблокировала его кодовый замок и заявила, что я – пилот, и родина зовёт имперского Дракона номер восемьсот одиннадцать тысяч девятьсот один выполнить свой долг. Наша цель – у</w:t>
      </w:r>
      <w:r>
        <w:rPr>
          <w:rFonts w:ascii="Calibri" w:hAnsi="Calibri"/>
          <w:color w:val="000000"/>
        </w:rPr>
        <w:t>ничтожить тараном логово врага, и я, боевой пилот мийон Марта Харт, готова пожертвовать собой во имя Империи. И мы взлетели, дракон хрипел и ругался, но постепенно все системы разработались и мы, не отвечая на запросы позывных, вырвались за пределы стратос</w:t>
      </w:r>
      <w:r>
        <w:rPr>
          <w:rFonts w:ascii="Calibri" w:hAnsi="Calibri"/>
          <w:color w:val="000000"/>
        </w:rPr>
        <w:t>феры. За нами погнались, но слишком поздно, перехват не удался. Я отчаянно выжимала скорость, дракон ревел и матерился, но чертог Богини уже замаячил впереди. Внезапно обшивка затрещала и стала разрушаться, время закручивало меня в бешеную спираль, вспышка</w:t>
      </w:r>
      <w:r>
        <w:rPr>
          <w:rFonts w:ascii="Calibri" w:hAnsi="Calibri"/>
          <w:color w:val="000000"/>
        </w:rPr>
        <w:t xml:space="preserve"> ослепительного света… И я очутилась дома. Видно, таран не удался, и Богиня меня вернула. А может быть, не Богиня, а кто-то другой.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Контрольную по математике вёл практикант, молоденький Сергей Иванович. Подозреваю, что это был первый урок у Серёжи на педпр</w:t>
      </w:r>
      <w:r>
        <w:rPr>
          <w:rFonts w:ascii="Calibri" w:hAnsi="Calibri"/>
          <w:color w:val="000000"/>
        </w:rPr>
        <w:t>актике. Он открыл доску с вариантами и объявил, что контрольная сложная и писать мы будем два часа. Я справилась за десять минут и положила тетрадь ему на стол. Он удивлённо открыл и не понял, почему у меня правильные ответы, ведь алгоритм решения ему сове</w:t>
      </w:r>
      <w:r>
        <w:rPr>
          <w:rFonts w:ascii="Calibri" w:hAnsi="Calibri"/>
          <w:color w:val="000000"/>
        </w:rPr>
        <w:t>ршенно не знаком.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это решала? Что за формулы?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Переменная неопределённых чисел Лассаля, - честно ответила я. – И я не виновата, что Вы прогуливали лекции и не знаете этой переменной.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мучительно покраснел, и я поняла, что попала прямо в точку. </w:t>
      </w:r>
      <w:r>
        <w:rPr>
          <w:rFonts w:ascii="Calibri" w:hAnsi="Calibri"/>
          <w:color w:val="000000"/>
        </w:rPr>
        <w:t>Конечно, такой переменной на Земле не знают, но ведь лекции-то он точно прогуливал.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 нажаловался на меня директору, я слышала, как он возмущался, что я нагло подрываю его педагогический авторитет. Потом он вышел, а директор позвал меня в кабинет</w:t>
      </w:r>
      <w:r>
        <w:rPr>
          <w:rFonts w:ascii="Calibri" w:hAnsi="Calibri"/>
          <w:color w:val="000000"/>
        </w:rPr>
        <w:t>. Я знала, что наш директор долго болел и даже пережил клиническую смерть. Поэтому я буду примерно вести себя, я ведь не дебилка. Но в кабинете директор медленно снял свои тёмные очки, и я увидела в его глазах всю свою горькую неземную жизнь. Это был он, Т</w:t>
      </w:r>
      <w:r>
        <w:rPr>
          <w:rFonts w:ascii="Calibri" w:hAnsi="Calibri"/>
          <w:color w:val="000000"/>
        </w:rPr>
        <w:t>альвикайте, в теле Николая Петровича.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я, - подтвердил он мой немой вопрос. - Человек умер, душа покинула тело, и я переселился в него, чтобы поддерживать тебя и дальше. После того, что я сделал, меня бы всё равно развоплотили. А возле тебя у меня</w:t>
      </w:r>
      <w:r>
        <w:rPr>
          <w:rFonts w:ascii="Calibri" w:hAnsi="Calibri"/>
          <w:color w:val="000000"/>
        </w:rPr>
        <w:t xml:space="preserve"> есть хотя бы иллюзия того, что мой сын жив и когда-то вернётся. Я смотрю на тебя и вижу рядом с тобой моего Тони. Здесь я смертен, но меня это устраивает.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Вы перенесли меня на Землю?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почувствовал, что ты погибаешь напрасно. Пришлось упот</w:t>
      </w:r>
      <w:r>
        <w:rPr>
          <w:rFonts w:ascii="Calibri" w:hAnsi="Calibri"/>
          <w:color w:val="000000"/>
        </w:rPr>
        <w:t>ребить всю свою силу, чтобы вывести тебя из-под ярости Богини.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поэтому и не стёрли мне память…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прости, Алина, я не мог заставить тебя забыть Тони. Пусть он останется в твоей памяти подольше. А я помогу тебе с ежегодной сдачей экзаменов эксте</w:t>
      </w:r>
      <w:r>
        <w:rPr>
          <w:rFonts w:ascii="Calibri" w:hAnsi="Calibri"/>
          <w:color w:val="000000"/>
        </w:rPr>
        <w:t>рном, и ты сможешь закончить школу года за три – четыре. Потом уедешь учиться в Москву, тебе не впервой жить в общежитии и успешно грызть гранит науки. Хорошая перспектива?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мне нравится.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иди домой и больше не дерзи, такая дерзость – не для твоего возраста.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вышла из школы и вприпрыжку поскакала домой. Кажется, жизнь налаживается, у меня снова появилась ясная цель в жизни: буду учиться в Москве, надо только пережить эти три года. Я</w:t>
      </w:r>
      <w:r>
        <w:rPr>
          <w:rFonts w:ascii="Calibri" w:hAnsi="Calibri"/>
          <w:color w:val="000000"/>
        </w:rPr>
        <w:t xml:space="preserve"> так замечталась, что столкнулась с парнишкой в наушниках. Он вытащил из уха наушник и вопросительно взглянул на меня. Я глазам своим не поверила: это был он, воплощение всех трёх моих любимых мужчин. Нет, внешне - не похоже, но душою… Значит, я не совсем </w:t>
      </w:r>
      <w:r>
        <w:rPr>
          <w:rFonts w:ascii="Calibri" w:hAnsi="Calibri"/>
          <w:color w:val="000000"/>
        </w:rPr>
        <w:t>потеряла свои магические способности. Может, во мне магический мир разбудил спящие в человеке скрытые возможности. Я сказала «привет» и поинтересовалась, не Цоя ли он сейчас слушает? Парнишка вытаращил глаза, а я добила его признанием, что это – моя любима</w:t>
      </w:r>
      <w:r>
        <w:rPr>
          <w:rFonts w:ascii="Calibri" w:hAnsi="Calibri"/>
          <w:color w:val="000000"/>
        </w:rPr>
        <w:t>я группа.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быть! – сказал он. – Девчонки такое не слушают.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как слушают! – засмеялась я. – Меня Алиной зовут. Хочешь, я тебе покажу свои диски? У меня и Гребенщиков тоже есть.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Круто, а я Кир, так меня все в школе зовут. Ну, веди меня, Алин</w:t>
      </w:r>
      <w:r>
        <w:rPr>
          <w:rFonts w:ascii="Calibri" w:hAnsi="Calibri"/>
          <w:color w:val="000000"/>
        </w:rPr>
        <w:t>а , показывай свои сокровища.</w:t>
      </w:r>
    </w:p>
    <w:p w:rsidR="00000000" w:rsidRDefault="004C2E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Всё, он теперь мой лет на десять, пока не вырасту, а там видно будет…</w:t>
      </w:r>
    </w:p>
    <w:p w:rsidR="00000000" w:rsidRDefault="004C2E22">
      <w:pPr>
        <w:pStyle w:val="a5"/>
        <w:jc w:val="both"/>
      </w:pPr>
    </w:p>
    <w:p w:rsidR="00000000" w:rsidRDefault="004C2E22">
      <w:pPr>
        <w:pStyle w:val="a5"/>
        <w:jc w:val="both"/>
      </w:pPr>
    </w:p>
    <w:p w:rsidR="00000000" w:rsidRDefault="004C2E2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C2E2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C2E2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E22"/>
    <w:rsid w:val="004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5A10AC-1334-4AC6-892D-002F3CF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6528</Words>
  <Characters>33186</Characters>
  <Application>Microsoft Office Word</Application>
  <DocSecurity>4</DocSecurity>
  <Lines>560</Lines>
  <Paragraphs>144</Paragraphs>
  <ScaleCrop>false</ScaleCrop>
  <Company/>
  <LinksUpToDate>false</LinksUpToDate>
  <CharactersWithSpaces>39679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я?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