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43F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Алые слёзы Яхоны</w:t>
      </w:r>
    </w:p>
    <w:p w:rsidR="00000000" w:rsidRDefault="001143FB">
      <w:pPr>
        <w:jc w:val="both"/>
        <w:rPr>
          <w:rFonts w:eastAsia="Times New Roman"/>
        </w:rPr>
      </w:pP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 заливал глаза, воздух со свистом врывался в глотку, руки отзывались болью при каждом движении, и всё труднее было держать меч и уходить от ударов. Но Инвар только сильнее стискивал эфес и старался не показать усталости, не сбавлять темп и достать орка.</w:t>
      </w:r>
      <w:r>
        <w:rPr>
          <w:rFonts w:ascii="Calibri" w:hAnsi="Calibri"/>
          <w:color w:val="000000"/>
        </w:rPr>
        <w:t xml:space="preserve"> А тот, как на зло, выглядел свежим и полным сил. Ещё бы — орк пренебрёг доспехами, надев только овчинную безрукавку, и давно бы уже лежал на камнях, если бы так мастерски не владел секирой. Длинное древко позволяло ему сохранять дистанцию, не дать Инвару </w:t>
      </w:r>
      <w:r>
        <w:rPr>
          <w:rFonts w:ascii="Calibri" w:hAnsi="Calibri"/>
          <w:color w:val="000000"/>
        </w:rPr>
        <w:t>подойти и сделать выпад — секира словно жила собственной жизнью, разрешая орку просто держаться за неё. Она порхала стальной бабочкой, норовила врубиться в грудь Инвару, порвать кольчугу, раздробить рёбра, и ему приходилось отступать и уворачиваться. И тол</w:t>
      </w:r>
      <w:r>
        <w:rPr>
          <w:rFonts w:ascii="Calibri" w:hAnsi="Calibri"/>
          <w:color w:val="000000"/>
        </w:rPr>
        <w:t>ько небо да голые скалы наблюдали за схваткой.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Инвар шёл по многообещающей расщелине, когда за поворотом встретил орка. Тот сидел на валуне и рылся в своей сумке. Они одновременно заметили друг друга, коротко кивнули, бросили поклажу и ринулись в бой</w:t>
      </w:r>
      <w:r>
        <w:rPr>
          <w:rFonts w:ascii="Calibri" w:hAnsi="Calibri"/>
          <w:color w:val="000000"/>
        </w:rPr>
        <w:t>, который неожиданно стал слишком долгим и равным. Яхона такого не любит. Инвар давно научился понимать, когда она начинает сердиться.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Камни под ногами зашевелились, и Инвар почувствовал первый, пока ещё слабый толчок.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Брось, человек, ты устал. Земля дро</w:t>
      </w:r>
      <w:r>
        <w:rPr>
          <w:rFonts w:ascii="Calibri" w:hAnsi="Calibri"/>
          <w:color w:val="000000"/>
        </w:rPr>
        <w:t>жит, — произнёс орк.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же, какой болтливый. Обычно искатели не разговаривали при встрече, разве что новички. Или только называли имя, если успевали. Этот на новичка не походил.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нутром почувствовал гнев Яхоны — такое умение приходило искателям со в</w:t>
      </w:r>
      <w:r>
        <w:rPr>
          <w:rFonts w:ascii="Calibri" w:hAnsi="Calibri"/>
          <w:color w:val="000000"/>
        </w:rPr>
        <w:t>ременем, только мало кто доживал до этого.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сейчас. Пора.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подпрыгнул как можно выше. Уже на излёте решил, что на сей раз ошибся. Ошибся в последний раз, потому что секира летела ему в бок.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вздрогнул, обрушился грохот, уши заложило, а орка брос</w:t>
      </w:r>
      <w:r>
        <w:rPr>
          <w:rFonts w:ascii="Calibri" w:hAnsi="Calibri"/>
          <w:color w:val="000000"/>
        </w:rPr>
        <w:t xml:space="preserve">ило вперёд, прямо на меч. Секира попала Инвару древком по рёбрам, левый бок ожгло, ступни отозвались болью от удара твердью, но главное было сделано — орк расширенными глазами смотрел на сталь в своей груди. Инвар потянул меч на себя, и орк выронил оружие </w:t>
      </w:r>
      <w:r>
        <w:rPr>
          <w:rFonts w:ascii="Calibri" w:hAnsi="Calibri"/>
          <w:color w:val="000000"/>
        </w:rPr>
        <w:t>и упал на колени. Потом судорожно пошарил на поясе, сорвал кошель, протянул его человеку, сказал: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Горк из клана Жёлтой рыси. Семь раз молился... — и повалился к ногам победителя.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поспешно встал на одно колено, вонзил перед собой меч, обхватив эфес,</w:t>
      </w:r>
      <w:r>
        <w:rPr>
          <w:rFonts w:ascii="Calibri" w:hAnsi="Calibri"/>
          <w:color w:val="000000"/>
        </w:rPr>
        <w:t xml:space="preserve"> склонил голову и быстро произнёс: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Госпожа моя, Яхона, прими тело верного слуги твоего Горка из клана Жёлтой рыси, а душа его и так принадлежит тебе.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вырвал кошель из пальцев орка, вскочил, невольно поморщившись от боли в боку, и бросился к выходу</w:t>
      </w:r>
      <w:r>
        <w:rPr>
          <w:rFonts w:ascii="Calibri" w:hAnsi="Calibri"/>
          <w:color w:val="000000"/>
        </w:rPr>
        <w:t xml:space="preserve"> из расщелины. На разбитый щит и собственный мешок, валявшийся чуть в стороне, не обратил внимания — нет времени. Камни шевелились, стены дрожали, сверху сыпался щебень и куски скал. Большой булыжник подкатился прямо под ноги, Инвар споткнулся и грохнулся </w:t>
      </w:r>
      <w:r>
        <w:rPr>
          <w:rFonts w:ascii="Calibri" w:hAnsi="Calibri"/>
          <w:color w:val="000000"/>
        </w:rPr>
        <w:t>на землю. Меч выпал из рук и отлетел на несколько шагов в сторону. Инвар выругался, но тут же поднялся и побежал.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Расщелина вывела в распадок, Инвар бежал, хрипел, ноги заплетались, а потом его подкинуло вверх, и на одно мгновение всё стало ярким от вспышк</w:t>
      </w:r>
      <w:r>
        <w:rPr>
          <w:rFonts w:ascii="Calibri" w:hAnsi="Calibri"/>
          <w:color w:val="000000"/>
        </w:rPr>
        <w:t>и за спиной. Скалы запламенели, небо побелело, а земля бросилась на Инвара, и свет померк.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перестали падать камни, воцарилась тишина. Звери и птицы избегали владений Яхоны — некому было шуметь. Только люди и орки осмеливались бродить по долине.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</w:t>
      </w:r>
      <w:r>
        <w:rPr>
          <w:rFonts w:ascii="Calibri" w:hAnsi="Calibri"/>
          <w:color w:val="000000"/>
        </w:rPr>
        <w:t xml:space="preserve"> перевернулся на спину, полежал, приходя в себя и рассматривая облака. Будто нарочно в вышине пролетел голубь — глупая птица, попробуй только отдохнуть среди этих скал. Инвар проводил голубя взглядом, потом сел и вытряхнул кошель орка на ладонь. Крупная сл</w:t>
      </w:r>
      <w:r>
        <w:rPr>
          <w:rFonts w:ascii="Calibri" w:hAnsi="Calibri"/>
          <w:color w:val="000000"/>
        </w:rPr>
        <w:t>еза Яхоны засияла огненными переливами в руке, заискрились всполохи на камнях. Живой, волшебный свет — внутри играло пламя Яхоны. Хоть в перстень оправляй, на зависть богачам, хоть могучее заклятие твори.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счастливо засмеялся. Забылись боль, усталость</w:t>
      </w:r>
      <w:r>
        <w:rPr>
          <w:rFonts w:ascii="Calibri" w:hAnsi="Calibri"/>
          <w:color w:val="000000"/>
        </w:rPr>
        <w:t xml:space="preserve"> и смертельный бой — слеза стоила не меньше трёхсот золотых, а то и все пятьсот. Слишком редкая находка — не сразу и поймёшь, сколько за неё дадут. Но всё равно больше, чем ему нужно.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встал и посмотрел сквозь драгоценность на солнце. Волны огня буква</w:t>
      </w:r>
      <w:r>
        <w:rPr>
          <w:rFonts w:ascii="Calibri" w:hAnsi="Calibri"/>
          <w:color w:val="000000"/>
        </w:rPr>
        <w:t>льно расходились из его руки. Он невольно воскликнул: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Наконец-то!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Налюбовавшись, бережно убрал слезу в кошель и оглянулся. Расщелину, где он дрался с орком, завалило камнями, оттуда веяло жаром и серой, а ввысь поднимался столб дыма — о мече можно забыть</w:t>
      </w:r>
      <w:r>
        <w:rPr>
          <w:rFonts w:ascii="Calibri" w:hAnsi="Calibri"/>
          <w:color w:val="000000"/>
        </w:rPr>
        <w:t>. Не беда — впереди ждёт новая жизнь, любимая девушка и больше никаких орков. Впрочем, Инвар привычно запомнил место схватки — после таких потрясений сокровища Яхоны встречались вокруг куда чаще.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Инвар, тихо напевая под нос, заковылял прочь. Домой, на вост</w:t>
      </w:r>
      <w:r>
        <w:rPr>
          <w:rFonts w:ascii="Calibri" w:hAnsi="Calibri"/>
          <w:color w:val="000000"/>
        </w:rPr>
        <w:t>ок, к людям, сквозь лабиринт ущелий и утёсов.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почти добрался до края долины, где вместо скал потянулись отвалы камней, когда за одним из терриконов услышал ритмичный стук. Наверняка кто-то новенький боялся отойти далеко от границы и в сотый раз пе</w:t>
      </w:r>
      <w:r>
        <w:rPr>
          <w:rFonts w:ascii="Calibri" w:hAnsi="Calibri"/>
          <w:color w:val="000000"/>
        </w:rPr>
        <w:t>рекидывал пустую породу.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Яхона не терпит толпу и разговоры. Где двое — там шум, а значит, скоро гнев земли накажет обоих. Можно поздороваться и переброситься парой слов, а потом сразу в стороны. Но проверить, кто шумит, надо обязательно. Вдруг орк?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о</w:t>
      </w:r>
      <w:r>
        <w:rPr>
          <w:rFonts w:ascii="Calibri" w:hAnsi="Calibri"/>
          <w:color w:val="000000"/>
        </w:rPr>
        <w:t>сторожно выглянул из-за груды камней. Так и есть, орк! Второй за день! Здоровый как бык — на плечах плясать можно. И такой же глупый. Стоит, камни древком алебарды ворошит. Что он тут забыл, на стороне людей? Заблудился? И ведь стоит не спиной к скале, что</w:t>
      </w:r>
      <w:r>
        <w:rPr>
          <w:rFonts w:ascii="Calibri" w:hAnsi="Calibri"/>
          <w:color w:val="000000"/>
        </w:rPr>
        <w:t>бы сзади никто не подобрался, а словно у себя дома. Телёнок на заклание, да и только.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Инвар </w:t>
      </w:r>
      <w:r>
        <w:rPr>
          <w:rFonts w:ascii="Calibri" w:hAnsi="Calibri"/>
          <w:color w:val="000000"/>
        </w:rPr>
        <w:t>скривился, машинально потянулся за мечом и схватил рукой пустоту. И нож остался в мешке, в расщелине. Да, умеет Яхона пошутить. Всего сотня шагов в сторону — и не встретились бы. А сейчас как быть?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с камнем в руке шёл к орку и гадал, когда же тот усл</w:t>
      </w:r>
      <w:r>
        <w:rPr>
          <w:rFonts w:ascii="Calibri" w:hAnsi="Calibri"/>
          <w:color w:val="000000"/>
        </w:rPr>
        <w:t>ышит и оглянется? Совсем немного оставалось, когда орк развернулся и выставил алебарду. На морде испуг, даже какая-то детская обида, словно помешали ему. Инвар не стал бросать камень. Вместо этого он присел, положил перед собой слезу Яхоны и ударил им свер</w:t>
      </w:r>
      <w:r>
        <w:rPr>
          <w:rFonts w:ascii="Calibri" w:hAnsi="Calibri"/>
          <w:color w:val="000000"/>
        </w:rPr>
        <w:t>ху. Сам Инвар закрыл глаза, да ещё и прикрыл их левой рукой, поэтому вспышка лишь ненадолго ослепила его. Зато вопль орка разорвал тишину и разнёсся далеко окрест. Здоровяк бросил оружие, обхватил голову руками и заревел от боли. Инвар подобрал алебарду, м</w:t>
      </w:r>
      <w:r>
        <w:rPr>
          <w:rFonts w:ascii="Calibri" w:hAnsi="Calibri"/>
          <w:color w:val="000000"/>
        </w:rPr>
        <w:t>рачно произнёс: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Прими, Яхона, во славу тебе, — и вогнал остриё в сердце чужака.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застонал и сел, где стоял, безвольно уронив голову на руки. Слезу было жаль до одури. Хоть самому плачь.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стоящего в вещах у орка не нашлось, обычный набор: дерюг</w:t>
      </w:r>
      <w:r>
        <w:rPr>
          <w:rFonts w:ascii="Calibri" w:hAnsi="Calibri"/>
          <w:color w:val="000000"/>
        </w:rPr>
        <w:t>а для ночёвки под открытым небом, хлеб, вонючий сыр, фляга с водой. Несмотря на голод, Инвар ими побрезговал. Он быстро ушёл и не стал смотреть, как камни зашевелились и поглотили тело.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шагал на восток и отрешённо смотрел под ноги. Вскоре среди щебня</w:t>
      </w:r>
      <w:r>
        <w:rPr>
          <w:rFonts w:ascii="Calibri" w:hAnsi="Calibri"/>
          <w:color w:val="000000"/>
        </w:rPr>
        <w:t xml:space="preserve"> стала попадаться трава, мелкие луговые цветы, а там и лес начался. До деревьев Инвар дошёл уже в сумерках. Тропинка вела к заставе — всё-таки граница. Здесь жили всего несколько ратников — держать большой гарнизон не имело смысла. Пройти через долину не у</w:t>
      </w:r>
      <w:r>
        <w:rPr>
          <w:rFonts w:ascii="Calibri" w:hAnsi="Calibri"/>
          <w:color w:val="000000"/>
        </w:rPr>
        <w:t xml:space="preserve">давалось ещё ни одному отряду — группы погибали среди камней, а одиночки терялись в </w:t>
      </w:r>
      <w:r>
        <w:rPr>
          <w:rFonts w:ascii="Calibri" w:hAnsi="Calibri"/>
          <w:color w:val="000000"/>
        </w:rPr>
        <w:lastRenderedPageBreak/>
        <w:t>постоянно меняющемся скальном лабиринте. Опытные же искатели, которые интуитивно находили дорогу через живые ущелья, толпой нападать не спешили. Да и не много их, мастеров-</w:t>
      </w:r>
      <w:r>
        <w:rPr>
          <w:rFonts w:ascii="Calibri" w:hAnsi="Calibri"/>
          <w:color w:val="000000"/>
        </w:rPr>
        <w:t>искателей, чтобы идти войной. Обойти владения Яхоны тоже было непросто — и с юга, и с севера долину обхватили неприступные кряжи, оставив оркам на западе и людям на востоке по узкому проходу.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Неподалёку фыркнула лошадь. Инвар остановился и снял с плеча але</w:t>
      </w:r>
      <w:r>
        <w:rPr>
          <w:rFonts w:ascii="Calibri" w:hAnsi="Calibri"/>
          <w:color w:val="000000"/>
        </w:rPr>
        <w:t>барду.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Решил податься в лесорубы, сынок? — раздался насмешливый голос десятника Хильта.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после тебя, — буркнул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деревьев выехал Хильт. На рослом коне, сам жилистый и долговязый, даже выше Инвара, в сумраке всадник казался великаном. И</w:t>
      </w:r>
      <w:r>
        <w:rPr>
          <w:rFonts w:ascii="Calibri" w:hAnsi="Calibri"/>
          <w:color w:val="000000"/>
        </w:rPr>
        <w:t xml:space="preserve"> хотя он был обычным человеком, все знали, что Хильт убил больше оков, чем любой искатель. Он критически оглядел помятого Инвара — бой и падение на камни оставили многочисленные ссадины и дыры в одежде.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Неважно выглядишь. Чудовище это на меч выменял? — Х</w:t>
      </w:r>
      <w:r>
        <w:rPr>
          <w:rFonts w:ascii="Calibri" w:hAnsi="Calibri"/>
          <w:color w:val="000000"/>
        </w:rPr>
        <w:t>ильт кивнул на алебарду.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Подарили, — хмуро ответил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ну? Повезло... — с сомнением сказал Хильт, затем потрепал по холке коня, развернул его и поехал по тропинке. — Ладно, пойдём. Поздно уже.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двинулся следом — узкая тропка не позволяла идт</w:t>
      </w:r>
      <w:r>
        <w:rPr>
          <w:rFonts w:ascii="Calibri" w:hAnsi="Calibri"/>
          <w:color w:val="000000"/>
        </w:rPr>
        <w:t>и рядом. Лес тёмной стеной стоял по сторонам, сверху шумели ветки и заливался соловей, пахло хвоей и смолой — будто и нет за опушкой страшной долины, убивающей всё живое.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хмурый такой? — спросил Хильт, не оборачиваясь. — Радоваться надо — целый верну</w:t>
      </w:r>
      <w:r>
        <w:rPr>
          <w:rFonts w:ascii="Calibri" w:hAnsi="Calibri"/>
          <w:color w:val="000000"/>
        </w:rPr>
        <w:t>лся. Яхону было слышно чуть ли не в самом Ярвике. Твоими молитвами?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с полсотни шагов, прежде чем Инвар сказал: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Хильт, помнишь, ты говорил, что когда-то слезу раздавил и чуть не ослеп?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Ну? — беззаботно отозвался Хильт.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сегодня у орка слез</w:t>
      </w:r>
      <w:r>
        <w:rPr>
          <w:rFonts w:ascii="Calibri" w:hAnsi="Calibri"/>
          <w:color w:val="000000"/>
        </w:rPr>
        <w:t>у забрал. Один раз только такую видел — Манох хвастался. Разбил. — Инвар помолчал, вспоминая бой. — А ведь уже хотел на покой отправиться.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Хильт остановился и оглянулся. Даже в темноте было заметно, как он напрягся.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— Почему разбил? — настороженно спросил </w:t>
      </w:r>
      <w:r>
        <w:rPr>
          <w:rFonts w:ascii="Calibri" w:hAnsi="Calibri"/>
          <w:color w:val="000000"/>
        </w:rPr>
        <w:t>Хильт.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повезло — меч потерял.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Поня-ятно... — протянул Хильт, отвернулся и поехал дальше. — Видел что-нибудь?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Орка видел.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всё?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там ещё можно увидеть, кроме орков и камней?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мало ли... И когда разбил?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что, почти на самой гр</w:t>
      </w:r>
      <w:r>
        <w:rPr>
          <w:rFonts w:ascii="Calibri" w:hAnsi="Calibri"/>
          <w:color w:val="000000"/>
        </w:rPr>
        <w:t>анице.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границе, значит, — повторил Хильт и надолго замолчал. Уже в конце тропинки спросил: — Сколько тебе осталось до тысячи?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 чём?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брось, все знают, что Манох обещал Лану за тебя отдать, если ты ему тысячу золотых принесёшь. Так сколько?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 пятьдесят, — неохотно ответил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огороженной двойным частоколом заставе. Хильт, не спешиваясь, заколотил в ворота и посоветовал: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Поторопись, сынок, можешь не успеть.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уходом в долину искатели оставляли лошадей и лишние вещи</w:t>
      </w:r>
      <w:r>
        <w:rPr>
          <w:rFonts w:ascii="Calibri" w:hAnsi="Calibri"/>
          <w:color w:val="000000"/>
        </w:rPr>
        <w:t xml:space="preserve"> на заставе. Конных Яхона не любила, а барахло на себе не потащишь. Вот и лошадка Инвара дожидалась в стойле, пока он бродил в поисках огненных слёз. Если за оставленным добром никто не возвращался, то оно доставалось Хильту с товарищами. Всё честно. Бывал</w:t>
      </w:r>
      <w:r>
        <w:rPr>
          <w:rFonts w:ascii="Calibri" w:hAnsi="Calibri"/>
          <w:color w:val="000000"/>
        </w:rPr>
        <w:t>о, на заставе и ночевали. Хильт сам когда-то был искателем и относился к ним по-дружески.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долины до Ярвика — городка на востоке — почти день пути через леса, холмы и редкие деревеньки. Инвар выехал на рассвете, а Хильт составил ему компанию — время от в</w:t>
      </w:r>
      <w:r>
        <w:rPr>
          <w:rFonts w:ascii="Calibri" w:hAnsi="Calibri"/>
          <w:color w:val="000000"/>
        </w:rPr>
        <w:t>ремени граничники наведывались в город. Перед отъездом десятник отправил Инвара в оружейную — поменять алебарду на меч. Инвар взял длинный и тонкий клинок. Секиры, топоры на долгом древке — это всё для орков, ему же нужно что полегче, чтобы не мешало в дор</w:t>
      </w:r>
      <w:r>
        <w:rPr>
          <w:rFonts w:ascii="Calibri" w:hAnsi="Calibri"/>
          <w:color w:val="000000"/>
        </w:rPr>
        <w:t>оге и чем сподручнее орудовать в узких скальных проходах.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Ярвика добрались к вечеру. Хильт отправился по своим делам, а Инвар до самой ночи приводил в порядок кольчугу и к Маноху пошёл только на следующий день.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Ярвик — городок небольшой, деревянный, но </w:t>
      </w:r>
      <w:r>
        <w:rPr>
          <w:rFonts w:ascii="Calibri" w:hAnsi="Calibri"/>
          <w:color w:val="000000"/>
        </w:rPr>
        <w:t>купец жил в каменном доме, с лавкой на первом этаже, где продавались товары из дальних стран. Именно здесь Инвар впервые увидел Лану. Судьба занесла его в Ярвик больше года назад, вместе с караваном с востока, который Инвар нанялся охранять. Манох — местны</w:t>
      </w:r>
      <w:r>
        <w:rPr>
          <w:rFonts w:ascii="Calibri" w:hAnsi="Calibri"/>
          <w:color w:val="000000"/>
        </w:rPr>
        <w:t>й воротила, разбогатевший на скупке слёз у искателей, лично расплатился с каждым наёмником, после того, как пересчитал товар. Его дочь, Лана, в тот момент зачем-то подошла к отцу, а Инвар увидел её и пропал, утонул в зелёных глазах, запутался взглядом в ка</w:t>
      </w:r>
      <w:r>
        <w:rPr>
          <w:rFonts w:ascii="Calibri" w:hAnsi="Calibri"/>
          <w:color w:val="000000"/>
        </w:rPr>
        <w:t>штановых локонах. Но какие шансы у молодого воина, чьи отец и дед тоже зарабатывали мечом, стать зятем такого богатого человека, как Манох? Хорошо ещё, что тот сразу не прогнал Инвара, а дал шанс накопить денег. Смехотворный, но шанс. И хорошо, что рядом л</w:t>
      </w:r>
      <w:r>
        <w:rPr>
          <w:rFonts w:ascii="Calibri" w:hAnsi="Calibri"/>
          <w:color w:val="000000"/>
        </w:rPr>
        <w:t>ежала долина, где Инвар мог добыть богатство с помощью своего мастерства. И просто удивительно, что Лана ждала этого не меньше его самого.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постучал в дверь, предвкушая встречу с любимой. Лана открыла тут же, словно знала о его приходе, и буквально вт</w:t>
      </w:r>
      <w:r>
        <w:rPr>
          <w:rFonts w:ascii="Calibri" w:hAnsi="Calibri"/>
          <w:color w:val="000000"/>
        </w:rPr>
        <w:t>ащила Инвара внутрь.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Зачем? Ну зачем ты это сделал? — она вцепилась в куртку Инвара и едва сдерживала рыдания.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не поздоровалась. Не такую встречу он не ожидал.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сделал? — изумился он.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Почему ты не прошёл мимо? Зачем ты напал на него? Ведь мы </w:t>
      </w:r>
      <w:r>
        <w:rPr>
          <w:rFonts w:ascii="Calibri" w:hAnsi="Calibri"/>
          <w:color w:val="000000"/>
        </w:rPr>
        <w:t>бы могли уехать отсюда!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догадался, что Лана говорит об орке и разбитой слезе и помрачнел. А Лана с горечью и надеждой всматривалась ему в глаза, будто ждала, что он сейчас скажет: нет, это ложь, он никогда бы так не поступил, потому что слишком любит</w:t>
      </w:r>
      <w:r>
        <w:rPr>
          <w:rFonts w:ascii="Calibri" w:hAnsi="Calibri"/>
          <w:color w:val="000000"/>
        </w:rPr>
        <w:t xml:space="preserve"> её.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 вот оно что... — Инвар осторожно взял руки девушки в свои и прижал к груди. — Хильт рассказал? Не ожидал от него.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слышала, как он говорил это отцу. Так это правда? Правда?!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Правда, — подтвердил Инвар и увидел, как Лана поникла. — Я не хотел</w:t>
      </w:r>
      <w:r>
        <w:rPr>
          <w:rFonts w:ascii="Calibri" w:hAnsi="Calibri"/>
          <w:color w:val="000000"/>
        </w:rPr>
        <w:t>. То есть... Я не знал, что он там будет. Я уже бежал к тебе и думал, что больше никогда туда не вернусь, что твой отец теперь...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меня не любишь, — перебила Лана.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говори так. Он бы убил меня.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мог бы не подходить к нему, мог обойти!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мог.</w:t>
      </w:r>
      <w:r>
        <w:rPr>
          <w:rFonts w:ascii="Calibri" w:hAnsi="Calibri"/>
          <w:color w:val="000000"/>
        </w:rPr>
        <w:t xml:space="preserve"> Нельзя. Если человек сходится с орком, то обязательно кто-то умрёт. Либо он, либо 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Ты. Меня. Не любишь, — повторила Лана.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права, — мягко ответил Инвар. — Пойми же, там свои правила.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всё слова, слова... — Лана высвободила руки и отвернула</w:t>
      </w:r>
      <w:r>
        <w:rPr>
          <w:rFonts w:ascii="Calibri" w:hAnsi="Calibri"/>
          <w:color w:val="000000"/>
        </w:rPr>
        <w:t>сь. — Эти орки значат для тебя больше, чем 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Неправда! Просто... Просто нельзя иначе! Понимаешь? Убей или умри — закон долины! Яхона не простит...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Яхона! Опять Яхона! — Лана зашлась от бессильной ярости. — Да кто она такая? Переиначенное название, выдумка! Её нет! Долина яхонтов, а не Яхоны! Ты не знаешь, а я здесь выросла, слышала от стариков! Так откуда взялась твоя Яхона? Нет её! Нет!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есть</w:t>
      </w:r>
      <w:r>
        <w:rPr>
          <w:rFonts w:ascii="Calibri" w:hAnsi="Calibri"/>
          <w:color w:val="000000"/>
        </w:rPr>
        <w:t>, — тихо сказал Инвар. — Только, чтобы это понять, надо там выжить.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и живи с ней! — крикнула Лана. — Может, скажешь, что и храм её видел?!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Лана, иди к себе, — из коридора показался Манох.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Пузатый, кривоногий, рябой — даже удивительно, что у такого </w:t>
      </w:r>
      <w:r>
        <w:rPr>
          <w:rFonts w:ascii="Calibri" w:hAnsi="Calibri"/>
          <w:color w:val="000000"/>
        </w:rPr>
        <w:t>неказистого мужичонки выросла красавица дочь. Видно не зря старухи шептались, что не верна была жена Маноху. А когда Лана, рыдая, убежала, Манох добавил: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Пойдём, Инвар, разговор есть.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богато обставленном кабинете купца, среди дорогой, резной мебели и р</w:t>
      </w:r>
      <w:r>
        <w:rPr>
          <w:rFonts w:ascii="Calibri" w:hAnsi="Calibri"/>
          <w:color w:val="000000"/>
        </w:rPr>
        <w:t>ядом с настоящей роскошью — шкафом с книгами, Инвар чувствовал себя неуютно. Хозяин сидел за массивным столом и внимательно следил поверх сцепленных пальцев за насупившимся гостем.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Знаю, Инвар, что тебе не хватает денег для выполнения нашего уговора, — н</w:t>
      </w:r>
      <w:r>
        <w:rPr>
          <w:rFonts w:ascii="Calibri" w:hAnsi="Calibri"/>
          <w:color w:val="000000"/>
        </w:rPr>
        <w:t>ачал Манох. — А время на исходе. Лане скоро семнадцать, её уже считают старой девой. Мне неприятно.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Ещё две недели.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две недели, — согласился Манох. — А ты возишься почти год. Не успеешь.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Успею, — упрямо ответил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Согласись с очевидным. — М</w:t>
      </w:r>
      <w:r>
        <w:rPr>
          <w:rFonts w:ascii="Calibri" w:hAnsi="Calibri"/>
          <w:color w:val="000000"/>
        </w:rPr>
        <w:t>анох достал из кармана небольшой свёрток. — Однако, я люблю свою дочь и желаю ей счастья. И ты тоже ей по-своему дорог. Поэтому я хочу предложить тебе сделку.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ответа, Манох развернул на столе свёрток. В нём оказались три слезы Яхоны. Меньше р</w:t>
      </w:r>
      <w:r>
        <w:rPr>
          <w:rFonts w:ascii="Calibri" w:hAnsi="Calibri"/>
          <w:color w:val="000000"/>
        </w:rPr>
        <w:t>азмерами, чем разбитая, но очень ценные.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Помнишь ту слезу, которую я показывал месяц назад? Её украли. Вытащили из тайника несколько дней тому. А вчера у меня был Хильт, рассказал, как ты слезу разбил. Так вот, это была она.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Но...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Подожди, дай законч</w:t>
      </w:r>
      <w:r>
        <w:rPr>
          <w:rFonts w:ascii="Calibri" w:hAnsi="Calibri"/>
          <w:color w:val="000000"/>
        </w:rPr>
        <w:t>у, — поднял руку Манох. — Такую большую я встретил лишь второй раз в жизни. А ты её... Эх, ладно, я тебя не виню. Меня больше огорчает, что слезу украл кто-то из своих, кто знает, где я их храню. — Он пытливо всмотрелся в Инвара и отвёл взгляд.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Лана?!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Не буду называть имён. У меня в доме бывает много людей, хотя и не всех я принимаю наверху. Прислуга, опять же. Знал бы точно, кто стащил — вот бы я его! — Манох сжал пухлый кулак и тяжело вздохнул. — Лана моя дочь. Не хочу думать об этом.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не могла!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Тоже хочу так считать, — кивнул Манох. — И ты не мог, тебя не было в городе — я проверил. Вот только как слеза попала к орку? Не знаешь?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предположить не могу.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могу. Даже точно знаю. Кто-то отнёс. Искатель. Договорился заранее о встрече и продал</w:t>
      </w:r>
      <w:r>
        <w:rPr>
          <w:rFonts w:ascii="Calibri" w:hAnsi="Calibri"/>
          <w:color w:val="000000"/>
        </w:rPr>
        <w:t xml:space="preserve"> орку.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резко откинулся на стуле, чуть не упал.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Как?! Как можно договориться с орком? О чём ты вообще?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так! — Манох достал из кармана клочок бумаги с какими-то каракулями и положил на стол рядом с камнями. — Ты слезу расколотил, а кошель орк</w:t>
      </w:r>
      <w:r>
        <w:rPr>
          <w:rFonts w:ascii="Calibri" w:hAnsi="Calibri"/>
          <w:color w:val="000000"/>
        </w:rPr>
        <w:t>а, в котором она была, куда дел? Правильно, на заставе выбросил. А Хильт подобрал и проверил, нет ли там чего. Так вот, есть.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Погоди. Почему я не заметил? — нахмурился Инвар, разглядывая записку.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ты, небось, так ослеплён был находкой, что и храма бы</w:t>
      </w:r>
      <w:r>
        <w:rPr>
          <w:rFonts w:ascii="Calibri" w:hAnsi="Calibri"/>
          <w:color w:val="000000"/>
        </w:rPr>
        <w:t xml:space="preserve"> не заметил, если бы он прямо перед носом у тебя появился. Ладно... Читать умеешь?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Умею. Не очень.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помотал головой, а Манох усмехнулся и пояснил: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Тут написано, что гонца будут ждать каждый пятый день от назначенного срока и сколько просят за посылку. Что за срок — не знаю, но известно, когда была последняя встреча. Сдаётся мне, что покупатель не тот орк, которого ты убил, а другой. Тот лишь гонец.</w:t>
      </w:r>
      <w:r>
        <w:rPr>
          <w:rFonts w:ascii="Calibri" w:hAnsi="Calibri"/>
          <w:color w:val="000000"/>
        </w:rPr>
        <w:t xml:space="preserve"> И орки не знают, что он погиб... Точнее, как он погиб, и пришлют ещё одного. Ты должен встретиться с ним в долине и расспросить. А чтобы не было никаких сомнений, что ты настоящий посыльный, я даю тебе эти три слезы. Не потеряй. Они стоят столько же, скол</w:t>
      </w:r>
      <w:r>
        <w:rPr>
          <w:rFonts w:ascii="Calibri" w:hAnsi="Calibri"/>
          <w:color w:val="000000"/>
        </w:rPr>
        <w:t>ько и та. Я бы Хильта послал, да про него каждый орк слышал — за версту обходят.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Манох, нельзя встречаться с орком в долине! — Инвар от возмущения ударил ладонью по столу.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Манох фыркнул.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ладно, что ты мне рассказываешь? Эти-то встретились.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Манох,</w:t>
      </w:r>
      <w:r>
        <w:rPr>
          <w:rFonts w:ascii="Calibri" w:hAnsi="Calibri"/>
          <w:color w:val="000000"/>
        </w:rPr>
        <w:t xml:space="preserve"> я не знаю, как они встретились, но там свои правила. Увидел орка — убей! Не убьёшь — умрёшь сам.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Ну-ну, потише. Там сказано — возле границы, то есть можно и рядом с долиной, в двух шагах, — сообщил Манох. — И мне нужен человек, которому я могу доверять.</w:t>
      </w:r>
      <w:r>
        <w:rPr>
          <w:rFonts w:ascii="Calibri" w:hAnsi="Calibri"/>
          <w:color w:val="000000"/>
        </w:rPr>
        <w:t xml:space="preserve"> Я ведь могу тебе доверять? Иначе как я узнаю, Лана это или?..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Манох, ты знаешь, ради Ланы я готов на всё.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есть, ты согласен?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это поможет отвести от неё подозрения, то да. Но встречаться с орком? Да ещё и слезу ему отдать? Бред какой-то. Ты н</w:t>
      </w:r>
      <w:r>
        <w:rPr>
          <w:rFonts w:ascii="Calibri" w:hAnsi="Calibri"/>
          <w:color w:val="000000"/>
        </w:rPr>
        <w:t>ичего не путаешь?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Вряд ли. В конце концов, просто прогуляешься. Вот ещё что. Границу охраняют. Я думал, что граничники сами могут быть замешаны, но Хильт за своих людей ручается. А вот патрулируют они там из рук вон плохо, ночами вовсе не следят. Так что</w:t>
      </w:r>
      <w:r>
        <w:rPr>
          <w:rFonts w:ascii="Calibri" w:hAnsi="Calibri"/>
          <w:color w:val="000000"/>
        </w:rPr>
        <w:t xml:space="preserve"> на заре встретишься без проблем. А после твоего возвращения, я прощу тебе недостающие полторы сотни и отдам за тебя Лану.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Манох помолчал и добавил: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Даже если это она. Тем более, если это она.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Занимался рассвет. Ломаная тень от камней медленно ползла, </w:t>
      </w:r>
      <w:r>
        <w:rPr>
          <w:rFonts w:ascii="Calibri" w:hAnsi="Calibri"/>
          <w:color w:val="000000"/>
        </w:rPr>
        <w:t>позволяя солнцу согреть землю. На серой в темноте пустоши проступали зелёные пятна травы. Инвар сидел на щите напротив выхода из долины, прислонившись спиной к валуну, чтобы никто не ударил сзади, и ждал. Холод проникал сквозь куртку и кольчугу, но Инвар н</w:t>
      </w:r>
      <w:r>
        <w:rPr>
          <w:rFonts w:ascii="Calibri" w:hAnsi="Calibri"/>
          <w:color w:val="000000"/>
        </w:rPr>
        <w:t xml:space="preserve">е шевелился и смотрел на камни. Ему казалось, что сейчас, на границе ночи и дня, на границе живой земли и мёртвых камней нельзя нарушать покой. Только пальцами отрешённо поглаживал слезу Яхоны, что висела теперь на шее на тонкой цепочке. Подарок Ланы. Она </w:t>
      </w:r>
      <w:r>
        <w:rPr>
          <w:rFonts w:ascii="Calibri" w:hAnsi="Calibri"/>
          <w:color w:val="000000"/>
        </w:rPr>
        <w:t>навестила Инвара перед отъездом, быстро обняла и извинилась. "Прости за вчерашнее, — сказала Лана, — я очень за тебя переживаю. Я так хотела, чтобы твои походы закончились и мы наконец уехали отсюда. Видеть не могу эти лица!" Потом сбивчиво рассказала, что</w:t>
      </w:r>
      <w:r>
        <w:rPr>
          <w:rFonts w:ascii="Calibri" w:hAnsi="Calibri"/>
          <w:color w:val="000000"/>
        </w:rPr>
        <w:t xml:space="preserve"> отец договорился о встрече с Толстым Лу, владельцем рудника с севера. У того сын сватался недавно. "А он рыжий и дурак! — злилась Лана. — И живут они в такой глуши, что хоть волком вой. Пожалуйста, Инвар, спаси меня. Будь осторожен". И подарила простеньки</w:t>
      </w:r>
      <w:r>
        <w:rPr>
          <w:rFonts w:ascii="Calibri" w:hAnsi="Calibri"/>
          <w:color w:val="000000"/>
        </w:rPr>
        <w:t>й камень на удачу, который он же когда-то и принёс Маноху.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улыбался своим мыслям, и утро уже не казалось таким неприветливым. Где-то сзади, в лесу, раздались первые трели птиц, подул ветерок.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вышел из-за скал бесшумно, будто камни не решались гре</w:t>
      </w:r>
      <w:r>
        <w:rPr>
          <w:rFonts w:ascii="Calibri" w:hAnsi="Calibri"/>
          <w:color w:val="000000"/>
        </w:rPr>
        <w:t>меть под его ногами. И двигался плавно и легко, как кот. Вернее, как тигр — слишком высокий и широкоплечий для кота. Ветерок играл меховой оторочкой дорогого доспеха, солнце блестело на стальных пластинах, а на поясе крепились двое кривых ножен. Инвар даже</w:t>
      </w:r>
      <w:r>
        <w:rPr>
          <w:rFonts w:ascii="Calibri" w:hAnsi="Calibri"/>
          <w:color w:val="000000"/>
        </w:rPr>
        <w:t xml:space="preserve"> удивился — кои-то веки встретился орк без секиры или чего-то подобного.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вскочил, проклиная затёкшие ноги, подхватил щит и вытащил меч. А орк остановился на первом клочке травы, вклинившемся во владения Яхоны, сложил руки на груди и спокойно ждал, по</w:t>
      </w:r>
      <w:r>
        <w:rPr>
          <w:rFonts w:ascii="Calibri" w:hAnsi="Calibri"/>
          <w:color w:val="000000"/>
        </w:rPr>
        <w:t>ка Инвар разомнётся. Потом скинул с плеча небольшую сумку и сказал: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Золото.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застонал, не сдержался — видеть он не мог этого гонца! Отвращение и ненависть захлестнули Инвара, а тот смотрел с усмешкой, словно знал, что творится в душе у человека. Заб</w:t>
      </w:r>
      <w:r>
        <w:rPr>
          <w:rFonts w:ascii="Calibri" w:hAnsi="Calibri"/>
          <w:color w:val="000000"/>
        </w:rPr>
        <w:t>ылись просьба Ланы об осторожности, слова Маноха о свадьбе, и Инвар крадучись двинулся вперёд.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Постой, сынок! — донёсся окрик Хильта.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леса выехал десятник.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не одолеть его, — сказал он, приблизившись.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 кого? — не отрывая взгляда от орка, п</w:t>
      </w:r>
      <w:r>
        <w:rPr>
          <w:rFonts w:ascii="Calibri" w:hAnsi="Calibri"/>
          <w:color w:val="000000"/>
        </w:rPr>
        <w:t>роцедил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так и стоял, усмехаясь, со скрещёнными на груди руками.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Тебе, сынок, тебе. Энку давно служит Яхоне, и никто ему не указ, с тех пор, как я отошёл от дел. Пять дней назад ты убил его брата, и он про это знает, но ты честно дрался тогда, </w:t>
      </w:r>
      <w:r>
        <w:rPr>
          <w:rFonts w:ascii="Calibri" w:hAnsi="Calibri"/>
          <w:color w:val="000000"/>
        </w:rPr>
        <w:t>и чист перед Яхоной. Так, Энку?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ответил не сразу, внимательно рассматривая людей, словно решая, как поступить, потом медленно кивнул и сказал: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Так, да. Горк был хорошим воином. А потом встретил тебя, — и ткнул пальцем в Инвара.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замер, поражённый внезапной мыслью.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Хильт, откуда ты его знаешь?!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Удивлён? — спросил Хильт. — Не удивляйся. Мы давно знакомы. Просто мы с ним лучшие, сынок, и мы оба служим Яхоне. Не уверен, что ей хочется потерять одного из своих любимчиков. А з</w:t>
      </w:r>
      <w:r>
        <w:rPr>
          <w:rFonts w:ascii="Calibri" w:hAnsi="Calibri"/>
          <w:color w:val="000000"/>
        </w:rPr>
        <w:t>а пределами долины нам не обязательно драться.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он же орк!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что? Я убил орков больше, чем ты. А Энку людей. Нам, может, надоело.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он же за слезами пришёл! Сколько людей из-за них погибло?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У орков огни Яхоны ценятся куда больше, чем у нас. Они </w:t>
      </w:r>
      <w:r>
        <w:rPr>
          <w:rFonts w:ascii="Calibri" w:hAnsi="Calibri"/>
          <w:color w:val="000000"/>
        </w:rPr>
        <w:t>их огнями зовут. А золото не в цене. Так почему бы не устроить обмен к взаимной выгоде? Я лично не против и не мешаю этому. А искателей никто насильно сюда не тащит, они сами идут.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он орк! Враг! — крикнул Инвар. — Я убью его!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Давай! Брат будет довол</w:t>
      </w:r>
      <w:r>
        <w:rPr>
          <w:rFonts w:ascii="Calibri" w:hAnsi="Calibri"/>
          <w:color w:val="000000"/>
        </w:rPr>
        <w:t>ен, — Энку вытащил два ятагана.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уж нет! — Хильт, не слезая с коня, тоже оголил меч, длинный и изогнутый, словно коса. — Это моя земля, и только я здесь решаю, кому умереть! В долине — Яхона, в Ярвике — совет, а здесь — я закон! Первый, кто сделает шаг</w:t>
      </w:r>
      <w:r>
        <w:rPr>
          <w:rFonts w:ascii="Calibri" w:hAnsi="Calibri"/>
          <w:color w:val="000000"/>
        </w:rPr>
        <w:t>, будет драться со мной! Ну?! Инвар! Отдай ему посылку! Просто брось. Хотя, нет! Дай сюда.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Десятник подъехал вплотную к Инвару и требовательно протянул руку. Получив свёрток, перебросил его орку. Тому пришлось уронить один клинок, чтобы поймать слёзы. Инва</w:t>
      </w:r>
      <w:r>
        <w:rPr>
          <w:rFonts w:ascii="Calibri" w:hAnsi="Calibri"/>
          <w:color w:val="000000"/>
        </w:rPr>
        <w:t>р было дёрнулся, но чуть не наткнулся на меч Хильта.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Оставь! Всё, разошлись! — скомандовал Хильт.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Энку подобрал ятаган и пнул сумку с золотом, так что она отлетела к людям.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Подожди! Скажи, кто тебя должен был ждать? С кем встречался твой брат? — спроси</w:t>
      </w:r>
      <w:r>
        <w:rPr>
          <w:rFonts w:ascii="Calibri" w:hAnsi="Calibri"/>
          <w:color w:val="000000"/>
        </w:rPr>
        <w:t>л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тобой, конечно же, — ответил Энку, подмигнул и неторопливо зашагал на запад.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Стой! А с кем ещё, кроме меня?! — крикнул Инвар, хотел бросится следом, но Хильт преградил дорогу.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Забудь, не важно это, — устало сказал он, свесился с коня, подц</w:t>
      </w:r>
      <w:r>
        <w:rPr>
          <w:rFonts w:ascii="Calibri" w:hAnsi="Calibri"/>
          <w:color w:val="000000"/>
        </w:rPr>
        <w:t>епил сумку и приторочил к седлу. — Отдашь золото Маноху, и катись со своей Ланой куда подальше. В первом же большом городе она от тебя сбежит — и поделом. Не верь бабе.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 несёшь?! — возмутился Инвар. — Мы любим друг друга!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Себя она любит. — Хильт</w:t>
      </w:r>
      <w:r>
        <w:rPr>
          <w:rFonts w:ascii="Calibri" w:hAnsi="Calibri"/>
          <w:color w:val="000000"/>
        </w:rPr>
        <w:t xml:space="preserve"> презрительно скривился и сплюнул. — Начиталась книжек про благородных принцев и вбила в голову, что станет если не королевой, то хоть королевской шлюхой! Брось ты её.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Хильт!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Сынок, я вдвое старше тебя, повидал их. Просто поверь. Не место ей в наш</w:t>
      </w:r>
      <w:r>
        <w:rPr>
          <w:rFonts w:ascii="Calibri" w:hAnsi="Calibri"/>
          <w:color w:val="000000"/>
        </w:rPr>
        <w:t>ей глуши, а ты вовремя подвернулся.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даже если и так?! Тебе-то какое дело? Я люблю её! И хочу, чтобы она была счастлива. Если для этого её надо увезти, то я помогу ей и награды не спрошу!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Тьфу! Олух! Не она тебе нужна. Тебя же снова в долину потянет,</w:t>
      </w:r>
      <w:r>
        <w:rPr>
          <w:rFonts w:ascii="Calibri" w:hAnsi="Calibri"/>
          <w:color w:val="000000"/>
        </w:rPr>
        <w:t xml:space="preserve"> по себе знаю. Никуда не денешься.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Хильт помрачнел, развернул коня и поехал в сторону заставы.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сам увидишь, — буркнул он. — Пойдём обедать.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Рано мне обедать, — ответил Инвар и осторожно шагнул назад, пока Хильт смотрел в другую сторону.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те</w:t>
      </w:r>
      <w:r>
        <w:rPr>
          <w:rFonts w:ascii="Calibri" w:hAnsi="Calibri"/>
          <w:color w:val="000000"/>
        </w:rPr>
        <w:t>бе рано, а я давно проснулся. Живот уже к спине прилип, пока ждал вас тут. — Хильт обернулся, и Инвар побежал. — Эй! Стой! Стой, тебе говорю! Или, клянусь Яхоной, пойду за тобой, и вернётся только один из нас!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Хильт в ярости дёрнул уздечку, конь встал на д</w:t>
      </w:r>
      <w:r>
        <w:rPr>
          <w:rFonts w:ascii="Calibri" w:hAnsi="Calibri"/>
          <w:color w:val="000000"/>
        </w:rPr>
        <w:t>ыбы, но Инвар уже прыгал по камням, оставив островки зелени за спиной.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есть одно дело! — крикнул он на ходу.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Хильт ругался, угрожал, но вскоре пропал за скалами.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долине легко потеряться. Время здесь бежит незаметно, а ущелья играют с путниками, как кот с мышью. Вроде много прошёл, а на деле до цели ещё дальше стало. Но Инвар быстро отыскал дорогу, будто сама Яхона вела его.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Хэй! — крикнул он в спину неспешно бр</w:t>
      </w:r>
      <w:r>
        <w:rPr>
          <w:rFonts w:ascii="Calibri" w:hAnsi="Calibri"/>
          <w:color w:val="000000"/>
        </w:rPr>
        <w:t>едущему орку.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Энку обернулся и осклабился.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всё-таки пришёл. Спасибо. Брат порадуется.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кем он встречался?!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орк атаковал.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первым же обменом ударами Инвар понял, что столкнулся с противником на голову сильнее. Раньше только в дружески</w:t>
      </w:r>
      <w:r>
        <w:rPr>
          <w:rFonts w:ascii="Calibri" w:hAnsi="Calibri"/>
          <w:color w:val="000000"/>
        </w:rPr>
        <w:t>х поединках с Хильтом Инвар ощущал себя учеником, но сейчас-то он схватился не за то, кто будет чистить конюшни, а за жизнь! Ни один удар не достигал цели — Энку отводил их с ленивой грацией и молниеносно бил сам. Часть атак Инвар принимал на щит, но слишк</w:t>
      </w:r>
      <w:r>
        <w:rPr>
          <w:rFonts w:ascii="Calibri" w:hAnsi="Calibri"/>
          <w:color w:val="000000"/>
        </w:rPr>
        <w:t>ом часто ятаганы орка стали пробовать его кольчугу на надёжность. Какое-то запредельное мастерство, недостижимое для Инвара. Орк с безмятежной улыбкой так ловко орудовал ятаганами, что Инвар поневоле стал отступать. Шаг, другой, третий... И Энку тоже шаг з</w:t>
      </w:r>
      <w:r>
        <w:rPr>
          <w:rFonts w:ascii="Calibri" w:hAnsi="Calibri"/>
          <w:color w:val="000000"/>
        </w:rPr>
        <w:t xml:space="preserve">а шагом двигался вперёд синхронно с Инваром, словно точно знал, куда ступит человек. И вот в очередной раз орк шагнул чуть быстрее и тут же ударил другой ногой по колену Инвара. Инвар упал, перекатился, уходя от возможной атаки, но сапог орка наподдал под </w:t>
      </w:r>
      <w:r>
        <w:rPr>
          <w:rFonts w:ascii="Calibri" w:hAnsi="Calibri"/>
          <w:color w:val="000000"/>
        </w:rPr>
        <w:t>рёбра, и Инвар поневоле закувыркался дальше, потеряв щит. Меч тоже отлетел в сторону (может, и к лучшему, иначе Инвар мог сам на него напороться), слеза — подарок Ланы — оторвалась и чуть не пропала меж камней, но Инвар схватил её и быстро сунул в рот, что</w:t>
      </w:r>
      <w:r>
        <w:rPr>
          <w:rFonts w:ascii="Calibri" w:hAnsi="Calibri"/>
          <w:color w:val="000000"/>
        </w:rPr>
        <w:t xml:space="preserve">бы не потерять. На четвереньках бросился к мечу, но орк снова ударил ногой, на сей раз по скуле. Раздался хруст, меж зубов взорвалась слеза Яхоны и ожгла нёбо. Боль полоснула по вискам, молнией пронеслась по телу, Инвар упал на бок, свет в глазах вспыхнул </w:t>
      </w:r>
      <w:r>
        <w:rPr>
          <w:rFonts w:ascii="Calibri" w:hAnsi="Calibri"/>
          <w:color w:val="000000"/>
        </w:rPr>
        <w:t>и померк, а потом всё заполнил сплошной алый туман. Он навалился, сковывая мышцы, заливая глазницы, затмевая солнце, густой и тягучий, как стылая кровь, и всё на свете стало выглядеть, будто смотришь сквозь красное стекло. Кровавые скалы, кровавый воздух и</w:t>
      </w:r>
      <w:r>
        <w:rPr>
          <w:rFonts w:ascii="Calibri" w:hAnsi="Calibri"/>
          <w:color w:val="000000"/>
        </w:rPr>
        <w:t xml:space="preserve"> красные облака на розовом небе. И в этом кровавом мире медленно проступал багровый силуэт Энку.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Жаль, что ты тогда встретил не меня, а брата, — сказал он.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хотел ответить, что плевать ему и на Энку, и на его брата, обидно только, что подвёл Лану. Н</w:t>
      </w:r>
      <w:r>
        <w:rPr>
          <w:rFonts w:ascii="Calibri" w:hAnsi="Calibri"/>
          <w:color w:val="000000"/>
        </w:rPr>
        <w:t>о язык не слушался, еле шевелился, перекатывая во рту крошево от слезы и царапаясь о свежий обломок зуба.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опустился на одно колено над поверженным человеком, занёс ятаган и начал: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Госпожа моя, Яхона, прими тело верного слуги твоего...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Говорил он всё </w:t>
      </w:r>
      <w:r>
        <w:rPr>
          <w:rFonts w:ascii="Calibri" w:hAnsi="Calibri"/>
          <w:color w:val="000000"/>
        </w:rPr>
        <w:t>медленнее и глуше, звук терялся в кровавом тумане, и тот пульсировал в такт, а орк, похоже, не замечал этого. С губ у него слетали пурпурные слова, пузырями падали на камни и прорастали красными щупальцами. Те тянулись ввысь, набирали цвет и форму, шевелил</w:t>
      </w:r>
      <w:r>
        <w:rPr>
          <w:rFonts w:ascii="Calibri" w:hAnsi="Calibri"/>
          <w:color w:val="000000"/>
        </w:rPr>
        <w:t>ись, словно змеи, и казалось, что из-под земли, как из водных глубин, поднимается кракен — морской ужас, про которого рассказывал Инвару старый пират.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заворожённо смотрел на них, даже позабыв, что сейчас умрёт, а потом дотронулся до одного щупальца р</w:t>
      </w:r>
      <w:r>
        <w:rPr>
          <w:rFonts w:ascii="Calibri" w:hAnsi="Calibri"/>
          <w:color w:val="000000"/>
        </w:rPr>
        <w:t>укой. Оно дёрнулось и сплелось кольцом — тёплое и живое. Инвар легонько толкнул его, и оно податливо хлестнуло орка по голове, прошло насквозь, словно и не было препятствия, на мгновенье превратив лицо Энку в демоническую маску. А когда возвращалось назад,</w:t>
      </w:r>
      <w:r>
        <w:rPr>
          <w:rFonts w:ascii="Calibri" w:hAnsi="Calibri"/>
          <w:color w:val="000000"/>
        </w:rPr>
        <w:t xml:space="preserve"> Инвар, как по наитию, сжал щупальце, оно вспыхнуло, налилось силой и размозжило орку голову. Тело Энку медленно повалилось назад, и ещё не успело упасть, как другие щупальца набросились на него, жадно оплели добычу, запульсировали, насыщаясь жизнью, и нав</w:t>
      </w:r>
      <w:r>
        <w:rPr>
          <w:rFonts w:ascii="Calibri" w:hAnsi="Calibri"/>
          <w:color w:val="000000"/>
        </w:rPr>
        <w:t>ерное заурчали бы от удовольствия, если бы могли.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Прими, Яхона... — прошептал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 усилием встал и огляделся. Мир преобразился. В красной пелене повсюду извивались алые змеи. Какие-то были ярче, другие полупрозрачные, третьи едва просматривались. </w:t>
      </w:r>
      <w:r>
        <w:rPr>
          <w:rFonts w:ascii="Calibri" w:hAnsi="Calibri"/>
          <w:color w:val="000000"/>
        </w:rPr>
        <w:t>Они хаотично метались, иногда перекатывая камни, или перемещались вместе со скалами, словно были с ними единым целым. Гигантский организм из видимого всем гранита и чего-то потустороннего, открывшегося Инвару после буквально съеденной слезы Яхоны. Эта сущн</w:t>
      </w:r>
      <w:r>
        <w:rPr>
          <w:rFonts w:ascii="Calibri" w:hAnsi="Calibri"/>
          <w:color w:val="000000"/>
        </w:rPr>
        <w:t>ость не трогала Инвара, но отзывалась на любое его движение. А Инвар вдруг понял, что видит сквозь скалы разбросанные там и тут всполохи — слёзы. И те три, что оставались у орка, и многие другие. А в земле, прямо под Энку, росла новая — яркая, крупная, как</w:t>
      </w:r>
      <w:r>
        <w:rPr>
          <w:rFonts w:ascii="Calibri" w:hAnsi="Calibri"/>
          <w:color w:val="000000"/>
        </w:rPr>
        <w:t xml:space="preserve">их ещё никто не видывал. Инвар наклонился, забрал свёрток Маноха и потянулся к свежей слезе. Та послушно поднялась из недр на поверхность и легла Инвару в ладонь. Он сжал её, вскинул кулак и расхохотался. Щупальца в ответ заволновались, а скалы отозвались </w:t>
      </w:r>
      <w:r>
        <w:rPr>
          <w:rFonts w:ascii="Calibri" w:hAnsi="Calibri"/>
          <w:color w:val="000000"/>
        </w:rPr>
        <w:t>эхом.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вот ты какая, Яхона! — воскликнул Инвар, разглядывая свет, сочащийся сквозь пальцы.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Ссадины и царапины сами собой затянулись, а на месте сломанного зуба появился целый — Инвар даже не заметил, когда это произошло. Богатство, власть, а может и б</w:t>
      </w:r>
      <w:r>
        <w:rPr>
          <w:rFonts w:ascii="Calibri" w:hAnsi="Calibri"/>
          <w:color w:val="000000"/>
        </w:rPr>
        <w:t>ессмертие — теперь всё в его руках! И пусть Манох даже не пытается помешать свадьбе! Да одна только новая слеза стоит больше назначенного выкупа за невесту.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вдали скалы дрогнули — Инвар ощутил, как какая-то могущественная сущность пришла в движение.</w:t>
      </w:r>
      <w:r>
        <w:rPr>
          <w:rFonts w:ascii="Calibri" w:hAnsi="Calibri"/>
          <w:color w:val="000000"/>
        </w:rPr>
        <w:t xml:space="preserve"> Чуждая всему живому сила стремилась к нему, гоня перед собой волну багрового смрада. Невидимый ветер тлена пронзал скалы, дул в лицо и проходил сквозь тело. Инвара пробрал озноб. Встреча с этой силой не сулила ничего доброго. Инвару показалось, что потом </w:t>
      </w:r>
      <w:r>
        <w:rPr>
          <w:rFonts w:ascii="Calibri" w:hAnsi="Calibri"/>
          <w:color w:val="000000"/>
        </w:rPr>
        <w:t>можно будет забыть и о Лане, и о внешнем мире, и отступил, споткнувшись о руку орка.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сзади раздался голос Хильта: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Восемь лет я не ступал на эти камни. Ты вынудил меня, — Хильт неторопливо подходил с оголённым клинком в руке. — Думаешь, я боялся </w:t>
      </w:r>
      <w:r>
        <w:rPr>
          <w:rFonts w:ascii="Calibri" w:hAnsi="Calibri"/>
          <w:color w:val="000000"/>
        </w:rPr>
        <w:t>погибнуть в бою? Да я упивался каждой схваткой! Я был лучшим, сынок. Понимаешь? Я клятых десять лет был лучшим! Бегал сюда, как волк за добычей, и не деньги меня привлекали, сынок! Нет! Я жаждал боя! Убей или умри! Это ли не благодать? Когда только ты и он</w:t>
      </w:r>
      <w:r>
        <w:rPr>
          <w:rFonts w:ascii="Calibri" w:hAnsi="Calibri"/>
          <w:color w:val="000000"/>
        </w:rPr>
        <w:t>, только тогда дышишь полной грудью. Ты ведь тоже знаешь это, сынок, ты вдыхал этот воздух победы. Нет, я не боялся умереть. Ты слышал легенду о храме Яхоны и её жреце? Молчишь? Знаю, слышал... А я видел храм. Никто не может его найти, а он сам возник пере</w:t>
      </w:r>
      <w:r>
        <w:rPr>
          <w:rFonts w:ascii="Calibri" w:hAnsi="Calibri"/>
          <w:color w:val="000000"/>
        </w:rPr>
        <w:t>до мной, когда я разбил слезу. А жрец, про которого мне ещё дед рассказывал, лежал у входа на алтаре и умирал от старости. Дед говорил, что Яхона явилась когда-то к будущему жрецу и предложила навсегда остаться с ней. И вот тогда меня озарило. Вот! Вот уча</w:t>
      </w:r>
      <w:r>
        <w:rPr>
          <w:rFonts w:ascii="Calibri" w:hAnsi="Calibri"/>
          <w:color w:val="000000"/>
        </w:rPr>
        <w:t>сть, уготованная мне Яхоной! Я, её любимчик, лучший боец, должен стать новым жрецом! Навеки остаться с ней. И я испугался. И пока жрец был ещё жив, убежал.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подобрал свой меч и выпрямился. Невидимые Хильту щупальца замерли в предвкушении новой жертвы.</w:t>
      </w:r>
      <w:r>
        <w:rPr>
          <w:rFonts w:ascii="Calibri" w:hAnsi="Calibri"/>
          <w:color w:val="000000"/>
        </w:rPr>
        <w:t xml:space="preserve"> Инородная сущность быстро и неотвратимо приближалась, уходить было поздно и Инвар спросил: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же ты не уехал?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смог. Уезжал, но вернулся. Яхона держит меня за горло! Здесь моя судьба, вот она, — Хильт обвёл вокруг мечом. — Я часами стоял на гр</w:t>
      </w:r>
      <w:r>
        <w:rPr>
          <w:rFonts w:ascii="Calibri" w:hAnsi="Calibri"/>
          <w:color w:val="000000"/>
        </w:rPr>
        <w:t>анице, среди зелени или снегов, а смотрел только на камни. И боялся. Но теперь всё изменилось. Теперь ты её любимчик! Давай быстрее покончим с этим. Посмотрим, на что ты годен.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Погоди! Нам нечего делить, ты же не орк. Разойдёмся?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Э, нет, сынок. Я покля</w:t>
      </w:r>
      <w:r>
        <w:rPr>
          <w:rFonts w:ascii="Calibri" w:hAnsi="Calibri"/>
          <w:color w:val="000000"/>
        </w:rPr>
        <w:t>лся Яхоной, что отсюда уйдёт только один из нас, а с таким не шутят. Признаю, сдуру поклялся, в сердцах, но слов не вернуть. Мне жаль. Хотя, смотрю, ты сумел одолеть Энку. Не знаю как, но тебе это удалось, поэтому всяко может повернуться. Давай-ка, к бою.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Сумел. Только он так и не сказал, с кем должен был встретиться.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Хильт рассмеялся.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сказал. С тобой, сынок. Манох — старый засранец — решил заплатить тобой виру за смерть его брата. А заодно... Деньги, что ты накопил, у Маноха держишь? В самом надёжном месте? Умно, ничего не скажешь. Ему и достанутся.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Манох?! — воскликнул Инвар. — </w:t>
      </w:r>
      <w:r>
        <w:rPr>
          <w:rFonts w:ascii="Calibri" w:hAnsi="Calibri"/>
          <w:color w:val="000000"/>
        </w:rPr>
        <w:t>Так он сам с орками якшается?! Но он же из города не выезжает! А кто же тогда?..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я, конечно. Дал бы я тут кому торговлю вести. Это моя земля! Я здесь хозяин! А ты Горка к Яхоне отправил, да ещё и дурачка, который нам почтовых голубей через долину носи</w:t>
      </w:r>
      <w:r>
        <w:rPr>
          <w:rFonts w:ascii="Calibri" w:hAnsi="Calibri"/>
          <w:color w:val="000000"/>
        </w:rPr>
        <w:t>л, зарезал. Уж не знаю, почему Яхона разрешала ему их таскать, видать, вовсе безмозглый был. Вот Манох и решил тобой орков задобрить. — Хильт усмехнулся. — Только это неправильно, не по-нашему. Торговля — торговлей, но законы Яхоны нарушать нельзя. Ну всё,</w:t>
      </w:r>
      <w:r>
        <w:rPr>
          <w:rFonts w:ascii="Calibri" w:hAnsi="Calibri"/>
          <w:color w:val="000000"/>
        </w:rPr>
        <w:t xml:space="preserve"> наговорились, а то она уже сердится. Камни дрожат.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чувствовал, что жуткое нечто подползло с другой стороны скалы и замерло в ожидании. Он быстро оглянулся и сказал: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Хильт? Не может быть двух избранных.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а я про что?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её избранник, не я. С</w:t>
      </w:r>
      <w:r>
        <w:rPr>
          <w:rFonts w:ascii="Calibri" w:hAnsi="Calibri"/>
          <w:color w:val="000000"/>
        </w:rPr>
        <w:t>мотри.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указал на скалу, и когда Хильт взглянул туда, она треснула, разошлась в стороны и открыла зев пещеры, из которой лился рубиновый свет. Перед пещерой лежал плоский камень, а на нём истлевшие кости жреца среди ржавых пластин брони.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значит</w:t>
      </w:r>
      <w:r>
        <w:rPr>
          <w:rFonts w:ascii="Calibri" w:hAnsi="Calibri"/>
          <w:color w:val="000000"/>
        </w:rPr>
        <w:t>, как, — протянул Хильт. — Приз победителю?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буду с тобой драться, это твоё. Она ведь ждала тебя много лет.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Хильт в задумчивости почесал подбородок и спросил: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не послать ли тебя в задницу?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стояли и смотрели на кости, пока земля не ударила им </w:t>
      </w:r>
      <w:r>
        <w:rPr>
          <w:rFonts w:ascii="Calibri" w:hAnsi="Calibri"/>
          <w:color w:val="000000"/>
        </w:rPr>
        <w:t>в ноги. Легко, словно подгоняя. Тогда Хильт встряхнулся и сказал: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ты прав, — он решительно кивнул. — Вот что я думаю, сынок. Мне теперь обратного пути по-любому нет. Всё одно здесь останусь.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Хильт?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Нельзя вечно обманывать судьбу. Она ждёт меня.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Ты… Помощь нужна?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Сдурел? Беги. Беги, пока я не передумал. И позаботься о моём коне. Ну! Давай!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Инвар побежал. А Хильт крикнул вслед: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Передавай привет Лане. Мамка у неё была горячей бабой! Эх!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оглянулся, хотел было спросить про Лану</w:t>
      </w:r>
      <w:r>
        <w:rPr>
          <w:rFonts w:ascii="Calibri" w:hAnsi="Calibri"/>
          <w:color w:val="000000"/>
        </w:rPr>
        <w:t>, но Хильт уже шагал к пещере с клинком наголо, и Инвар пустился со всех ног.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 Яхоны постепенно слабел. На границе долины щупальца потускнели и стали прозрачными, а потом вовсе исчезли.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Инвар нашёл привязанного к дереву коня. Тот дичился, так и не дал с</w:t>
      </w:r>
      <w:r>
        <w:rPr>
          <w:rFonts w:ascii="Calibri" w:hAnsi="Calibri"/>
          <w:color w:val="000000"/>
        </w:rPr>
        <w:t>ебя оседлать, и Инвар на поводу отвёл его к заставе и сменил на свою лошадку. Сумку с золотом он забрал и ещё раз полюбовался на свои сокровища. Граничникам объяснять ничего не пришлось — ворота стояли открытыми, во дворе никого не оказалось, только из дом</w:t>
      </w:r>
      <w:r>
        <w:rPr>
          <w:rFonts w:ascii="Calibri" w:hAnsi="Calibri"/>
          <w:color w:val="000000"/>
        </w:rPr>
        <w:t>а слышался смех, да тянуло запахом гуляша. Совсем бойцы Хильта распустились, пока тот дни напролёт торчал возле долины. Как они теперь будут без своего десятника? Инвар не стал с ними разговаривать — торопился в город, хотел добраться до темноты. Почти усп</w:t>
      </w:r>
      <w:r>
        <w:rPr>
          <w:rFonts w:ascii="Calibri" w:hAnsi="Calibri"/>
          <w:color w:val="000000"/>
        </w:rPr>
        <w:t>ел — ночь только спустилась — и издалека увидел зарево. В самом центре Ярвика полыхал пожар. Плохое предчувствие охватило Инвара. Он подстегнул усталую лошадь, чтобы та шла быстрее, но почти сразу его окликнули: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Инвар? Это ты?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Лана? — удивился Инвар.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т подлеска отделился силуэт, и Инвар различил Лану верхом на коне.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ждала тебя. — Лана рассмеялась. — Сбежала.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Лана, — нежно сказал Инвар. — А что там горит?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Мой дом, — ответила Лана.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Твой дом?! Почему?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подожгла его, — Лана беззаботно пожала плечами. — Знал бы ты, как тяжело подпалить каменный дом, но книги, оказывается, хорошо горят. Меня всё равно бы отдали за рыжего придурка, а сейчас подумают, что я сгорела.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странно, эту новость Инвар воспр</w:t>
      </w:r>
      <w:r>
        <w:rPr>
          <w:rFonts w:ascii="Calibri" w:hAnsi="Calibri"/>
          <w:color w:val="000000"/>
        </w:rPr>
        <w:t>инял спокойно.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 Манох?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Переживёт, не обеднеет. У него ещё и твои деньги остались — он первым делом их бросился спасать, обо мне и не вспомнил, наверное, пока все не вынес. Так что я свободна! А ты как?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я?.. — задумчиво повторил Инвар, всп</w:t>
      </w:r>
      <w:r>
        <w:rPr>
          <w:rFonts w:ascii="Calibri" w:hAnsi="Calibri"/>
          <w:color w:val="000000"/>
        </w:rPr>
        <w:t>оминая шагающего к храму Хильта. — Кажется, в долину мне больше нельзя. И деньги у меня тоже есть.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из-за пазухи слезу Яхоны, которую подобрал возле мёртвого Энку, и показал Лане. Красные отблески отразились в глазах девушки, а позади неё алел пож</w:t>
      </w:r>
      <w:r>
        <w:rPr>
          <w:rFonts w:ascii="Calibri" w:hAnsi="Calibri"/>
          <w:color w:val="000000"/>
        </w:rPr>
        <w:t>ар — зарево короной стояло над головой, сияло сквозь паутину волос.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Лана улыбнулась и сказала:</w:t>
      </w:r>
    </w:p>
    <w:p w:rsidR="00000000" w:rsidRDefault="00114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Очаровательно. Ну, тогда... Останешься ли ты со мной навсегда, Инвар?</w:t>
      </w:r>
    </w:p>
    <w:p w:rsidR="00000000" w:rsidRDefault="001143FB">
      <w:pPr>
        <w:pStyle w:val="a5"/>
        <w:jc w:val="both"/>
      </w:pPr>
    </w:p>
    <w:p w:rsidR="00000000" w:rsidRDefault="001143FB">
      <w:pPr>
        <w:pStyle w:val="a5"/>
        <w:jc w:val="both"/>
      </w:pPr>
    </w:p>
    <w:p w:rsidR="00000000" w:rsidRDefault="001143F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143F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143F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43FB"/>
    <w:rsid w:val="001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3A19A0-4AA6-4E51-BC72-30732BE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5801</Words>
  <Characters>30033</Characters>
  <Application>Microsoft Office Word</Application>
  <DocSecurity>4</DocSecurity>
  <Lines>564</Lines>
  <Paragraphs>232</Paragraphs>
  <ScaleCrop>false</ScaleCrop>
  <Company/>
  <LinksUpToDate>false</LinksUpToDate>
  <CharactersWithSpaces>35938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Алые слёзы Яхоны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