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4A6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Розы и другие цветы</w:t>
      </w:r>
    </w:p>
    <w:p w:rsidR="00000000" w:rsidRDefault="00164A6B">
      <w:pPr>
        <w:jc w:val="both"/>
        <w:rPr>
          <w:rFonts w:eastAsia="Times New Roman"/>
        </w:rPr>
      </w:pP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родилась в средней полосе России, в деревне калужской области. Наша деревня стоит на холмах, а дом моего детства расположен у старого кладбища, обсаженного липами и березами. Извилистая речка весело журчит, обегая наши холмы, изумрудно-зеленые с наступле</w:t>
      </w:r>
      <w:r>
        <w:rPr>
          <w:rFonts w:ascii="Calibri" w:hAnsi="Calibri"/>
          <w:color w:val="000000"/>
        </w:rPr>
        <w:t>нием весны. В июле в их зелени проступают алые пятна земляники, а небо становится синим-синим, как перо сказочной птицы удачи. Такова моя малая родина. Такое же синее небо бывает и над Санкт-Петербургом, куда меня увезли родители еще в младенчестве. Я окон</w:t>
      </w:r>
      <w:r>
        <w:rPr>
          <w:rFonts w:ascii="Calibri" w:hAnsi="Calibri"/>
          <w:color w:val="000000"/>
        </w:rPr>
        <w:t>чила школу в городе на Неве и поступила в библиотечный техникум, чем гордились все мои родные. Летние каникулы я проводила в нашей деревне, в старом дедушкином доме с большой русской печью. Запах горячего хлеба, парное молоко… Я люблю приезжать в деревню.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прошлом году после первого курса техникума меня послали на практику в нашу деревенскую библиотеку. Я читаю всю жизнь, только в детстве – приключения и фантастику (в шесть лет мечтала сбежать в Техас, где скакал всадник без головы). Став старше, узнала из</w:t>
      </w:r>
      <w:r>
        <w:rPr>
          <w:rFonts w:ascii="Calibri" w:hAnsi="Calibri"/>
          <w:color w:val="000000"/>
        </w:rPr>
        <w:t xml:space="preserve"> «Других берегов», что в тех же местах под Далласом ловил бабочек Набоков. Сейчас мне больше нравятся любовные романы. Да, как девушки всех времен и народов, я грежу о большой чистой любви на всю жизнь. В последнюю неделю перед расставанием на лето я гулял</w:t>
      </w:r>
      <w:r>
        <w:rPr>
          <w:rFonts w:ascii="Calibri" w:hAnsi="Calibri"/>
          <w:color w:val="000000"/>
        </w:rPr>
        <w:t>а с однокурсницами по центру Санкт-Петербурга. Мы прошли Летний сад и двинулись к излучине Невы, где стоит Смольный собор. По дороге у Музея воды мы зашли посмотреть необычный фонтан, с шумом водопада обрушивающийся в красный гранитный бассейн. Мы с подруж</w:t>
      </w:r>
      <w:r>
        <w:rPr>
          <w:rFonts w:ascii="Calibri" w:hAnsi="Calibri"/>
          <w:color w:val="000000"/>
        </w:rPr>
        <w:t xml:space="preserve">ками решили сфотографироваться вместе у фонтана, но палки для селфи ни у кого из нас не было. Я подняла на лоб черные очки, окликнула высокого юношу в военной форме и попросила помочь нам. Он охотно согласился, сделал несколько снимков моим фотоаппаратом, </w:t>
      </w:r>
      <w:r>
        <w:rPr>
          <w:rFonts w:ascii="Calibri" w:hAnsi="Calibri"/>
          <w:color w:val="000000"/>
        </w:rPr>
        <w:t>мы с девочками рассмотрели и одобрили их. Но он не спешил уходить и неожиданно представился: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Вадим, будущий инженер, учусь в том желтом здании с белыми колоннами.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том? – смеясь, указала я на Таврический дворец.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вон в том, оканчиваю второй курс</w:t>
      </w:r>
      <w:r>
        <w:rPr>
          <w:rFonts w:ascii="Calibri" w:hAnsi="Calibri"/>
          <w:color w:val="000000"/>
        </w:rPr>
        <w:t>, - рука юноши, нет, уже молодого человека, протянулась в направлении большого здания за Таврическим дворцом.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Оксана, - представилась я. Подруги со смехом потащили меня гулять дальше. Я только успела сказать Вадиму номер моего мобильника. На улице я опус</w:t>
      </w:r>
      <w:r>
        <w:rPr>
          <w:rFonts w:ascii="Calibri" w:hAnsi="Calibri"/>
          <w:color w:val="000000"/>
        </w:rPr>
        <w:t>тила на глаза черные очки, как сто лет назад дамы опускали вуаль.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 день до отъезда в Калужскую область я поехала на Васильевский остров к Ксении Блаженной, просила мою святую дать нам легкую дорогу в деревню. Обойдя светло-зеленую часовню три раза, я взм</w:t>
      </w:r>
      <w:r>
        <w:rPr>
          <w:rFonts w:ascii="Calibri" w:hAnsi="Calibri"/>
          <w:color w:val="000000"/>
        </w:rPr>
        <w:t>олилась, чтобы Вадим запомнил мой телефон и позвонил мне. Этот парень в военной форме, широкоплечий, высокий, синеглазый, очень понравился мне. Потом я пошла к метро по старинному кладбищу. Сейчас, в начале лета, оно выглядит как зеленый тенистый парк с ак</w:t>
      </w:r>
      <w:r>
        <w:rPr>
          <w:rFonts w:ascii="Calibri" w:hAnsi="Calibri"/>
          <w:color w:val="000000"/>
        </w:rPr>
        <w:t>куратными дорожками. Какой контраст с нашим деревенским, заросшим травой, иногда выше человеческого роста. Я не боюсь деревенского кладбища. Когда навещаю могилы родных или просто гуляю по нему, теплое чувство любви и покоя охватывает меня. Конечно, Смолен</w:t>
      </w:r>
      <w:r>
        <w:rPr>
          <w:rFonts w:ascii="Calibri" w:hAnsi="Calibri"/>
          <w:color w:val="000000"/>
        </w:rPr>
        <w:t>ское кладбище в Санкт-Петербурге больше деревенского, и памятники на нем богаче – мрамор, бронза, гранит. У нас же – цветущие липы и птичий щебет. Доехали мы в нашу деревню быстро, дорога и на поезде, и на автобусе была легка и приятна. А в деревне началас</w:t>
      </w:r>
      <w:r>
        <w:rPr>
          <w:rFonts w:ascii="Calibri" w:hAnsi="Calibri"/>
          <w:color w:val="000000"/>
        </w:rPr>
        <w:t>ь моя библиотечная практика. В техникуме учат хорошо, заведующая библиотекой дала мне блестящую характеристику.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практики я осталась в деревне. Мои бабушка и дедушка приближаются к семидесяти годам, но еще крепкие, жилистые, слаженно ведут хозяйство. </w:t>
      </w:r>
      <w:r>
        <w:rPr>
          <w:rFonts w:ascii="Calibri" w:hAnsi="Calibri"/>
          <w:color w:val="000000"/>
        </w:rPr>
        <w:t xml:space="preserve">С ними живет и мой прадедушка, бабушкин папа. Мы с бабушкой зовем его «деда». Ему уже за девяносто, но он, совершенно седой, коренаст, крепок, с яркими голубыми глазами и похожими на корни дуба руками. Еще до моего рождения он начал работать кладбищенским </w:t>
      </w:r>
      <w:r>
        <w:rPr>
          <w:rFonts w:ascii="Calibri" w:hAnsi="Calibri"/>
          <w:color w:val="000000"/>
        </w:rPr>
        <w:t>сторожем, ведь дом наш стоит недалеко от кладбища. Первую неделю после окончания практики я помогала бабушке по дому и читала Пруста «В поисках утраченного времени». А по субботам в клубе у нас бывают танцы. В городе я не ходила на дискотеки, а в деревенск</w:t>
      </w:r>
      <w:r>
        <w:rPr>
          <w:rFonts w:ascii="Calibri" w:hAnsi="Calibri"/>
          <w:color w:val="000000"/>
        </w:rPr>
        <w:t>ий клуб меня не пускали.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субботу днем я пошла в магазин со списком, который мне дала бабушка. И вот, когда я выходила из магазина с чаем, сахаром, дрожжами и конфетами, меня кто-то окликнул. Оборачиваюсь. На автобусной остановке стоит парень в джинсах, ф</w:t>
      </w:r>
      <w:r>
        <w:rPr>
          <w:rFonts w:ascii="Calibri" w:hAnsi="Calibri"/>
          <w:color w:val="000000"/>
        </w:rPr>
        <w:t>утболке, бейсболке и зовет: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Оксана, Оксана!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Пакет с продуктами выпал из моей руки, когда из-под козырька бейсболки на меня взглянули голубые глаза.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Вадим, - выдохнула я. Он подбежал, поднял мой пакет и остро взглянул мне в глаза.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Вадим, почему ты</w:t>
      </w:r>
      <w:r>
        <w:rPr>
          <w:rFonts w:ascii="Calibri" w:hAnsi="Calibri"/>
          <w:color w:val="000000"/>
        </w:rPr>
        <w:t xml:space="preserve"> здесь? – спросила я, не в силах поверить, что все это происходит на самом деле.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 тебя увидеть, - просто ответил он.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ты нашел меня?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Запомнил номер твоего мобильника, поговорил с твоими подругами, встретил их у техникума, пригласил в кафе </w:t>
      </w:r>
      <w:r>
        <w:rPr>
          <w:rFonts w:ascii="Calibri" w:hAnsi="Calibri"/>
          <w:color w:val="000000"/>
        </w:rPr>
        <w:t>поесть мороженого.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подруги – красавицы: черноглазая Света с темными кудрями и зеленоглазая Мила с русой косой.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 подруги такие красивые.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 Не заметил, я искал тебя.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ты серьезно? – произнесла я, теребя ручку холщового пакета.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поз</w:t>
      </w:r>
      <w:r>
        <w:rPr>
          <w:rFonts w:ascii="Calibri" w:hAnsi="Calibri"/>
          <w:color w:val="000000"/>
        </w:rPr>
        <w:t>накомишь меня с твоими родителями?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хихикнула, потому что вид у него был забавно-смущенный. Высокий, крепкий парень боится, что его оттолкну я, достающая ему до плеча.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пойдем, - согласилась я. В тот же момент мой пакет оказался в руке Вадима. Он подхватил и свой рюкзак.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Родителей моих тут нет, - начала я. – А живем мы у кладбища…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мы шли, Вадим рассказал мне о себе: родился на Дальнем Востоке в городе</w:t>
      </w:r>
      <w:r>
        <w:rPr>
          <w:rFonts w:ascii="Calibri" w:hAnsi="Calibri"/>
          <w:color w:val="000000"/>
        </w:rPr>
        <w:t xml:space="preserve"> Свободный, родители до сих пор живут там, а он осознанно выбрал профессию военного инженера и приехал в Санкт-Петербург получать образование. Сейчас едет домой в отпуск, но по дороге заехал повидать меня и познакомиться с моими родными.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 начальн</w:t>
      </w:r>
      <w:r>
        <w:rPr>
          <w:rFonts w:ascii="Calibri" w:hAnsi="Calibri"/>
          <w:color w:val="000000"/>
        </w:rPr>
        <w:t>ику курса, что еду к невесте, - произнес Вадим, старательно глядя себе под ноги. И покраснел. Мое сердце странно дернулось, мне еще никто не делал предложения о браке. Я откашлялась.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скажешь? – быстро спросил он.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это так неожиданно, - промямлил</w:t>
      </w:r>
      <w:r>
        <w:rPr>
          <w:rFonts w:ascii="Calibri" w:hAnsi="Calibri"/>
          <w:color w:val="000000"/>
        </w:rPr>
        <w:t>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понравилась мне с первого взгляда, там, у Музея воды. И я подумал, что хочу жениться именно на такой девушке.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вот, мы и пришли, - сказала, подходя к калитке, и закричала: - Бабушка! – отчаянное удивление прозвучало в моем голосе.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Доча! – н</w:t>
      </w:r>
      <w:r>
        <w:rPr>
          <w:rFonts w:ascii="Calibri" w:hAnsi="Calibri"/>
          <w:color w:val="000000"/>
        </w:rPr>
        <w:t>а крыльцо выскочили все – бабушка, дедушка и прадедушка.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Познакомьтесь… - начала я дрожащим голосом. – Это Вадим.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– в один голос спросили дед и прадед, сверкая голубыми глазами. В нашей семье у всех такие глаза.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пойдемте пить чай, - сказала </w:t>
      </w:r>
      <w:r>
        <w:rPr>
          <w:rFonts w:ascii="Calibri" w:hAnsi="Calibri"/>
          <w:color w:val="000000"/>
        </w:rPr>
        <w:t>бабуля.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накрывала стол к чаю, дед увел Вадима умываться с дороги, а прадед сел во главе стола.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рассказывай, где ты отхватила такого парня? – строго спросил он.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покраснела.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«Ах, какой красавчик он, ну прямо как с картинки»… - вдруг спела моя баб</w:t>
      </w:r>
      <w:r>
        <w:rPr>
          <w:rFonts w:ascii="Calibri" w:hAnsi="Calibri"/>
          <w:color w:val="000000"/>
        </w:rPr>
        <w:t>ушка.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видела его всего-то один раз, - начала я, вздохнув. – Но я молилась Ксении Блаженной, чтоб он нашел меня.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 тебе действительно нравится? – спросил прадед. Я молча кивнула. Появились дед с Вадимом. Он умылся, сменил футболку.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к чаю</w:t>
      </w:r>
      <w:r>
        <w:rPr>
          <w:rFonts w:ascii="Calibri" w:hAnsi="Calibri"/>
          <w:color w:val="000000"/>
        </w:rPr>
        <w:t>, из Питера.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положил на стол коробку конфет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мои любимые, - радостно сказала я. Коробка украшена парусным корабликом.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Вадим, садись рядом с Оксаной, - сказала бабушка.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чая дед и прадед позвали Вадима во двор. Я вымыла посуду. Бабушка почему-</w:t>
      </w:r>
      <w:r>
        <w:rPr>
          <w:rFonts w:ascii="Calibri" w:hAnsi="Calibri"/>
          <w:color w:val="000000"/>
        </w:rPr>
        <w:t>то хихикала, улыбалась, глядя на меня.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ты уже и совсем взрослая, доча, - сказала она.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моем возрасте моя мама уже родила меня, - буркнула я. Хлопнула дверь, за дедом и прадедом вошел Вадим.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вот что, Оксана и Вадим, - начал прадед, я уставила</w:t>
      </w:r>
      <w:r>
        <w:rPr>
          <w:rFonts w:ascii="Calibri" w:hAnsi="Calibri"/>
          <w:color w:val="000000"/>
        </w:rPr>
        <w:t>сь на него во все глаза – сейчас решалась моя судьба. – Погуляйте по деревне, сходите на танцы, но в час ночи чтобы были дома – Вадим уедет утром, чтобы он мог выспаться.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потрясенно молчала – никогда в жизни меня не пускали на танцы. Бабушка вдруг меня у</w:t>
      </w:r>
      <w:r>
        <w:rPr>
          <w:rFonts w:ascii="Calibri" w:hAnsi="Calibri"/>
          <w:color w:val="000000"/>
        </w:rPr>
        <w:t>щипнула.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я надену? - от неожиданности выпалила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что? Выпускное платье твоей мамы, - сказала бабушка и потащила меня к своему сундуку.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вышла из-за занавески в розовом крепдешиновом платье, Вадим просиял и покраснел, я тоже смутилась и забегала в поисках телефона.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Идите, гуляйте, и поздно не возвращайтесь, - напутствовали нас. Вадим взял меня за руку, и мы пошли в клуб.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уж</w:t>
      </w:r>
      <w:r>
        <w:rPr>
          <w:rFonts w:ascii="Calibri" w:hAnsi="Calibri"/>
          <w:color w:val="000000"/>
        </w:rPr>
        <w:t>е садилось, но в июле ночи теплые, и мне не было холодно в одном тонком платье.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какие звезды, - сказал Вадим. - В Питере их не видно. Я скучал по ним… и по тебе.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остановилась. Неужели это происходит со мной? Неужели любовь вот так вот пришла ко</w:t>
      </w:r>
      <w:r>
        <w:rPr>
          <w:rFonts w:ascii="Calibri" w:hAnsi="Calibri"/>
          <w:color w:val="000000"/>
        </w:rPr>
        <w:t xml:space="preserve"> мне?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одними губами выдохнул он.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Камень в туфлю попал, - ответила я, как Даша в «Сестрах», наклонилась, делая вид, что вытряхиваю камушек, и лихорадочно думала, что ответить. Можно ли в наши дни полюбить с первого взгляда? Ничего не придумав, я </w:t>
      </w:r>
      <w:r>
        <w:rPr>
          <w:rFonts w:ascii="Calibri" w:hAnsi="Calibri"/>
          <w:color w:val="000000"/>
        </w:rPr>
        <w:t>опять вложила руку в широкую ладонь Вадима, и мы подошли к клубу. Я познакомила парня со своими местными подругами, и мы пошли танцевать. Музыка гремела в полутьме, зеркальные шары вращались, осыпая нас бликами. Мы с Вадимом танцевали и быстрые танцы и мед</w:t>
      </w:r>
      <w:r>
        <w:rPr>
          <w:rFonts w:ascii="Calibri" w:hAnsi="Calibri"/>
          <w:color w:val="000000"/>
        </w:rPr>
        <w:t>ленные. А когда вышли подышать воздухом, я с изумлением увидела, что полная серебристая луна уже высоко поднялась в ночном небе.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а сколько уже времени? – спохватилась я. Вадим взглянул на мобильник.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Полпервого ночи.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быстро пролетело время! На</w:t>
      </w:r>
      <w:r>
        <w:rPr>
          <w:rFonts w:ascii="Calibri" w:hAnsi="Calibri"/>
          <w:color w:val="000000"/>
        </w:rPr>
        <w:t>до идти домой, а то мои будут волноваться.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Идем!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рука уже привычно скользнула в ладонь Вадима, и мы пошли к дому. В этот момент я не думала о будущем. Нас окружала тихая лунная ночь, и было очень приятно идти по дороге, чувствуя теплую ладонь и надеж</w:t>
      </w:r>
      <w:r>
        <w:rPr>
          <w:rFonts w:ascii="Calibri" w:hAnsi="Calibri"/>
          <w:color w:val="000000"/>
        </w:rPr>
        <w:t>ное плечо моего парня. Светлые волосы Вадима казались почти серебряными в свете полной луны. От клуба к нашему дому идти довольно далеко, огибая кладбище. Сейчас мы шли мимо школы. Все лето на клумбах в школьном дворе растут цветы – от тюльпанов до георгин</w:t>
      </w:r>
      <w:r>
        <w:rPr>
          <w:rFonts w:ascii="Calibri" w:hAnsi="Calibri"/>
          <w:color w:val="000000"/>
        </w:rPr>
        <w:t>ов, рядом с клумбами стоят скамейки.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какие красивые цветы, - сказал Вадим.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школьники все лето ухаживают за этими цветами.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Хочешь, посидим, полюбуемся, - предложил он.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калитка закрыта на ночь, - ответила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это останавливало в</w:t>
      </w:r>
      <w:r>
        <w:rPr>
          <w:rFonts w:ascii="Calibri" w:hAnsi="Calibri"/>
          <w:color w:val="000000"/>
        </w:rPr>
        <w:t>оенного инженера? - рассмеялся он. – Нас учат одолевать все преграды.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 ждут дома.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Позвони, что задержишься на полчасика. Смотри, какая красивая ночь. Как на Украине.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Ночь, действительно, была тихой и теплой. Я позвонила бабушке, чтобы она не волнова</w:t>
      </w:r>
      <w:r>
        <w:rPr>
          <w:rFonts w:ascii="Calibri" w:hAnsi="Calibri"/>
          <w:color w:val="000000"/>
        </w:rPr>
        <w:t>лась, и позволила Вадиму взять меня на руки. Он быстро перенес меня через забор, поставил на ноги и перепрыгнул сам.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любишь цветы? – спросила я, когда наши ладони опять встретились.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люблю, в Питере, когда отпускают в увольнение, хожу в оранжерею</w:t>
      </w:r>
      <w:r>
        <w:rPr>
          <w:rFonts w:ascii="Calibri" w:hAnsi="Calibri"/>
          <w:color w:val="000000"/>
        </w:rPr>
        <w:t xml:space="preserve"> у Таврического дворца и в Ботанический сад.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я покажу тебе кусты роз, они высажены у южной стены школы, - сказала  и повела Вадима к розарию. Все оттенки розового цвета, чуть отливающие сизым в серебристом свете луны, вскоре предстали перед нами.</w:t>
      </w:r>
      <w:r>
        <w:rPr>
          <w:rFonts w:ascii="Calibri" w:hAnsi="Calibri"/>
          <w:color w:val="000000"/>
        </w:rPr>
        <w:t xml:space="preserve"> А несколько махровых роз казались багряными. Почти не дыша, мы любовались этой красотой, а потом вернулись к клумбам и сели на белую скамейку, не размыкая рук. Говорили обо всем – о наших близких, наших городах, планах на будущее. Так в ночной тишине мы у</w:t>
      </w:r>
      <w:r>
        <w:rPr>
          <w:rFonts w:ascii="Calibri" w:hAnsi="Calibri"/>
          <w:color w:val="000000"/>
        </w:rPr>
        <w:t>знавали души друг друга. Звонок моего мобильника заставил меня вздрогнуть. Я взяла трубку. Бабуля ехидно напомнила, что ждет нас уже полтора часа.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скоро придем, мы уже у школы, - сказала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Идите скорее домой, но не ходите через кладбище, - сказала </w:t>
      </w:r>
      <w:r>
        <w:rPr>
          <w:rFonts w:ascii="Calibri" w:hAnsi="Calibri"/>
          <w:color w:val="000000"/>
        </w:rPr>
        <w:t>бабушка и отключилась.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идти, - вздохнула я, пряча мобильник.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бабушка любит цветы? – спросил Вадим.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как и я – розы.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принесем ей букетик, - сказал Вадим. – Посиди, я сейчас.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вскочил со скамейки и метнулся за угол школьного здания, к его южному фасаду. Я не успела крикнуть, что нехорошо ломать розы, у нас такое не принято, ведь цветы должны радовать всех. Со вздохом я сложила руки на коленях и опустила глаза. Я устала за сег</w:t>
      </w:r>
      <w:r>
        <w:rPr>
          <w:rFonts w:ascii="Calibri" w:hAnsi="Calibri"/>
          <w:color w:val="000000"/>
        </w:rPr>
        <w:t>одняшний день, такой длинный. Вадим выбежал из-за угла дома и бросился ко мне. В руках он держал большой букет.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Вадим, ты уже вернулся? – радостно воскликнула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возьми, - как-то глухо ответил он.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это не розы, - удивленно произнесла я. – Где </w:t>
      </w:r>
      <w:r>
        <w:rPr>
          <w:rFonts w:ascii="Calibri" w:hAnsi="Calibri"/>
          <w:color w:val="000000"/>
        </w:rPr>
        <w:t>ты взял этот букет?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лежал, на земле.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 розами? – спросила я и взяла букет – мне хотелось рассмотреть его поближе. Я вскрикнула – стебли цветов в прозрачной упаковке показались ледяными, наверное, потому, что лежали на земле. Запахи ветки белых ли</w:t>
      </w:r>
      <w:r>
        <w:rPr>
          <w:rFonts w:ascii="Calibri" w:hAnsi="Calibri"/>
          <w:color w:val="000000"/>
        </w:rPr>
        <w:t>лий, белых роз, розовых флоксов и гипсофил смешались в сильный резкий аромат, от которого у меня закружилась голова. Вадим придвинулся ближе и хрипло позвал: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Оксана…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вздохнула, глаза смыкались, к аромату цветов примешивался запах свежей земли. Парень п</w:t>
      </w:r>
      <w:r>
        <w:rPr>
          <w:rFonts w:ascii="Calibri" w:hAnsi="Calibri"/>
          <w:color w:val="000000"/>
        </w:rPr>
        <w:t>оложил руку мне на плечо. Его широкая ладонь показалась мне холодной даже через ткань платья, а ведь у Вадима теплые руки. Я убедилась в этом за сегодняшний день.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Оксана…- его хриплый шепот леденил мою шею, и сердце мое леденело – я поверила, что Вад</w:t>
      </w:r>
      <w:r>
        <w:rPr>
          <w:rFonts w:ascii="Calibri" w:hAnsi="Calibri"/>
          <w:color w:val="000000"/>
        </w:rPr>
        <w:t>им не такой, как другие, что он не будет лапать меня, что его восхищают, прежде всего, моя душа и ум. Я сильно вздрогнула, отшатнулась и уставилась на него. Показалось ли мне, что его волосы в свете луны стали седыми. «Это не Вадим», - вдруг пришла ясная м</w:t>
      </w:r>
      <w:r>
        <w:rPr>
          <w:rFonts w:ascii="Calibri" w:hAnsi="Calibri"/>
          <w:color w:val="000000"/>
        </w:rPr>
        <w:t>ысль.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Сгинь…- начала я похолодевшими губами.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уйду, - то ли всхлипнул, то ли простонал ночной гость, протянул руку и забрал букет. Я вскрикнула от боли в указательном пальце, посмотрела – на нем виднелась багровая кровавая полоса. Все молитвы выл</w:t>
      </w:r>
      <w:r>
        <w:rPr>
          <w:rFonts w:ascii="Calibri" w:hAnsi="Calibri"/>
          <w:color w:val="000000"/>
        </w:rPr>
        <w:t>етели у меня из головы. Я только молча смотрела, как глаза его блеснули красным, он причмокнул, облизывая палец, ногтем или когтем которого оцарапал меня, отвернулся и скрылся за углом школы. На плитках школьного двора остались мокрые грязные следы босых н</w:t>
      </w:r>
      <w:r>
        <w:rPr>
          <w:rFonts w:ascii="Calibri" w:hAnsi="Calibri"/>
          <w:color w:val="000000"/>
        </w:rPr>
        <w:t>ог. Я, похолодев, завизжала в голос. Вадим выскочил из-за угла школы и бросился ко мне.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Оксана, что случилось? Кто тебя обидел?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положил на скамейку букет роз, сел рядом и обнял меня.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успокойся, я с тобой, - шептал он мне на ухо, обдавая горячим </w:t>
      </w:r>
      <w:r>
        <w:rPr>
          <w:rFonts w:ascii="Calibri" w:hAnsi="Calibri"/>
          <w:color w:val="000000"/>
        </w:rPr>
        <w:t>дыханием, руки его, крепкие, теплые, казались надежной защитой.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туда побежал. Ты его не встретил? – дрожащим голосом сказала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Он тебя обидел?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Палец поцарапал, - по-детски пожаловалась я. Он взял мою руку, ахнул, увидев, что кровь еще сочитс</w:t>
      </w:r>
      <w:r>
        <w:rPr>
          <w:rFonts w:ascii="Calibri" w:hAnsi="Calibri"/>
          <w:color w:val="000000"/>
        </w:rPr>
        <w:t>я, вынул платок из кармана джинсов и обмотал мой палец.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Получи, - и положил мне на колени пострадавшую руку. Я мельком заметила, что мое красивое розовое платье испачкано кровью и совсем расстроилась. Вадим встал.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Посиди, я скоро, - рванулся с места и </w:t>
      </w:r>
      <w:r>
        <w:rPr>
          <w:rFonts w:ascii="Calibri" w:hAnsi="Calibri"/>
          <w:color w:val="000000"/>
        </w:rPr>
        <w:t>исчез за углом школы. Я не успела крикнуть, чтобы он остался со мной. Я не хотела допускать этой мысли, но с тянущим холодком в животе поняла, что мой ночной гость не был человеком, да и живым тоже.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Калитка за моей спиной распахнулась с треском. Я вскрикну</w:t>
      </w:r>
      <w:r>
        <w:rPr>
          <w:rFonts w:ascii="Calibri" w:hAnsi="Calibri"/>
          <w:color w:val="000000"/>
        </w:rPr>
        <w:t>ла и обернулась – прадед с клюкой входил на школьный двор.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Деда, ты зачем здесь? – спросила я дрожащим голосом.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Доча…- прадед шагнул ко мне, обхватил, прижал к себе. Я уткнулась в его грудь, вдыхая знакомый запах одеколона, который привезла ему в начал</w:t>
      </w:r>
      <w:r>
        <w:rPr>
          <w:rFonts w:ascii="Calibri" w:hAnsi="Calibri"/>
          <w:color w:val="000000"/>
        </w:rPr>
        <w:t>е лета.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Вадим? Вы поссорились? – спросил прадед.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Н-нет.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Пошли домой, - сказал прадед, гладя меня по голове, его корявые пальцы скользнули на мою шею, и я покорно откинула голову влево и вправо. Прадед перевел дыхание и выпустил меня.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доча.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ты пошел меня искать? – спросила я. Он отодвинул букет и опустился на скамейку рядом со мной.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ждали тебя, пили чай, смотрели телевизор. После твоего звонка бабушка начала греть ужин. Вдруг в дверь кто-то постучал.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– вскри</w:t>
      </w:r>
      <w:r>
        <w:rPr>
          <w:rFonts w:ascii="Calibri" w:hAnsi="Calibri"/>
          <w:color w:val="000000"/>
        </w:rPr>
        <w:t>кнула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Прадед продолжал: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 открыл, вошла женщина.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Женщина? – удивилась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женщина, наверное, ровесница твоей бабушки, в белом платочке, красной юбке, зеленой кофточке, и попросилась погреться. Мы налили ей чаю.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было хорошо рядом с родным </w:t>
      </w:r>
      <w:r>
        <w:rPr>
          <w:rFonts w:ascii="Calibri" w:hAnsi="Calibri"/>
          <w:color w:val="000000"/>
        </w:rPr>
        <w:t>человеком, его голос навеял воспоминания о детстве, когда он наизусть рассказывал мне сказки Пушкина.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да ты уже спишь? – спросил меня прадед, как в детстве, когда укладывал спать.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деда. Что же было дальше?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Женщина не притронулась к чаю, посм</w:t>
      </w:r>
      <w:r>
        <w:rPr>
          <w:rFonts w:ascii="Calibri" w:hAnsi="Calibri"/>
          <w:color w:val="000000"/>
        </w:rPr>
        <w:t>отрела на нас и сказала: «Вот вы сидите тут, а моей крестнице страшно и одиноко этой ночью».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деда, моя крестная тетя Вера осталась в Питере, - сказала я. – И не носит она белых платочков.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Прадед продолжал: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Женщина встала и пошла к двери. Дед пошел </w:t>
      </w:r>
      <w:r>
        <w:rPr>
          <w:rFonts w:ascii="Calibri" w:hAnsi="Calibri"/>
          <w:color w:val="000000"/>
        </w:rPr>
        <w:t>проводить и вернулся потрясенный, сказал – она сошла с крыльца и пропала.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уставилась на прадеда округлившимися глазами.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и пошел за тобой, прямо через кладбище, меня, небось, не тронут.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всякие тут, ночью шатаются, - прадед опять прижал</w:t>
      </w:r>
      <w:r>
        <w:rPr>
          <w:rFonts w:ascii="Calibri" w:hAnsi="Calibri"/>
          <w:color w:val="000000"/>
        </w:rPr>
        <w:t xml:space="preserve"> меня к себе. Мои мысли разбежались, и я заговорила: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Деда, послушай, немолодая женщина, белый платочек, красная юбка, зеленая кофта! Это же наша Ксенечка!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Кто-кто?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Наша Ксения Блаженная, Ксения Петербуржская, я крещена в ее честь, - быстро закончила </w:t>
      </w:r>
      <w:r>
        <w:rPr>
          <w:rFonts w:ascii="Calibri" w:hAnsi="Calibri"/>
          <w:color w:val="000000"/>
        </w:rPr>
        <w:t>я, и мы с предком уставились друг на друга.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Вернусь в Питер, обязательно схожу к Ксенечке, - добавила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Оксана! – раздался голос Вадима от угла школы. Парень появился и бросился к нам. Я вздрогнула, а прадед встал, загораживая меня. Парень смотрел на </w:t>
      </w:r>
      <w:r>
        <w:rPr>
          <w:rFonts w:ascii="Calibri" w:hAnsi="Calibri"/>
          <w:color w:val="000000"/>
        </w:rPr>
        <w:t>нас округлившимися глазами, волосы его в лунном свете отливали бледным золотом, на ногах светлые кроссовки.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Деда, это Вадим, - сказала я, выглянув из-за широкой спины прадеда.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еще случилось? – спросил парень.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ты был? – спросил прадед.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Погна</w:t>
      </w:r>
      <w:r>
        <w:rPr>
          <w:rFonts w:ascii="Calibri" w:hAnsi="Calibri"/>
          <w:color w:val="000000"/>
        </w:rPr>
        <w:t>лся за обидчиком Оксаны, придурок поцарапал ей палец.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Прадед вздрогнул, подошел к парню, взял его за уши, быстро осмотрел шею, отпустил и спросил: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Догнал?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Почти. Дал ему хорошего пинка, когда тот прыгал через забор. Он выронил букет, сверзился на ту сторону забора, подхватил свой букет и быстро убежал. Я полез через забор, но услышал ваши голоса и бросился сюда к Оксане.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ты испачкал кроссовки, - сказ</w:t>
      </w:r>
      <w:r>
        <w:rPr>
          <w:rFonts w:ascii="Calibri" w:hAnsi="Calibri"/>
          <w:color w:val="000000"/>
        </w:rPr>
        <w:t>ала я из-за спины прадеда.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 земле какой-то, - и Вадим потряс правой ногой, стряхивая влажные комья. – Как твой палец, Оксана, уже не болит?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но дома еще посмотрим.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Вадимка, куда побежал этот придурок? – спросил прадед.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туда, - парень п</w:t>
      </w:r>
      <w:r>
        <w:rPr>
          <w:rFonts w:ascii="Calibri" w:hAnsi="Calibri"/>
          <w:color w:val="000000"/>
        </w:rPr>
        <w:t>оказал рукой. Мы с предком переглянулись – там расположено наше кладбище и наш дом.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Пошли-ка домой, ребята, уже поздно, - сказал прадед. Вадим взял со скамейки букет, меня под руку, и мы за прадедом прошли калитку, разбитую его клюкой. Внезапно раздался </w:t>
      </w:r>
      <w:r>
        <w:rPr>
          <w:rFonts w:ascii="Calibri" w:hAnsi="Calibri"/>
          <w:color w:val="000000"/>
        </w:rPr>
        <w:t>громкий голос: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 всем, хулиганы!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Окстись, Сидорыч! Какие хулиганы? Я, да доча, да ее парень. Что ж ты школу-то не стережешь? – сказал прадед.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Сигареты кончились, домой        побежал, - уже тише ответил школьный сторож.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бди тут, - произ</w:t>
      </w:r>
      <w:r>
        <w:rPr>
          <w:rFonts w:ascii="Calibri" w:hAnsi="Calibri"/>
          <w:color w:val="000000"/>
        </w:rPr>
        <w:t>нес прадед.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а калитка-то, - ахнул сторож.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Утром починим, зятя пришлю, – припечатал прадед. – А сейчас мы идем домой.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Счастливого пути, - громко сказал Сидорыч и пошел к школе, бормоча: - Могильщик, внучка могильщика…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Быстрым шагом мы двинулись до</w:t>
      </w:r>
      <w:r>
        <w:rPr>
          <w:rFonts w:ascii="Calibri" w:hAnsi="Calibri"/>
          <w:color w:val="000000"/>
        </w:rPr>
        <w:t>мой.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деда, через кладбище идти не хочу, - вскрикнула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боись, - ответил он. – Только не смотри по сторонам. Мы скоро будем дома.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Успокоенная, я шла за прадедом, Вадим поддерживал меня. Чего мне бояться, если моя святая пришла мне на помощь в тр</w:t>
      </w:r>
      <w:r>
        <w:rPr>
          <w:rFonts w:ascii="Calibri" w:hAnsi="Calibri"/>
          <w:color w:val="000000"/>
        </w:rPr>
        <w:t>удную минуту.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Посмотрите-ка сюда, ребята, - сказал предок, когда мы проходили мимо большого памятника красного гранита. Это недавнее захоронение, я его не знала. У надгробия лежал небрежно брошенный тот самый букет шикарных цветов.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там лежит? – спр</w:t>
      </w:r>
      <w:r>
        <w:rPr>
          <w:rFonts w:ascii="Calibri" w:hAnsi="Calibri"/>
          <w:color w:val="000000"/>
        </w:rPr>
        <w:t>осил Вадим.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Васька-Морж, - буркнул прадед. – Деточки такой памятник отгрохали, чтоб не вылез.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такой Васька-Морж? – спросил Вадим.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Утром расскажу, если слушать захочешь, - чуточку сварливо сказал дед.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Захочу, - уверенно сказал Вадим.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кто же</w:t>
      </w:r>
      <w:r>
        <w:rPr>
          <w:rFonts w:ascii="Calibri" w:hAnsi="Calibri"/>
          <w:color w:val="000000"/>
        </w:rPr>
        <w:t xml:space="preserve"> ко мне приходил?» - подумала я, подстраивая свой шаг под широкий шаг прадеда. Показался наш дом, распахнулась дверь. Очерченные золотым электрическим светом, на крыльцо вышли дедушка и бабушка. Мне вдруг захотелось прожить вместе с Вадимом столько же, ско</w:t>
      </w:r>
      <w:r>
        <w:rPr>
          <w:rFonts w:ascii="Calibri" w:hAnsi="Calibri"/>
          <w:color w:val="000000"/>
        </w:rPr>
        <w:t>лько они. Я обернулась к парню.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рада, что ты нашел меня, - сказала я.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непросто, - ответил он, улыбаясь.</w:t>
      </w:r>
    </w:p>
    <w:p w:rsidR="00000000" w:rsidRDefault="00164A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восток заалел зарей нового дня, первый розовый луч скользнул по лицу и светлым волосам моего Вадима, и я вдруг увидела, что глаза у него такого же цвета, как у моих родных.</w:t>
      </w:r>
    </w:p>
    <w:p w:rsidR="00000000" w:rsidRDefault="00164A6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64A6B">
      <w:pPr>
        <w:pStyle w:val="a5"/>
        <w:jc w:val="both"/>
      </w:pPr>
    </w:p>
    <w:p w:rsidR="00000000" w:rsidRDefault="00164A6B">
      <w:pPr>
        <w:pStyle w:val="a5"/>
        <w:jc w:val="both"/>
      </w:pPr>
    </w:p>
    <w:p w:rsidR="00000000" w:rsidRDefault="00164A6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64A6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64A6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4A6B"/>
    <w:rsid w:val="001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9684E6F-EEA1-4646-B34E-A6241C9E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3308</Words>
  <Characters>16641</Characters>
  <Application>Microsoft Office Word</Application>
  <DocSecurity>4</DocSecurity>
  <Lines>342</Lines>
  <Paragraphs>166</Paragraphs>
  <ScaleCrop>false</ScaleCrop>
  <Company/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Розы и другие цветы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