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6AE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Реконструкция</w:t>
      </w:r>
    </w:p>
    <w:p w:rsidR="00000000" w:rsidRDefault="00566AEC">
      <w:pPr>
        <w:jc w:val="both"/>
        <w:rPr>
          <w:rFonts w:eastAsia="Times New Roman"/>
        </w:rPr>
      </w:pP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 был двухэтажным, жёлтым и мокрым.  Все шесть окон фасада - в решетках, отчего казалось, что это и не дом вовсе, а мини-колония для старых, утомленных жизнью отщепенцев.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крошечном палисаде за ржавой сеткой рабица, доживали свое две ветхих березы и несколько чахлых розовых кустов.  Из серо-бурой земли  торчали вялые побеги чего-то, напоминающего лук. Тут же, прямо на мокрых комьях, развалилась грязная кошка.  Над ее распу</w:t>
      </w:r>
      <w:r>
        <w:rPr>
          <w:rFonts w:ascii="Calibri" w:hAnsi="Calibri"/>
          <w:color w:val="000000"/>
        </w:rPr>
        <w:t>хшими сосцами трудились трое почти лысых котят.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подъезда стояли нараспашку, дверь в правом отсутствовала, и темный проем напоминал рот слабоумного, - того и гляди, пустит слюну.  Дверь в левом еле держалась на скрипучих петлях и щелкала, как вставная ч</w:t>
      </w:r>
      <w:r>
        <w:rPr>
          <w:rFonts w:ascii="Calibri" w:hAnsi="Calibri"/>
          <w:color w:val="000000"/>
        </w:rPr>
        <w:t>елюсть.  Ветер пытался ударить ею о гнилой проем, но в последний момент менял настроение, и дерево билось о мокрую стену дома с неприятным, гробовым стуком.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разглядывал дом, не выходя из машины.  Дом пялился на него в ответ, скрипя и стуча. Окна перв</w:t>
      </w:r>
      <w:r>
        <w:rPr>
          <w:rFonts w:ascii="Calibri" w:hAnsi="Calibri"/>
          <w:color w:val="000000"/>
        </w:rPr>
        <w:t>ого этажа были грязными и походили на бельма.  На втором этаже, за частой решеткой теплился ядовито-желтый свет.  Там жили люди.  Настоящие, из плоти и крови люди, возможно и не помышляющие о том, что мир вокруг стремительно меняется и растет.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буде</w:t>
      </w:r>
      <w:r>
        <w:rPr>
          <w:rFonts w:ascii="Calibri" w:hAnsi="Calibri"/>
          <w:color w:val="000000"/>
        </w:rPr>
        <w:t>т город-сад, - буркнул Артем без удовольствия.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Разумеется, ни о каком городе-саде и речи не шло.  Дом снесут, равно как и все подобные ему дома по этой стороне улицы.  Жителей расселят по окраинам, а на месте микрорайона скороспелым грибом вырастет новый, </w:t>
      </w:r>
      <w:r>
        <w:rPr>
          <w:rFonts w:ascii="Calibri" w:hAnsi="Calibri"/>
          <w:color w:val="000000"/>
        </w:rPr>
        <w:t>из стекла и крошащегося газобетона.  С бюджетными малометражками и обязательным набором атрибутов: торговым центром, детским садом и парикмахерской.  И домашним кафе с пончиками на вынос.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Редкий дождь назойливо, как нищий стучал по металлу.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вытащил к</w:t>
      </w:r>
      <w:r>
        <w:rPr>
          <w:rFonts w:ascii="Calibri" w:hAnsi="Calibri"/>
          <w:color w:val="000000"/>
        </w:rPr>
        <w:t>люч из зажигания, невесть зачем похлопал «Пежо» по овальному рулю и вышел из машины.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почти сразу провалился правой ногой в лужу.  Ботинок набрал воды, даром что «Саламандер».  Отрешенно подумал он о том, что вещи, и ботинки, и автомобили, и дома становят</w:t>
      </w:r>
      <w:r>
        <w:rPr>
          <w:rFonts w:ascii="Calibri" w:hAnsi="Calibri"/>
          <w:color w:val="000000"/>
        </w:rPr>
        <w:t>ся все менее и менее прочными, словно создаются подобно дешевым носкам, рассчитанными лишь на несколько дней использования.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 с отвращением уставился на дом.  В далеком детстве один из его многочисленных родственников жил в таком вот двухэтажном древнем у</w:t>
      </w:r>
      <w:r>
        <w:rPr>
          <w:rFonts w:ascii="Calibri" w:hAnsi="Calibri"/>
          <w:color w:val="000000"/>
        </w:rPr>
        <w:t xml:space="preserve">родце из ракушечника.  В переделанной коммуналке, пропахшей старыми книгами, тапками и еще чем-то остро-пыльным, с оттенками перца и затхлости.   Артему всегда казалось, что в таких домах живут преимущественно барды – бородатые мужчины в черных свитерах с </w:t>
      </w:r>
      <w:r>
        <w:rPr>
          <w:rFonts w:ascii="Calibri" w:hAnsi="Calibri"/>
          <w:color w:val="000000"/>
        </w:rPr>
        <w:t>воротами под шею и прокуренные, сухие женщины,  напоминающие Анну Ахматову.  Барды, разумеется, поют песни под расстроенную гитару, о походах и горах, в которых никто не бывал.  Играют в ролевые игры, не те, что с чулками и наручниками, а те, что про хобби</w:t>
      </w:r>
      <w:r>
        <w:rPr>
          <w:rFonts w:ascii="Calibri" w:hAnsi="Calibri"/>
          <w:color w:val="000000"/>
        </w:rPr>
        <w:t>тов и Кольцо.  Сидят в тесных, заваленных книгами и артефактами из забайкальских походов гостиных и пьют крепкий чай с бутербродами.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Возможно, у них есть коты.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И, конечно же, люди эти, осколки ушедшей эпохи и мертвой страны, понятия не имеют о том, что их </w:t>
      </w:r>
      <w:r>
        <w:rPr>
          <w:rFonts w:ascii="Calibri" w:hAnsi="Calibri"/>
          <w:color w:val="000000"/>
        </w:rPr>
        <w:t>время истекло.  Не читая, выбрасывают рассылки и не отвечают на телефонные звонки.  Отказываются сотрудничать и почти всегда идут на конфликт.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Разговаривать с ними - мучение.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поэтому он здесь.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отряхнул ногу, (разумеется, напрасно: носок был мо</w:t>
      </w:r>
      <w:r>
        <w:rPr>
          <w:rFonts w:ascii="Calibri" w:hAnsi="Calibri"/>
          <w:color w:val="000000"/>
        </w:rPr>
        <w:t>крым насквозь и неприятно лип к ступне) и осторожно прошел по кривой дорожке из древних, рассыпающихся плит к подъездам.  Он выбрал тот, что с дверью, - левый выглядел совсем уж плохим и вонял мокрой псиной.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Постоял немного, изучая ржавые почтовые ящики.  </w:t>
      </w:r>
      <w:r>
        <w:rPr>
          <w:rFonts w:ascii="Calibri" w:hAnsi="Calibri"/>
          <w:color w:val="000000"/>
        </w:rPr>
        <w:t>На одном было криво выведено: «Букины».  Тут же красовался нарочито детский рисунок, изображающий четырех человечков, мал-мала меньше.  Должно быть, это и были Букины.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поморщился - человечки зубасто скалились и явно издевались над ним.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вошел в под</w:t>
      </w:r>
      <w:r>
        <w:rPr>
          <w:rFonts w:ascii="Calibri" w:hAnsi="Calibri"/>
          <w:color w:val="000000"/>
        </w:rPr>
        <w:t>ъезд, едва избежав столкновения с хлопающей дверью.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было тепло и влажно.  Подъезд был освещен, и Артем хорошо видел лестницу, некогда покрашенную темно-красной краской и перила, покрытые чем-то, напоминающим разложившуюся резину.  Стены были окрашен</w:t>
      </w:r>
      <w:r>
        <w:rPr>
          <w:rFonts w:ascii="Calibri" w:hAnsi="Calibri"/>
          <w:color w:val="000000"/>
        </w:rPr>
        <w:t>ы в зеленый цвет до половины, а выше - замазаны белой штукатуркой, в язвах и проплешинах.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самой лестницы уютно устроилась грязная кошка.  Между ее лап копошились крысоподобные котята.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остановился, ступорно глядя на кошку.  Каким-то образом она опер</w:t>
      </w:r>
      <w:r>
        <w:rPr>
          <w:rFonts w:ascii="Calibri" w:hAnsi="Calibri"/>
          <w:color w:val="000000"/>
        </w:rPr>
        <w:t>едила его, коварно пробралась в подъезд и пронесла крысенышей.  Но как?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Впрочем, это не его забота.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Вас расселяют, - пояснил он кошке, - На кулички.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Кошка уставилась на него мутно-зеленым глазом.  Второй глаз, белесый и пустой смотрел в никуда.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Расселяют, - строго повторил Артем, но в гулком подъезде звук собственного голоса показался ему слабым, почти детским.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Кошка, должно быть, осознав, что он не представляет опасности, принялась вылизывать котят.  При этом она влажно мурчала, будто у нее в </w:t>
      </w:r>
      <w:r>
        <w:rPr>
          <w:rFonts w:ascii="Calibri" w:hAnsi="Calibri"/>
          <w:color w:val="000000"/>
        </w:rPr>
        <w:t>легких созрела опухоль.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переступил через кошку, быстро поднялся по ступеням и остановился на площадке первого этажа.  Двери по обе стороны походили друг на друга, как близнецы-братья.  Обе были покрыты изрезанным дерматином - вата торчала изо всех ще</w:t>
      </w:r>
      <w:r>
        <w:rPr>
          <w:rFonts w:ascii="Calibri" w:hAnsi="Calibri"/>
          <w:color w:val="000000"/>
        </w:rPr>
        <w:t>лей. Под правой дверью лежал половик-дерюжка.  Под левой валялась скомканная газета.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позвонил сначала в правую, потом в левую.  Прислушался.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Позвонил снова.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не покидало ощущение, что  жильцы наблюдают за ним, прильнув к бельмам глазков.  Возможно</w:t>
      </w:r>
      <w:r>
        <w:rPr>
          <w:rFonts w:ascii="Calibri" w:hAnsi="Calibri"/>
          <w:color w:val="000000"/>
        </w:rPr>
        <w:t>, хихикают.  Быть может, за одной из этих дверей, живут в вонючем желтом полумраке те самые Букины.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тишине он отчетливо слышал раковое мурлыканье облезлой кошки.  Котята тихонько пищали.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быстро, почти бегом поднялся на второй этаж, стараясь не каса</w:t>
      </w:r>
      <w:r>
        <w:rPr>
          <w:rFonts w:ascii="Calibri" w:hAnsi="Calibri"/>
          <w:color w:val="000000"/>
        </w:rPr>
        <w:t>ться прелых стен.  Между этажами, на подоконнике стояло несколько мумифицированных вазонов и отчего-то зеленый солдатик без головы.  Артем прищурился - игрушка была знакомой.   В детстве таких крохотных солдатиков, изображающих американских десантников, он</w:t>
      </w:r>
      <w:r>
        <w:rPr>
          <w:rFonts w:ascii="Calibri" w:hAnsi="Calibri"/>
          <w:color w:val="000000"/>
        </w:rPr>
        <w:t>и называли «карателями».  Вот только без головы каратель не котировался.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Двери второго этажа издевательски походили на своих товарок на первом.   Правая была приоткрыта на цепочке.  Из щели несло перечно-ветхим запахом.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Артем постоял немного перед дверью, </w:t>
      </w:r>
      <w:r>
        <w:rPr>
          <w:rFonts w:ascii="Calibri" w:hAnsi="Calibri"/>
          <w:color w:val="000000"/>
        </w:rPr>
        <w:t>прислушался.  Теперь он не слышал кошку, но отчетливо различал звуки возни из квартиры.  Кто-то ходил, скрипя половицами.  Кто-то расстроенно бренчал на гитаре.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приглушенный смех.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 нажал на кнопку звонка, и в квартире немелодичной трелью залился</w:t>
      </w:r>
      <w:r>
        <w:rPr>
          <w:rFonts w:ascii="Calibri" w:hAnsi="Calibri"/>
          <w:color w:val="000000"/>
        </w:rPr>
        <w:t xml:space="preserve"> электрический соловей.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Иду, иду! - раздалось из-за двери.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же случилась странность.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испытал сильное и совершенно иррациональное желание уйти.  Незамедлительно и без раздумий.  Выйти из этого вонючего подъезда, не споткнувшись о кошку и ее убл</w:t>
      </w:r>
      <w:r>
        <w:rPr>
          <w:rFonts w:ascii="Calibri" w:hAnsi="Calibri"/>
          <w:color w:val="000000"/>
        </w:rPr>
        <w:t>юдков, сесть в машину, вернуться в офис и сообщить Никимчуку, что ему никто не открыл.  Или открыли и послали.  Или и так и сяк.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за странной, почти параноидальной мыслью пришла еще более странная мысль.  Подумалось ему, что он уже опоздал и, даже если в</w:t>
      </w:r>
      <w:r>
        <w:rPr>
          <w:rFonts w:ascii="Calibri" w:hAnsi="Calibri"/>
          <w:color w:val="000000"/>
        </w:rPr>
        <w:t>ыскочит прямо сейчас из подъезда, не оглядываясь, то ничего не изменит, потому что все уже изменилось навсегда.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изменилось? - тупо и вслух переспросил он, и в этот момент кто-то с той стороны загремел цепочкой.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***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распахнулась и явилась женщин</w:t>
      </w:r>
      <w:r>
        <w:rPr>
          <w:rFonts w:ascii="Calibri" w:hAnsi="Calibri"/>
          <w:color w:val="000000"/>
        </w:rPr>
        <w:t>а.  Высокая, тощая как жердь, с острыми, цыплячьими грудками, торчащими под обтягивающим черным свитером.  Черные, с проседью волосы туго забраны назад, отчего все лицо ее, тонкогубое, узкоглазое, с доминирующим носом-клювом казалось натянутым, как кожа на</w:t>
      </w:r>
      <w:r>
        <w:rPr>
          <w:rFonts w:ascii="Calibri" w:hAnsi="Calibri"/>
          <w:color w:val="000000"/>
        </w:rPr>
        <w:t xml:space="preserve"> барабане.  В зубах женщина крепко сжимала коричневый мундштук, в котором плавилась дурно-пахнущая папироса.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Василий! - не выпуская мундштука заорала она и вцепилась в Артема, - Ну что же вы стоите столбом, товарищ дорогой!  Ведь заждались же! – она пота</w:t>
      </w:r>
      <w:r>
        <w:rPr>
          <w:rFonts w:ascii="Calibri" w:hAnsi="Calibri"/>
          <w:color w:val="000000"/>
        </w:rPr>
        <w:t>щила Артема вперед, в узкий, в коричневых обоях под кожу, коридор.  Едва избежав столкновения с настенной вешалкой, на которой беспорядочной кипой грозили обрушением и катастрофой многочисленные куртки, пальто и один совсем уж киношный тулуп, Артем оказалс</w:t>
      </w:r>
      <w:r>
        <w:rPr>
          <w:rFonts w:ascii="Calibri" w:hAnsi="Calibri"/>
          <w:color w:val="000000"/>
        </w:rPr>
        <w:t>я зажатым между женщиной и стеной.  За спиной у смердящей папиросой незнакомки, с древнего, матового плаката, сурово смотрел Владимир Высоцкий.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вовсе не Василий, - наконец выдавил из себя Артем.  Взгляд мертвого барда казался ему немного странным, слов</w:t>
      </w:r>
      <w:r>
        <w:rPr>
          <w:rFonts w:ascii="Calibri" w:hAnsi="Calibri"/>
          <w:color w:val="000000"/>
        </w:rPr>
        <w:t>но в день съемок Высоцкий против обыкновения принял не только водку, но и ЛСД.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Василий? - женщина, ничуть не удивившись, отошла чуть назад, упершись спиной в стену.  Из дальней комнаты, в конце коридора, раздался дружный смех и звон бокалов.  Потянуло</w:t>
      </w:r>
      <w:r>
        <w:rPr>
          <w:rFonts w:ascii="Calibri" w:hAnsi="Calibri"/>
          <w:color w:val="000000"/>
        </w:rPr>
        <w:t xml:space="preserve"> борщом и еще тем безошибочным запахом оливье и праздника, что Артем запомнил с детства.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кто же ты?  Впрочем, нет, погоди, не говори!  Ты... Сейчас  угадаю… - женщина полуприкрыла глаза, отчего лицо её, разом потеряв жизнь, стало напоминать посмертную </w:t>
      </w:r>
      <w:r>
        <w:rPr>
          <w:rFonts w:ascii="Calibri" w:hAnsi="Calibri"/>
          <w:color w:val="000000"/>
        </w:rPr>
        <w:t>маску, - Вот оно!  Конечно же! - и она заорала куда-то в сторону комнаты, - Митя!  Митя!  Федор Евгеньевич!  Клим приехал!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попытался возразить, но не успел - в дальнем дверном проеме появился заросший купеческой бородой мужичина в свитере с воротом п</w:t>
      </w:r>
      <w:r>
        <w:rPr>
          <w:rFonts w:ascii="Calibri" w:hAnsi="Calibri"/>
          <w:color w:val="000000"/>
        </w:rPr>
        <w:t>од горло.  В правой руке он сжимал гитару.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это сюрприз так сюрприз, - дружелюбно забасил он, - Я и не чаял!  Стало быть, с Севера!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ты какой оказывается, Клим! - нежно  проворковала женщина и вдруг порывисто прижалась к Артему всем своим костляв</w:t>
      </w:r>
      <w:r>
        <w:rPr>
          <w:rFonts w:ascii="Calibri" w:hAnsi="Calibri"/>
          <w:color w:val="000000"/>
        </w:rPr>
        <w:t>ым телом.  Он почувствовал острый запах пота, смешанный с запахом табака и каких-то дешевых цветочных духов.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послушайте же! - почти выкрикнул он, но в последнее мгновение голос подвел и получилось слабо, даже немного жалко, - Я не Клим!  Я не с Севера</w:t>
      </w:r>
      <w:r>
        <w:rPr>
          <w:rFonts w:ascii="Calibri" w:hAnsi="Calibri"/>
          <w:color w:val="000000"/>
        </w:rPr>
        <w:t>!  Меня зовут Артем Верин.  Ве-рин.  И я вам звонил.  Только вы трубку не брали.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 нас нет телефона, - сухо ответила женщина и отстранилась от него.  На лице ее появилось отстраненное выражение, чем-то напоминающее выражение лица плакатного Высоцкого, - </w:t>
      </w:r>
      <w:r>
        <w:rPr>
          <w:rFonts w:ascii="Calibri" w:hAnsi="Calibri"/>
          <w:color w:val="000000"/>
        </w:rPr>
        <w:t>Значит, не Клим?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Клим, - подтвердил он.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Артем… - не меняя выражения лица, протянула она.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именно так.  Я по поводу…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и не важно! - басанул бородач, - Мы тут любому гостю рады!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комнаты кто-то затянул неприятным тенором: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шелках иль в рубище убогом…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Алаверды!  Алаверды! - подхватили бородач и женщина.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Господа…Господа! - голоса запнулись и наступила звонкая тишина.  Артем отчетливо услышал, как музыкально стучат вилки о тарелки в комнате.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Отчего же сразу господа? -</w:t>
      </w:r>
      <w:r>
        <w:rPr>
          <w:rFonts w:ascii="Calibri" w:hAnsi="Calibri"/>
          <w:color w:val="000000"/>
        </w:rPr>
        <w:t xml:space="preserve"> с неожиданной неприязнью протянул бородач, - Мы все здесь товарищи…  Граждане, если угодно.  Нет, все же товарищи, - он подошел поближе и протянул широченную ладонь, - Дмитрий Праведный.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пожал протянутую руку.  Рукопожатие у бородача было богатырски</w:t>
      </w:r>
      <w:r>
        <w:rPr>
          <w:rFonts w:ascii="Calibri" w:hAnsi="Calibri"/>
          <w:color w:val="000000"/>
        </w:rPr>
        <w:t>м, беспощадным, а вот кожа - неприятно влажной и немного скользкой.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это… вот эта дама…  Это не просто дама, это, ух!  Наша Юлия Стриж!  Слыхал, брат? - бородач ощутимо ткнул Артема под дых, - Не совру, брат, если скажу, что половина всех песен, что на </w:t>
      </w:r>
      <w:r>
        <w:rPr>
          <w:rFonts w:ascii="Calibri" w:hAnsi="Calibri"/>
          <w:color w:val="000000"/>
        </w:rPr>
        <w:t>перевалах поют - про нее.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прямо уж половина... - засмущалась женщина с птичьим лицом.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Ребята, ребята…  Да погодите же вы!  Давайте сначала… - попытался встрять Артем, но собственный голос показался ему совершенно неубедительным.  Бородач нависал на</w:t>
      </w:r>
      <w:r>
        <w:rPr>
          <w:rFonts w:ascii="Calibri" w:hAnsi="Calibri"/>
          <w:color w:val="000000"/>
        </w:rPr>
        <w:t>д ним дружелюбной башней.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уж, милай!  Ты у нас дома!  А стало быть, будешь  лабать по нашим правилам!  Верно, Юлия?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Юлия судорожно закивала.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начала, - продолжил бородач, приобнимая Артема, - милости прошу к столу!  Тяпнем по маленькой, потолкуе</w:t>
      </w:r>
      <w:r>
        <w:rPr>
          <w:rFonts w:ascii="Calibri" w:hAnsi="Calibri"/>
          <w:color w:val="000000"/>
        </w:rPr>
        <w:t>м, стало быть, о жизни.  А потом уж все остальное.  Ты ведь не торопишься, товарищ?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за рулем, - невпопад буркнул Артем.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Бородач уставился на него с нескрываемым изумлением.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Водитель, стало быть? - уважительно протянул он, - А что за конь?  Копейка?  </w:t>
      </w:r>
      <w:r>
        <w:rPr>
          <w:rFonts w:ascii="Calibri" w:hAnsi="Calibri"/>
          <w:color w:val="000000"/>
        </w:rPr>
        <w:t>Космич?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«Пежо»… - пробормотал Артем.  Ему нестерпимо хотелось оказаться как можно дальше от остро-коричневого коридора, и от плаката с невпопад глазеющим Высоцким и от бородача, если уж на то пошло.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ты шутишь, брат! - заревел бородач, - Это ж откуда</w:t>
      </w:r>
      <w:r>
        <w:rPr>
          <w:rFonts w:ascii="Calibri" w:hAnsi="Calibri"/>
          <w:color w:val="000000"/>
        </w:rPr>
        <w:t xml:space="preserve"> такая роскошь?  Пежо, стало быть!  Ну, ты молодец!  Раритет, да?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этом он нежно подталкивал Артема к комнате.  Женщина с куриным лицом семенила следом, то и дело попыхивая мундштуком.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Ну-ка, автолюбитель, - бородач неожиданно сильно толкнул его в спи</w:t>
      </w:r>
      <w:r>
        <w:rPr>
          <w:rFonts w:ascii="Calibri" w:hAnsi="Calibri"/>
          <w:color w:val="000000"/>
        </w:rPr>
        <w:t>ну, и Артем едва удержался, вцепившись в дверной пролет обеими руками.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Большую часть комнаты занимал стол, застланный белой, клеенчатой скатертью. Посреди стола дымилась огромная кастрюля с борщом.  Рядом стоял судок с полусъеденной сельдью под шубой.  Тут</w:t>
      </w:r>
      <w:r>
        <w:rPr>
          <w:rFonts w:ascii="Calibri" w:hAnsi="Calibri"/>
          <w:color w:val="000000"/>
        </w:rPr>
        <w:t xml:space="preserve"> же томилась неприлично большая бадья с оливье.  Молчаливыми часовыми охраняли ее две початые бутылки водки и одна почти пустая бутылка из-под шампанского.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столом, спиной к Артему сидел лысый мужчина в вязаном сером жилете.  Слева от него расположилась </w:t>
      </w:r>
      <w:r>
        <w:rPr>
          <w:rFonts w:ascii="Calibri" w:hAnsi="Calibri"/>
          <w:color w:val="000000"/>
        </w:rPr>
        <w:t>чопорная блондинка с пергидрольными кучерями и внушительным бюстом.  Она была одета в  кружевную блузу.  На шее у блондинки висело янтарное ожерелье из необработанных камней.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Дальний конец стола занимал крупный мужик в коричневом костюме.  Он посмотрел на </w:t>
      </w:r>
      <w:r>
        <w:rPr>
          <w:rFonts w:ascii="Calibri" w:hAnsi="Calibri"/>
          <w:color w:val="000000"/>
        </w:rPr>
        <w:t>Артема, кивнул ему как старому знакомому и продолжил поглощать оливье.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Пираты, это Артем… Э-э-…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Верин, - помог бородачу Артем.  Он пялился на комнату.  Стены ее были захламлены книжными шкафами.  На полках, тут и там красовались керамические поделки.  </w:t>
      </w:r>
      <w:r>
        <w:rPr>
          <w:rFonts w:ascii="Calibri" w:hAnsi="Calibri"/>
          <w:color w:val="000000"/>
        </w:rPr>
        <w:t>С нижней скалился некрупный череп какого-то зверька, а чуть дальше… (Артем не поверил своим глазам) стоял обломанный бивень, более напоминающий ствол небольшого деревца.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Мамонт, - должно быть, проследив за его взглядом, прошептал бородач.  От него пахло водкой и борщом, - Друг из экспедиции, стало быть, привез.  Вечная мерзлота, слыхал?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Вещь! - подтвердила женщина-курица.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товарищ Верин, - вежливо произн</w:t>
      </w:r>
      <w:r>
        <w:rPr>
          <w:rFonts w:ascii="Calibri" w:hAnsi="Calibri"/>
          <w:color w:val="000000"/>
        </w:rPr>
        <w:t>есла блондинка.  Краснолицый в пиджаке по-свойски подмигнул.   Лысый в жилете повернулся и, поправив огромные, в пол-лица очки, посмотрел на Артема с дружеской полуулыбкой.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наших? - спросил он, чуть шепелявя и, должно быть из-за этого, Артем не  сразу</w:t>
      </w:r>
      <w:r>
        <w:rPr>
          <w:rFonts w:ascii="Calibri" w:hAnsi="Calibri"/>
          <w:color w:val="000000"/>
        </w:rPr>
        <w:t xml:space="preserve"> понял смысл вопроса.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Геолог? - переспросил лысый.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Артем-автолюбитель! - бородач снова подтолкнул его, и Артем вынужден был войти в комнату.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толковое занятие!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 Артема «Пежо!», - добавил бородач с почти раболепным уважением в голосе.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столом з</w:t>
      </w:r>
      <w:r>
        <w:rPr>
          <w:rFonts w:ascii="Calibri" w:hAnsi="Calibri"/>
          <w:color w:val="000000"/>
        </w:rPr>
        <w:t>ашумели.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ты, Митя, все за Артема рассказываешь, - спросил мужчина в костюме, - Чай, у Артёма и свой язык имеется…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я так… - засмущался Митя, - по-приятельски…  Мы же с Артемом, стало быть, приятели, вот я и…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садись, Артем, - предложил мужчи</w:t>
      </w:r>
      <w:r>
        <w:rPr>
          <w:rFonts w:ascii="Calibri" w:hAnsi="Calibri"/>
          <w:color w:val="000000"/>
        </w:rPr>
        <w:t>на в костюме.  Вот где хочешь, там и садись.  Выпей с нами, перекуси с дороги.  Чай, нелегко, в раритетном-то «Пежо», да по нашим колдобинам…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Прежде, чем Артем успел ответить, бородач снова зашептал ему в ухо: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Этот, в костюме, Федор Евгеньевич…Это же чел</w:t>
      </w:r>
      <w:r>
        <w:rPr>
          <w:rFonts w:ascii="Calibri" w:hAnsi="Calibri"/>
          <w:color w:val="000000"/>
        </w:rPr>
        <w:t xml:space="preserve">овечище!  Глыба!  Он в Костенках, знаешь?  Слыхал?  Там такие раскопки, брат!  А вот рядом с ним, Машенька Атанасова.  Эх, как она поет романсы, старик!  Но и человек проверенный.  Мы с ней ходили к перевалу </w:t>
      </w:r>
      <w:r>
        <w:rPr>
          <w:rStyle w:val="a7"/>
          <w:rFonts w:ascii="Calibri" w:hAnsi="Calibri"/>
          <w:color w:val="000000"/>
        </w:rPr>
        <w:t>Мирклога</w:t>
      </w:r>
      <w:r>
        <w:rPr>
          <w:rFonts w:ascii="Calibri" w:hAnsi="Calibri"/>
          <w:color w:val="000000"/>
        </w:rPr>
        <w:t>.  А этот… этот…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Семен Афанасьевич Ром</w:t>
      </w:r>
      <w:r>
        <w:rPr>
          <w:rFonts w:ascii="Calibri" w:hAnsi="Calibri"/>
          <w:color w:val="000000"/>
        </w:rPr>
        <w:t>м, к вашим услугам, - улыбнулся лысый, - Геолог-разработчик.  Полагаю, вы обо мне слыхали?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неопределённо пожал плечами.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так? - удивился лысый, - Я думал, после той истории с верхним палеолитом…   Нет, определенно, в Институте…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из Инст</w:t>
      </w:r>
      <w:r>
        <w:rPr>
          <w:rFonts w:ascii="Calibri" w:hAnsi="Calibri"/>
          <w:color w:val="000000"/>
        </w:rPr>
        <w:t>итута, - начал было Артем, но в этот момент блондинка, ладно опрокинув рюмку водки, грохнула ею о стол и визгливо рассмеялась.  Артем обескураженно уставился на нее.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что, Митя, есть еще порох в пороховницах? - спросила она, отчего-то глядя не на борода</w:t>
      </w:r>
      <w:r>
        <w:rPr>
          <w:rFonts w:ascii="Calibri" w:hAnsi="Calibri"/>
          <w:color w:val="000000"/>
        </w:rPr>
        <w:t>ча, а прямо на Артема, - Не ударишь в грязь лицом?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ты, Машенция! - рассмеялся бородач.  Ему жиденько вторила женщина-курица, – Нашу?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 и нашу!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Ну-ка автолюбитель, присядь, - бородач неожиданно ухватил Артема за плечи и поднажал.  Артем был</w:t>
      </w:r>
      <w:r>
        <w:rPr>
          <w:rFonts w:ascii="Calibri" w:hAnsi="Calibri"/>
          <w:color w:val="000000"/>
        </w:rPr>
        <w:t xml:space="preserve"> вынужден присесть на свободный стул, оказавшись напротив блондинки.  Та по-свойски подмигнула.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Бородатый Митя уселся рядом, широко разбросав ноги, и принялся колдовать над расстроенной гитарой.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давай, моя хорошая, - приговаривал он.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молчал.  О</w:t>
      </w:r>
      <w:r>
        <w:rPr>
          <w:rFonts w:ascii="Calibri" w:hAnsi="Calibri"/>
          <w:color w:val="000000"/>
        </w:rPr>
        <w:t>н хотел объяснить этой шумной компании, что, в общем-то, не при чем, и пришел сюда по делу,.. по весьма неприятному делу, раз уж на то пошло.  Но стоило ему набраться смелости и открыть рот, как что-то останавливало его.  К кому обратиться?  К курице за сп</w:t>
      </w:r>
      <w:r>
        <w:rPr>
          <w:rFonts w:ascii="Calibri" w:hAnsi="Calibri"/>
          <w:color w:val="000000"/>
        </w:rPr>
        <w:t>иной, как ее, Юлии Стриж?  Талантливой поэтессе в пахучем свитере?  Или, быть может, стоит поговорить с бородатым Митей?  Но Митя был занят - он пробовал взять баре и вполголоса ругался в бороду.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что там? - спросил пиджачный Федор Евгеньевич.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Зар-р</w:t>
      </w:r>
      <w:r>
        <w:rPr>
          <w:rFonts w:ascii="Calibri" w:hAnsi="Calibri"/>
          <w:color w:val="000000"/>
        </w:rPr>
        <w:t>аза, - в сердцах ответил Митя, - Не строит, падла!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попробуй без квинт, - елейно предложил Ромм.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изумленно уставился на него.  Без каких квинт?  Причем тут квинты!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 и без квинт, - согласился Митя, - но тогда не очень изящно выйдет.  А, впрочем... - он разохотился и ударил по струнам.  Гитара звучала безобразно.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 вот, другое дело! - Федор Евгеньевич даже похлопал, и тотчас же подпер голову кулаком, - Давай </w:t>
      </w:r>
      <w:r>
        <w:rPr>
          <w:rFonts w:ascii="Calibri" w:hAnsi="Calibri"/>
          <w:color w:val="000000"/>
        </w:rPr>
        <w:t>про нас, Митя!  И Артему будет любопытно послушать.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Артему было совсем не любопытно.   Ему хотелось немедленно прекратить этот фарс, а может быть, и убраться к чертовой матери, и вернуться позже, когда уйдут гости и будет понятно, с кем вести разговор.  Но</w:t>
      </w:r>
      <w:r>
        <w:rPr>
          <w:rFonts w:ascii="Calibri" w:hAnsi="Calibri"/>
          <w:color w:val="000000"/>
        </w:rPr>
        <w:t xml:space="preserve"> выход оказался перекрыт внушительной Митиной ногой, на которой, дребезжа как стекло в ветхой раме, возлежала гитара.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Хорошо…  Споем, друзья! - торжественно произнес Митя и взял ужасный аккорд.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Первой вступила Маша.  Голос у нее был приятным, но пела она</w:t>
      </w:r>
      <w:r>
        <w:rPr>
          <w:rFonts w:ascii="Calibri" w:hAnsi="Calibri"/>
          <w:color w:val="000000"/>
        </w:rPr>
        <w:t xml:space="preserve"> невпопад¸ словно прислушиваясь к музыке, что играла у нее в голове.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За северными туманами…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За горами странными… - </w:t>
      </w:r>
      <w:r>
        <w:rPr>
          <w:rFonts w:ascii="Calibri" w:hAnsi="Calibri"/>
          <w:color w:val="000000"/>
        </w:rPr>
        <w:t>старательно выводила она.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Блестит дорога прекрасная</w:t>
      </w:r>
      <w:r>
        <w:rPr>
          <w:rFonts w:ascii="Calibri" w:hAnsi="Calibri"/>
          <w:color w:val="000000"/>
        </w:rPr>
        <w:t>, - забасил Ромм.  Лысина его помидорно блестела.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Из кирпича красного</w:t>
      </w:r>
      <w:r>
        <w:rPr>
          <w:rFonts w:ascii="Calibri" w:hAnsi="Calibri"/>
          <w:color w:val="000000"/>
        </w:rPr>
        <w:t>, - засипел Фед</w:t>
      </w:r>
      <w:r>
        <w:rPr>
          <w:rFonts w:ascii="Calibri" w:hAnsi="Calibri"/>
          <w:color w:val="000000"/>
        </w:rPr>
        <w:t>ор Евгеньевич.  Ему, подвывая, вторила женщина-курица.  Митя молчал, сосредоточенно ударяя по струнам.  Артему казалось, что гитара живая и Митя вытягивает из нее жилы.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В холмах, что за горными кручами,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 за песками зыбучими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Стоит наш лагерь безвременный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Из десяти палат!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грянули все, нестройным хором.  Митя, впрочем, молчал.  На лице его застыло мучительное, сардоническое выражение.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««Палат»?  Они сказали «палат?»  Каких к чертовой бабушке «палат?»», подумал Артем, но не успел и рта открыть, как пе</w:t>
      </w:r>
      <w:r>
        <w:rPr>
          <w:rFonts w:ascii="Calibri" w:hAnsi="Calibri"/>
          <w:color w:val="000000"/>
        </w:rPr>
        <w:t>сня продолжилась после короткого, чудовищного проигрыша, напоминающего визг бензопилы.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 в диких лесах неведомых,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Где белки гуляют белые,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Где лоси ходят угрюмые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 снуют ежи…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неслось над звенящим посудой столом.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Стоим мы вахтою грозною,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Ищем камни артрозные</w:t>
      </w:r>
      <w:r>
        <w:rPr>
          <w:rStyle w:val="a7"/>
          <w:rFonts w:ascii="Calibri" w:hAnsi="Calibri"/>
          <w:color w:val="000000"/>
        </w:rPr>
        <w:t>,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Где к берегам Сардинии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Мы пригласим Невы!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Невы! Невы!</w:t>
      </w:r>
      <w:r>
        <w:rPr>
          <w:rFonts w:ascii="Calibri" w:hAnsi="Calibri"/>
          <w:color w:val="000000"/>
        </w:rPr>
        <w:t>  - заорали все, включая Митю.  Особенно усердствовала женщина-курица. При этом она поглядывала на Артема хитрым, птичьим глазом.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заревел и изо всех сил ударил по струнам.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все! - он отброси</w:t>
      </w:r>
      <w:r>
        <w:rPr>
          <w:rFonts w:ascii="Calibri" w:hAnsi="Calibri"/>
          <w:color w:val="000000"/>
        </w:rPr>
        <w:t>л гитару в сторону, прямо на пол, - Не могу больше, душу рвет!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зарыдал и выбежал из комнаты.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 - произнес Ромм, утирая лицо, - Это действительно вещь.  Помнишь, Федя, как в те годы?  Помнишь?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Пиджачный откашлялся.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береди, Сеня, и так тошно.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почувствовал, как что-то теплое и юркое коснулось его ноги под столом.  Он дернулся и невольно встретился взглядом с рыхлой блондинкой.  Глаза у нее были красные, крысиные.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Блондинка облизнулась развратно и, как ни в чем не бывало, потянулась к тарел</w:t>
      </w:r>
      <w:r>
        <w:rPr>
          <w:rFonts w:ascii="Calibri" w:hAnsi="Calibri"/>
          <w:color w:val="000000"/>
        </w:rPr>
        <w:t>ке с оливье.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Вам все это должно быть в диковинку, - произнес Ромм, - Вам, наверное, кажется, что мы излишне сентиментальны, но поверьте, еще несколько лет тому назад, песня эта звучала по всему Алтаю, от </w:t>
      </w:r>
      <w:r>
        <w:rPr>
          <w:rStyle w:val="a7"/>
          <w:rFonts w:ascii="Calibri" w:hAnsi="Calibri"/>
          <w:color w:val="000000"/>
        </w:rPr>
        <w:t>Ельска</w:t>
      </w:r>
      <w:r>
        <w:rPr>
          <w:rFonts w:ascii="Calibri" w:hAnsi="Calibri"/>
          <w:color w:val="000000"/>
        </w:rPr>
        <w:t xml:space="preserve"> до </w:t>
      </w:r>
      <w:r>
        <w:rPr>
          <w:rStyle w:val="a7"/>
          <w:rFonts w:ascii="Calibri" w:hAnsi="Calibri"/>
          <w:color w:val="000000"/>
        </w:rPr>
        <w:t>Бромежа</w:t>
      </w:r>
      <w:r>
        <w:rPr>
          <w:rFonts w:ascii="Calibri" w:hAnsi="Calibri"/>
          <w:color w:val="000000"/>
        </w:rPr>
        <w:t>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в </w:t>
      </w:r>
      <w:r>
        <w:rPr>
          <w:rStyle w:val="a7"/>
          <w:rFonts w:ascii="Calibri" w:hAnsi="Calibri"/>
          <w:color w:val="000000"/>
        </w:rPr>
        <w:t>Кардыгне</w:t>
      </w:r>
      <w:r>
        <w:rPr>
          <w:rFonts w:ascii="Calibri" w:hAnsi="Calibri"/>
          <w:color w:val="000000"/>
        </w:rPr>
        <w:t xml:space="preserve"> тоже, - добавила</w:t>
      </w:r>
      <w:r>
        <w:rPr>
          <w:rFonts w:ascii="Calibri" w:hAnsi="Calibri"/>
          <w:color w:val="000000"/>
        </w:rPr>
        <w:t xml:space="preserve"> блондинка.  Она продолжала поглаживать Артема под столом.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в </w:t>
      </w:r>
      <w:r>
        <w:rPr>
          <w:rStyle w:val="a7"/>
          <w:rFonts w:ascii="Calibri" w:hAnsi="Calibri"/>
          <w:color w:val="000000"/>
        </w:rPr>
        <w:t>Кардыгне</w:t>
      </w:r>
      <w:r>
        <w:rPr>
          <w:rFonts w:ascii="Calibri" w:hAnsi="Calibri"/>
          <w:color w:val="000000"/>
        </w:rPr>
        <w:t xml:space="preserve">.  В </w:t>
      </w:r>
      <w:r>
        <w:rPr>
          <w:rStyle w:val="a7"/>
          <w:rFonts w:ascii="Calibri" w:hAnsi="Calibri"/>
          <w:color w:val="000000"/>
        </w:rPr>
        <w:t>Кардыгне</w:t>
      </w:r>
      <w:r>
        <w:rPr>
          <w:rFonts w:ascii="Calibri" w:hAnsi="Calibri"/>
          <w:color w:val="000000"/>
        </w:rPr>
        <w:t xml:space="preserve">, году эдак в семьдесят шестом, было несладко.  Раскопки там почти не велись, и продовольствие не подвозили, - продолжил Ромм, - Мы стояли двумя </w:t>
      </w:r>
      <w:r>
        <w:rPr>
          <w:rStyle w:val="a7"/>
          <w:rFonts w:ascii="Calibri" w:hAnsi="Calibri"/>
          <w:color w:val="000000"/>
        </w:rPr>
        <w:t xml:space="preserve">палатами, </w:t>
      </w:r>
      <w:r>
        <w:rPr>
          <w:rFonts w:ascii="Calibri" w:hAnsi="Calibri"/>
          <w:color w:val="000000"/>
        </w:rPr>
        <w:t>у самого Байкал</w:t>
      </w:r>
      <w:r>
        <w:rPr>
          <w:rFonts w:ascii="Calibri" w:hAnsi="Calibri"/>
          <w:color w:val="000000"/>
        </w:rPr>
        <w:t>а, но вы же понимаете, что ночами оставаться в таких условиях было невозможно.  Со дна поднимались ужасные миазмы и, потом, пиявки…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Пиявки - это что-то, - хмыкнул Федор Евгеньевич со своего края стола, - Скользкие твари, величиной с руку.  Это вам почище</w:t>
      </w:r>
      <w:r>
        <w:rPr>
          <w:rFonts w:ascii="Calibri" w:hAnsi="Calibri"/>
          <w:color w:val="000000"/>
        </w:rPr>
        <w:t xml:space="preserve"> мотыля будет!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решил, что с него хватит.  Он рывком поднялся, повернулся к женщине-курице, что безучастно стояла за спиной и тихонько ковырялась в носу.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Послушайте! - стоило ему начать, как слова полились сами собой.  Выходило немного истерично, но</w:t>
      </w:r>
      <w:r>
        <w:rPr>
          <w:rFonts w:ascii="Calibri" w:hAnsi="Calibri"/>
          <w:color w:val="000000"/>
        </w:rPr>
        <w:t xml:space="preserve"> применимо к обстоятельствам, это было вполне объяснимо, - Я не знаю...  Не хочу знать, что у вас здесь за… - он неопределенно помахал руками в воздухе, - тусовка, ролевая игра или что это, не в курсе.  Но я тут не при делах, понятно?  Я вообще по делу, – </w:t>
      </w:r>
      <w:r>
        <w:rPr>
          <w:rFonts w:ascii="Calibri" w:hAnsi="Calibri"/>
          <w:color w:val="000000"/>
        </w:rPr>
        <w:t>он запутался в назойливом как муха слове «дело» и решил начать сначала.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Словом, ваш дом идет под снос.  Вас предупреждали… предупредили еще две недели тому назад, и поэтому не надо устраивать сцены.  Я вообще не при делах, - он запнулся, - Я – исполнител</w:t>
      </w:r>
      <w:r>
        <w:rPr>
          <w:rFonts w:ascii="Calibri" w:hAnsi="Calibri"/>
          <w:color w:val="000000"/>
        </w:rPr>
        <w:t>ь, и мне нужно удостовериться, что вы в курсе того, что…  Словом, в курсе всех грядущих событий!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в курсе </w:t>
      </w:r>
      <w:r>
        <w:rPr>
          <w:rStyle w:val="a7"/>
          <w:rFonts w:ascii="Calibri" w:hAnsi="Calibri"/>
          <w:color w:val="000000"/>
        </w:rPr>
        <w:t>Грядущего</w:t>
      </w:r>
      <w:r>
        <w:rPr>
          <w:rFonts w:ascii="Calibri" w:hAnsi="Calibri"/>
          <w:color w:val="000000"/>
        </w:rPr>
        <w:t>, - прервал его Ромм, - но, помилуйте, причем здесь снос?  И откуда вся эта нелепица с делами?  О каких делах, позвольте спросить, идет р</w:t>
      </w:r>
      <w:r>
        <w:rPr>
          <w:rFonts w:ascii="Calibri" w:hAnsi="Calibri"/>
          <w:color w:val="000000"/>
        </w:rPr>
        <w:t>ечь?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Товарищу нужно выпить, - произнесла блондинка.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решил не обращать на них внимания, стараясь наладить зрительный контакт с женщиной-курицей, Юлией Стриж, но та смотрела словно бы сквозь него, отчего ему казалось, что она не понимает ни слова.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Мне необходимо передать вам бумагу, а вам, если вы хозяйка квартиры, разумеется, следует эту бумагу подписать, – он вспомнил, что оставил портфель в машине.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тотчас же раздался звонок в дверь.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Курица встрепенулась, обвела комнату взглядом, лишь мельком по</w:t>
      </w:r>
      <w:r>
        <w:rPr>
          <w:rFonts w:ascii="Calibri" w:hAnsi="Calibri"/>
          <w:color w:val="000000"/>
        </w:rPr>
        <w:t>смотрев на Артема, и улыбнулась необычайно широко, отчего все лицо ее исказилось гримасой не то восторга, не то страдания.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Клим! - взвизгнула она, - Приехал, родименький!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бросилась вон из комнаты.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остался стоять в проходе.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столом загомонили.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Клим, однако, - произнес лысый Ромм, - Это ж надо… - он посмотрел на Артема, - Что-то я никак не могу припомнить… Вы из Научно-Исследовательского?  Из Редкоземельного?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сглотнул.  По багряной щеке Ромма лениво ползла крупная муха. Вот она доползла до</w:t>
      </w:r>
      <w:r>
        <w:rPr>
          <w:rFonts w:ascii="Calibri" w:hAnsi="Calibri"/>
          <w:color w:val="000000"/>
        </w:rPr>
        <w:t xml:space="preserve"> уголка жирных губ и протиснулась внутрь.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Ромм зажевал.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коридоре раздались смех и топот.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что-ты, что ты плачешь, в самом деле! - произнес кто-то густым басом.  От голоса этого зазвенела посуда на столе.  Против воли Артем прислушался, ожидая услышат</w:t>
      </w:r>
      <w:r>
        <w:rPr>
          <w:rFonts w:ascii="Calibri" w:hAnsi="Calibri"/>
          <w:color w:val="000000"/>
        </w:rPr>
        <w:t>ь приглушенные рыдания женщины-курицы, но вместо этого, к своему удивлению понял, что плачет бородатый Митя.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Клим! Клим! - сквозь рыдания бормотал он.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 только не удивляйтесь, - спокойным учительским тоном произнес Федор Евгеньевич, - Клим долго был в экспедиции.  Крайний Север.  Ледовые каверны.  Черные киты.  У нас в Институте к таким людям, как Клим, относятся с большим почтением.  Он - признанный </w:t>
      </w:r>
      <w:r>
        <w:rPr>
          <w:rFonts w:ascii="Calibri" w:hAnsi="Calibri"/>
          <w:color w:val="000000"/>
        </w:rPr>
        <w:t>авторитет в… - блондинка нарочито громко хмыкнула и Федор Евгеньевич замолчал.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решил, что с него довольно.  Клим - не Клим, но он уйдет из этой пропахшей борщом и забытыми архетипами квартирки.  И пусть на него орут в офисе…  Скажет -дверь не открыли</w:t>
      </w:r>
      <w:r>
        <w:rPr>
          <w:rFonts w:ascii="Calibri" w:hAnsi="Calibri"/>
          <w:color w:val="000000"/>
        </w:rPr>
        <w:t>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заулыбался, закивал и попятился к двери.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Экий карличек! - раздалось за спиной.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Федор Евгеньевич расхохотался.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Ромм, смущенно улыбаясь, прикрыл рукой рот.  Из-под растопыренных пальцев вылезла муха.  Осмотрелась и юркнула обратно.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Блондинка закатила </w:t>
      </w:r>
      <w:r>
        <w:rPr>
          <w:rFonts w:ascii="Calibri" w:hAnsi="Calibri"/>
          <w:color w:val="000000"/>
        </w:rPr>
        <w:t>глаза.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медленно, как под водой повернулся.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ним возвышалась человеческая башня, разодетая в пахучие, грязные меха.  Гигант не помещался в проходе и, пригнув огромную кудлатую голову, с любопытством разглядывал Артема.   Под мышкой мужчина крепко</w:t>
      </w:r>
      <w:r>
        <w:rPr>
          <w:rFonts w:ascii="Calibri" w:hAnsi="Calibri"/>
          <w:color w:val="000000"/>
        </w:rPr>
        <w:t xml:space="preserve"> сжимал дерюжный, слабо извивающийся сверток.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автолюбитель! - поддакнул Ромм.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 «Пежо» врал, - добавила Маша.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Пе-жо…  Пе-жо - это хорошо.  Ты вот что, паря.  Отведай парного мясца!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Гигант легко, как младенца, оттеснил Артема в сторону, в полшага</w:t>
      </w:r>
      <w:r>
        <w:rPr>
          <w:rFonts w:ascii="Calibri" w:hAnsi="Calibri"/>
          <w:color w:val="000000"/>
        </w:rPr>
        <w:t xml:space="preserve"> оказался у стола и швырнул свою ношу прямо на скатерть, едва не опрокинув кастрюлю с борщом.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Сверток застонал.  Из-под дерюги потекла густая синяя слизь.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Никак, китятина, - с наслаждением промычал Ромм.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Артем, оказавшись за спиной гиганта, протиснулся м</w:t>
      </w:r>
      <w:r>
        <w:rPr>
          <w:rFonts w:ascii="Calibri" w:hAnsi="Calibri"/>
          <w:color w:val="000000"/>
        </w:rPr>
        <w:t>ежду ним и стеной и оказался в коридоре.  У плаката с Высоцким обжимались Митя и Юлия Стриж.  Правая рука Мити вовсю гуляла под черным свитером поэтессы.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Обижаешь! - раздалось из-за спины.  И следом: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Пежо!  Давай сюда!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Идите к нему, - спешно заше</w:t>
      </w:r>
      <w:r>
        <w:rPr>
          <w:rFonts w:ascii="Calibri" w:hAnsi="Calibri"/>
          <w:color w:val="000000"/>
        </w:rPr>
        <w:t>птала поэтесса, - Клим, когда с дороги, совсем чумной!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Артем вовсе не собирался возвращаться.  Вместо этого он поспешил к двери, глядя прямо перед собой, не обращая внимания на темно-красные следы, должно быть оставленные гигантом на полу.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к вам поз</w:t>
      </w:r>
      <w:r>
        <w:rPr>
          <w:rFonts w:ascii="Calibri" w:hAnsi="Calibri"/>
          <w:color w:val="000000"/>
        </w:rPr>
        <w:t>же зайду, - тихо произнес он, обращаясь невесть к кому, – Мне нужно… У меня совещание…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Ухватившись за дверную ручку, он тотчас же преисполнился уверенности, что дверь не откроется, застрянет, и тогда…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дверь оказалась незапертой.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выскочил в подъезд</w:t>
      </w:r>
      <w:r>
        <w:rPr>
          <w:rFonts w:ascii="Calibri" w:hAnsi="Calibri"/>
          <w:color w:val="000000"/>
        </w:rPr>
        <w:t xml:space="preserve"> и, не разбирая дороги, через три ступеньки понесся вниз.  Уже на первом этаже он вспомнил про кошку и котят, но времени останавливаться не было, он лишь понадеялся, что тощая тварь убралась из подъезда, и они разминутся.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Кошки в подъезде не было.  Входная</w:t>
      </w:r>
      <w:r>
        <w:rPr>
          <w:rFonts w:ascii="Calibri" w:hAnsi="Calibri"/>
          <w:color w:val="000000"/>
        </w:rPr>
        <w:t xml:space="preserve"> дверь стояла нараспашку.  Уличный свет, рассеянный и тусклый, показался Артему восхитительным.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выскочил на улицу, по инерции пробежал еще несколько шагов к дороге и остановился в замешательстве.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Поначалу ему показалось, что кто-то ради хохмы спрятал «П</w:t>
      </w:r>
      <w:r>
        <w:rPr>
          <w:rFonts w:ascii="Calibri" w:hAnsi="Calibri"/>
          <w:color w:val="000000"/>
        </w:rPr>
        <w:t>ежо», поставив на его место ржавый, бирюзовый «Москвич».  Тотчас же пришла ужасная мысль: «Пежо» угнали!  Но откуда взялся «Москвич»?  Впрочем, «Москвич» могли припарковать здесь уже после того, как угнали «Пежо», и ничего странного в этом не было.  Черт в</w:t>
      </w:r>
      <w:r>
        <w:rPr>
          <w:rFonts w:ascii="Calibri" w:hAnsi="Calibri"/>
          <w:color w:val="000000"/>
        </w:rPr>
        <w:t>озьми, эта рухлядь вполне могла принадлежать воняющему псиной Климу!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совсем понимая зачем, Артем подошел к пятнистому от ржавчины «Москвичу» и коснулся авто.  Металл был холодным, лобовое стекло заляпано рыжей грязью, под дворниками – старые листья и несколько бычков.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отступил на шаг назад.  Левое переднее колесо «</w:t>
      </w:r>
      <w:r>
        <w:rPr>
          <w:rFonts w:ascii="Calibri" w:hAnsi="Calibri"/>
          <w:color w:val="000000"/>
        </w:rPr>
        <w:t>Москвича» было пробито и утонуло в луже по самый колпак. Дверь казалась незапертой, а может просто провисла на петлях от старости.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обошел «Москвич» по кругу.  Дорога была пуста; где-то, за пределами видимости, раздался одинокий автомобильный гудок, и</w:t>
      </w:r>
      <w:r>
        <w:rPr>
          <w:rFonts w:ascii="Calibri" w:hAnsi="Calibri"/>
          <w:color w:val="000000"/>
        </w:rPr>
        <w:t xml:space="preserve"> снова наступила тишина, давящая, как тяжелое одеяло в летний день.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повернулся и посмотрел на дом, краем глаза отметив что-то, не движение даже, но некое тревожное присутствие слева, там, где шоссе разбивалось о заправочную станцию.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 издевательски</w:t>
      </w:r>
      <w:r>
        <w:rPr>
          <w:rFonts w:ascii="Calibri" w:hAnsi="Calibri"/>
          <w:color w:val="000000"/>
        </w:rPr>
        <w:t xml:space="preserve"> хлопал подъездом-ртом и пялился на него.  Где-то  сидела кошка с уродливыми крысятами-котятами.  Он чувствовал, что и она смотрит на него единственным глазом.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происходит?  Где «Пежо?»  И что там, за заправкой?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поворачиваться, ни даже мельком смотре</w:t>
      </w:r>
      <w:r>
        <w:rPr>
          <w:rFonts w:ascii="Calibri" w:hAnsi="Calibri"/>
          <w:color w:val="000000"/>
        </w:rPr>
        <w:t>ть в направлении заправки, Артему не хотелось.  Пошарив по карманам, он достал телефон и почти застонал от облегчения - старый «Сони» выглядел совершенно обычно,  и сам вид этого гаджета, едва уместившегося на ладони, успокаивал.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провел пальцем по эк</w:t>
      </w:r>
      <w:r>
        <w:rPr>
          <w:rFonts w:ascii="Calibri" w:hAnsi="Calibri"/>
          <w:color w:val="000000"/>
        </w:rPr>
        <w:t>рану.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не случилось.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задумался, но почти сразу смекнул, что к чему и нажал на кнопку, неудобно спрятанную под чехлом.  Экран «Сони» засветился, замерцал и вдруг пошел странными полосами-разводами, напоминающими круги на поверхности озера телевизио</w:t>
      </w:r>
      <w:r>
        <w:rPr>
          <w:rFonts w:ascii="Calibri" w:hAnsi="Calibri"/>
          <w:color w:val="000000"/>
        </w:rPr>
        <w:t>нных шумов.  Разводы были неприятно-разноцветными и при этом странным образом казались черно-белыми.  Смотреть на них было…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Противно</w:t>
      </w:r>
      <w:r>
        <w:rPr>
          <w:rFonts w:ascii="Calibri" w:hAnsi="Calibri"/>
          <w:color w:val="000000"/>
        </w:rPr>
        <w:t>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спрятал телефон в карман.  Быстро, сопротивляясь иррациональному желанию швырнуть его на землю и растоптать.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Нужно в</w:t>
      </w:r>
      <w:r>
        <w:rPr>
          <w:rFonts w:ascii="Calibri" w:hAnsi="Calibri"/>
          <w:color w:val="000000"/>
        </w:rPr>
        <w:t>ернуться в дом, в квартиру, и попросить воспользоваться телефоном.  Позвонить в милицию…  Куда там положено звонить в таких случаях?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черт возьми, куда подевалось уличное движение?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 мысли о том, что ему придется вернуться к… </w:t>
      </w:r>
      <w:r>
        <w:rPr>
          <w:rStyle w:val="a7"/>
          <w:rFonts w:ascii="Calibri" w:hAnsi="Calibri"/>
          <w:color w:val="000000"/>
        </w:rPr>
        <w:t>обитателям второго этажа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Артем ощутил неприятную вязкость в ногах, как бывает во сне, когда кошмар еще не начался, но уже грядет, и тело  становится ватным.  Впрочем, чувство это, не страха, но прелюдии страха, отступило, стоило ему вспомнить, что в квартире нет телефона.  Или ест</w:t>
      </w:r>
      <w:r>
        <w:rPr>
          <w:rFonts w:ascii="Calibri" w:hAnsi="Calibri"/>
          <w:color w:val="000000"/>
        </w:rPr>
        <w:t>ь, но не работает.  Кажется, кто-то из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обитателей второго этажа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обронил, что-то про телефон.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славно.  И чудесно.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станет звонить.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поймает такси, или сядет на… Скажем, на трамвай! Отчего-бы не сесть на трамвай?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поедет обратно в офис, а там уже д</w:t>
      </w:r>
      <w:r>
        <w:rPr>
          <w:rFonts w:ascii="Calibri" w:hAnsi="Calibri"/>
          <w:color w:val="000000"/>
        </w:rPr>
        <w:t>оложится о похищении казённого автомобиля, и пусть начальство беспокоится обо всем.  Пусть кричат на него, объявляют выговор.  А пусть и уволят.  Лишь бы подальше от этой пустой, тихой улицы.  От этого желтого дома и тонущего в асфальте «Москвича».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Осталос</w:t>
      </w:r>
      <w:r>
        <w:rPr>
          <w:rFonts w:ascii="Calibri" w:hAnsi="Calibri"/>
          <w:color w:val="000000"/>
        </w:rPr>
        <w:t>ь одно маленькое дельце.  Не дельце даже, а так - пустячок.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только, он совсем не хотел думать об этом пустячке.  А хотел он повернуться к пустячку спиной и быстро уйти в сторону редких и далеких звуков города.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вместо этого, Артем развернулся и посмо</w:t>
      </w:r>
      <w:r>
        <w:rPr>
          <w:rFonts w:ascii="Calibri" w:hAnsi="Calibri"/>
          <w:color w:val="000000"/>
        </w:rPr>
        <w:t>трел на заправочную станцию.  Автоматически отметив, что большой столб, на котором красовался логотип «Ташнефти», исчез, прихватив с собой столбы поменьше, те, что с разноцветными флажками.  Пропал и магазин под неоновой вывеской, и модные автоматы для зап</w:t>
      </w:r>
      <w:r>
        <w:rPr>
          <w:rFonts w:ascii="Calibri" w:hAnsi="Calibri"/>
          <w:color w:val="000000"/>
        </w:rPr>
        <w:t>равки, и фонари с энергосберегающими лампами, и два больших билборда с рекламой.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это было не важно, по сравнению с тем, что находилось непосредственно за станцией.  Там, где еще недавно, он готов был поклясться, располагался долгострой конкурентов - вы</w:t>
      </w:r>
      <w:r>
        <w:rPr>
          <w:rFonts w:ascii="Calibri" w:hAnsi="Calibri"/>
          <w:color w:val="000000"/>
        </w:rPr>
        <w:t>гнанный на шестнадцать этажей остов, ощерившийся кранами.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только и остов исчез.  И краны, если на то пошло. На месте стройки низкие серые облака пронзало колоссальных размеров  эбеново-черное здание без единого окна.  Здание более всего напоминало башн</w:t>
      </w:r>
      <w:r>
        <w:rPr>
          <w:rFonts w:ascii="Calibri" w:hAnsi="Calibri"/>
          <w:color w:val="000000"/>
        </w:rPr>
        <w:t>ю, сложенную из блестящего, смазанного жиром мрамора.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Облака, окутавшие башню, то и дело озарялись мертвенно-белыми, неслышными вспышками.  Словно там, на невероятной высоте, работал невесть зачем построенный маяк.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Мама… - прошептал Артем.  Башня вызывал</w:t>
      </w:r>
      <w:r>
        <w:rPr>
          <w:rFonts w:ascii="Calibri" w:hAnsi="Calibri"/>
          <w:color w:val="000000"/>
        </w:rPr>
        <w:t>а невероятное омерзение - казалось, что она дышит, едва заметно пульсирует всем своим лоснящимся, черным телом.  Он почувствовал, как разом заныли все пломбы в зубах, и одновременно ощутил легкое, но навязчивое прикосновение к ноге.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Опустил глаза и увидел одноглазую кошку. Она терлась об его ногу, монотонно мурлыкая.  В пасти кошка сжимала розового, лысого котенка.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Высоко в небе, раздался низкий, атональный звук.  Откуда-то, из невообразимой дали, раздался ответный звук.  Облака полых</w:t>
      </w:r>
      <w:r>
        <w:rPr>
          <w:rFonts w:ascii="Calibri" w:hAnsi="Calibri"/>
          <w:color w:val="000000"/>
        </w:rPr>
        <w:t>нули бело-синим.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на вашем месте вернулся… - Артем поднял голову.  У подъезда, подпирая косяк, стоял Митя.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Борщ стынет и потом… - он указал на небо небрежно,- …идет буря.  Здесь бывают бури.  К такому вообще сложно привыкнуть, а тут еще бури эти… П</w:t>
      </w:r>
      <w:r>
        <w:rPr>
          <w:rFonts w:ascii="Calibri" w:hAnsi="Calibri"/>
          <w:color w:val="000000"/>
        </w:rPr>
        <w:t>ойдем, стало быть, наверх.  Ромм считает, что вы наврали про «Пежо».  Вот и расскажете ему.  Да не смотрите вы туда, не надо.  Вы кто по специальности вообще?  Ну, образование у вас какое?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Я…преподаватель английского, - обескураженно ответил Артем.  Небо</w:t>
      </w:r>
      <w:r>
        <w:rPr>
          <w:rFonts w:ascii="Calibri" w:hAnsi="Calibri"/>
          <w:color w:val="000000"/>
        </w:rPr>
        <w:t xml:space="preserve"> за его спиной наливалось гнойной синевой.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хорошо, хорошо!  Это очень хорошо!  - Митя улыбнулся, - Ну, пошли?  А если понравится, можете у нас переночевать.  И вообще…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бросил один последний взгляд на небо и отвернулся, едва сдержав крик.  На ше</w:t>
      </w:r>
      <w:r>
        <w:rPr>
          <w:rFonts w:ascii="Calibri" w:hAnsi="Calibri"/>
          <w:color w:val="000000"/>
        </w:rPr>
        <w:t>ю его упали первые тяжелые капли.  Он машинально отер их рукой, и влага вонючим маслом размазалась по ладони.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 начал меркнуть.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 только на часик…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Митя улыбнулся, кивнул и скрылся в подъезде.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Артем побрел следом.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 проглотил обоих без следа.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***</w:t>
      </w:r>
    </w:p>
    <w:p w:rsidR="00000000" w:rsidRDefault="00566AE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</w:t>
      </w:r>
      <w:r>
        <w:rPr>
          <w:rFonts w:ascii="Calibri" w:hAnsi="Calibri"/>
          <w:color w:val="000000"/>
        </w:rPr>
        <w:t xml:space="preserve"> улице осталась кошка.  Она презрительно посмотрела вслед людям и с вызовом мяукнула.  Инстинкт подсказывал ей, что нужно спрятаться, переждать бурю, но она и с места не двинулась.  В конце концов, ей нужно было позаботиться о малыше.</w:t>
      </w:r>
    </w:p>
    <w:p w:rsidR="00000000" w:rsidRDefault="00566AEC">
      <w:pPr>
        <w:pStyle w:val="a5"/>
        <w:jc w:val="both"/>
      </w:pPr>
      <w:r>
        <w:rPr>
          <w:rFonts w:ascii="Calibri" w:hAnsi="Calibri"/>
          <w:color w:val="000000"/>
        </w:rPr>
        <w:t>Для начала она откуси</w:t>
      </w:r>
      <w:r>
        <w:rPr>
          <w:rFonts w:ascii="Calibri" w:hAnsi="Calibri"/>
          <w:color w:val="000000"/>
        </w:rPr>
        <w:t xml:space="preserve">ла котенку голову. </w:t>
      </w:r>
    </w:p>
    <w:p w:rsidR="00000000" w:rsidRDefault="00566AEC">
      <w:pPr>
        <w:pStyle w:val="a5"/>
        <w:jc w:val="both"/>
      </w:pPr>
    </w:p>
    <w:p w:rsidR="00000000" w:rsidRDefault="00566AEC">
      <w:pPr>
        <w:pStyle w:val="a5"/>
        <w:jc w:val="both"/>
      </w:pPr>
    </w:p>
    <w:p w:rsidR="00000000" w:rsidRDefault="00566AE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66AE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66AE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66AEC"/>
    <w:rsid w:val="0056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BE48598-5200-49C6-A769-2109EAF6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4822</Words>
  <Characters>26148</Characters>
  <Application>Microsoft Office Word</Application>
  <DocSecurity>4</DocSecurity>
  <Lines>521</Lines>
  <Paragraphs>237</Paragraphs>
  <ScaleCrop>false</ScaleCrop>
  <Company/>
  <LinksUpToDate>false</LinksUpToDate>
  <CharactersWithSpaces>31033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Реконструкция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